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111" w:rsidRPr="000F7C45" w:rsidRDefault="00714B80">
      <w:pPr>
        <w:rPr>
          <w:rFonts w:ascii="Times New Roman" w:hAnsi="Times New Roman" w:cs="Times New Roman"/>
        </w:rPr>
      </w:pPr>
      <w:r w:rsidRPr="000F7C45">
        <w:rPr>
          <w:rFonts w:ascii="Times New Roman" w:hAnsi="Times New Roman" w:cs="Times New Roman"/>
        </w:rPr>
        <w:t xml:space="preserve">Оснащенность кабинета истории и географии № 5 </w:t>
      </w:r>
      <w:r w:rsidR="00E61779">
        <w:rPr>
          <w:rFonts w:ascii="Times New Roman" w:hAnsi="Times New Roman" w:cs="Times New Roman"/>
        </w:rPr>
        <w:t>(75</w:t>
      </w:r>
      <w:r w:rsidR="006E0C2D">
        <w:rPr>
          <w:rFonts w:ascii="Times New Roman" w:hAnsi="Times New Roman" w:cs="Times New Roman"/>
        </w:rPr>
        <w:t>%)</w:t>
      </w:r>
    </w:p>
    <w:p w:rsidR="00714B80" w:rsidRPr="000F7C45" w:rsidRDefault="00714B80">
      <w:pPr>
        <w:rPr>
          <w:rFonts w:ascii="Times New Roman" w:hAnsi="Times New Roman" w:cs="Times New Roman"/>
        </w:rPr>
      </w:pPr>
      <w:r w:rsidRPr="000F7C45">
        <w:rPr>
          <w:rFonts w:ascii="Times New Roman" w:hAnsi="Times New Roman" w:cs="Times New Roman"/>
        </w:rPr>
        <w:t xml:space="preserve">Заведующий кабинетом: </w:t>
      </w:r>
      <w:r w:rsidR="00E61779">
        <w:rPr>
          <w:rFonts w:ascii="Times New Roman" w:hAnsi="Times New Roman" w:cs="Times New Roman"/>
        </w:rPr>
        <w:t>Иванов В.П.</w:t>
      </w:r>
    </w:p>
    <w:tbl>
      <w:tblPr>
        <w:tblStyle w:val="a3"/>
        <w:tblW w:w="0" w:type="auto"/>
        <w:tblLook w:val="04A0"/>
      </w:tblPr>
      <w:tblGrid>
        <w:gridCol w:w="917"/>
        <w:gridCol w:w="5547"/>
        <w:gridCol w:w="3107"/>
      </w:tblGrid>
      <w:tr w:rsidR="00714B80" w:rsidRPr="000F7C45" w:rsidTr="00714B80">
        <w:tc>
          <w:tcPr>
            <w:tcW w:w="675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705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3191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714B80" w:rsidRPr="000F7C45" w:rsidTr="00714B80">
        <w:tc>
          <w:tcPr>
            <w:tcW w:w="675" w:type="dxa"/>
          </w:tcPr>
          <w:p w:rsidR="00714B80" w:rsidRPr="000F7C45" w:rsidRDefault="00714B80" w:rsidP="00714B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705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Учительский стол</w:t>
            </w:r>
          </w:p>
        </w:tc>
        <w:tc>
          <w:tcPr>
            <w:tcW w:w="3191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2</w:t>
            </w:r>
          </w:p>
        </w:tc>
      </w:tr>
      <w:tr w:rsidR="00714B80" w:rsidRPr="000F7C45" w:rsidTr="00714B80">
        <w:tc>
          <w:tcPr>
            <w:tcW w:w="675" w:type="dxa"/>
          </w:tcPr>
          <w:p w:rsidR="00714B80" w:rsidRPr="000F7C45" w:rsidRDefault="00714B80" w:rsidP="00714B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705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Парты двуместные</w:t>
            </w:r>
          </w:p>
        </w:tc>
        <w:tc>
          <w:tcPr>
            <w:tcW w:w="3191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12</w:t>
            </w:r>
          </w:p>
        </w:tc>
      </w:tr>
      <w:tr w:rsidR="00714B80" w:rsidRPr="000F7C45" w:rsidTr="00714B80">
        <w:tc>
          <w:tcPr>
            <w:tcW w:w="675" w:type="dxa"/>
          </w:tcPr>
          <w:p w:rsidR="00714B80" w:rsidRPr="000F7C45" w:rsidRDefault="00714B80" w:rsidP="00714B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705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Стулья ученические</w:t>
            </w:r>
          </w:p>
        </w:tc>
        <w:tc>
          <w:tcPr>
            <w:tcW w:w="3191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24</w:t>
            </w:r>
          </w:p>
        </w:tc>
      </w:tr>
      <w:tr w:rsidR="00714B80" w:rsidRPr="000F7C45" w:rsidTr="00714B80">
        <w:tc>
          <w:tcPr>
            <w:tcW w:w="675" w:type="dxa"/>
          </w:tcPr>
          <w:p w:rsidR="00714B80" w:rsidRPr="000F7C45" w:rsidRDefault="00714B80" w:rsidP="00714B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705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Стул учительский</w:t>
            </w:r>
          </w:p>
        </w:tc>
        <w:tc>
          <w:tcPr>
            <w:tcW w:w="3191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2</w:t>
            </w:r>
          </w:p>
        </w:tc>
      </w:tr>
      <w:tr w:rsidR="00714B80" w:rsidRPr="000F7C45" w:rsidTr="00714B80">
        <w:tc>
          <w:tcPr>
            <w:tcW w:w="675" w:type="dxa"/>
          </w:tcPr>
          <w:p w:rsidR="00714B80" w:rsidRPr="000F7C45" w:rsidRDefault="00714B80" w:rsidP="00714B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705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Доска учебная настенная (</w:t>
            </w:r>
            <w:proofErr w:type="spellStart"/>
            <w:r w:rsidRPr="000F7C45">
              <w:rPr>
                <w:rFonts w:ascii="Times New Roman" w:hAnsi="Times New Roman" w:cs="Times New Roman"/>
              </w:rPr>
              <w:t>магнитая</w:t>
            </w:r>
            <w:proofErr w:type="spellEnd"/>
            <w:r w:rsidRPr="000F7C4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91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714B80" w:rsidRPr="000F7C45" w:rsidTr="00714B80">
        <w:tc>
          <w:tcPr>
            <w:tcW w:w="675" w:type="dxa"/>
          </w:tcPr>
          <w:p w:rsidR="00714B80" w:rsidRPr="000F7C45" w:rsidRDefault="00714B80" w:rsidP="00714B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705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Шкаф книжный</w:t>
            </w:r>
          </w:p>
        </w:tc>
        <w:tc>
          <w:tcPr>
            <w:tcW w:w="3191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3</w:t>
            </w:r>
          </w:p>
        </w:tc>
      </w:tr>
      <w:tr w:rsidR="00714B80" w:rsidRPr="000F7C45" w:rsidTr="00714B80">
        <w:tc>
          <w:tcPr>
            <w:tcW w:w="675" w:type="dxa"/>
          </w:tcPr>
          <w:p w:rsidR="00714B80" w:rsidRPr="000F7C45" w:rsidRDefault="00714B80" w:rsidP="00714B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705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Дневная лампа</w:t>
            </w:r>
          </w:p>
        </w:tc>
        <w:tc>
          <w:tcPr>
            <w:tcW w:w="3191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11</w:t>
            </w:r>
          </w:p>
        </w:tc>
      </w:tr>
      <w:tr w:rsidR="00714B80" w:rsidRPr="000F7C45" w:rsidTr="00714B80">
        <w:tc>
          <w:tcPr>
            <w:tcW w:w="675" w:type="dxa"/>
          </w:tcPr>
          <w:p w:rsidR="00714B80" w:rsidRPr="000F7C45" w:rsidRDefault="00714B80" w:rsidP="00714B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705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Розетка</w:t>
            </w:r>
          </w:p>
        </w:tc>
        <w:tc>
          <w:tcPr>
            <w:tcW w:w="3191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714B80" w:rsidRPr="000F7C45" w:rsidTr="00714B80">
        <w:tc>
          <w:tcPr>
            <w:tcW w:w="675" w:type="dxa"/>
          </w:tcPr>
          <w:p w:rsidR="00714B80" w:rsidRPr="000F7C45" w:rsidRDefault="00714B80" w:rsidP="00714B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705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Включатель</w:t>
            </w:r>
          </w:p>
        </w:tc>
        <w:tc>
          <w:tcPr>
            <w:tcW w:w="3191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714B80" w:rsidRPr="000F7C45" w:rsidTr="00714B80">
        <w:tc>
          <w:tcPr>
            <w:tcW w:w="675" w:type="dxa"/>
          </w:tcPr>
          <w:p w:rsidR="00714B80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705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3191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714B80" w:rsidRPr="000F7C45" w:rsidTr="00714B80">
        <w:tc>
          <w:tcPr>
            <w:tcW w:w="675" w:type="dxa"/>
          </w:tcPr>
          <w:p w:rsidR="00714B80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705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Тумбочка под телевизор</w:t>
            </w:r>
          </w:p>
        </w:tc>
        <w:tc>
          <w:tcPr>
            <w:tcW w:w="3191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714B80" w:rsidRPr="000F7C45" w:rsidTr="00714B80">
        <w:tc>
          <w:tcPr>
            <w:tcW w:w="675" w:type="dxa"/>
          </w:tcPr>
          <w:p w:rsidR="00714B80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705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Гардин</w:t>
            </w:r>
          </w:p>
        </w:tc>
        <w:tc>
          <w:tcPr>
            <w:tcW w:w="3191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3</w:t>
            </w:r>
          </w:p>
        </w:tc>
      </w:tr>
      <w:tr w:rsidR="00714B80" w:rsidRPr="000F7C45" w:rsidTr="00714B80">
        <w:tc>
          <w:tcPr>
            <w:tcW w:w="675" w:type="dxa"/>
          </w:tcPr>
          <w:p w:rsidR="00714B80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705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 xml:space="preserve">Шторы </w:t>
            </w:r>
          </w:p>
        </w:tc>
        <w:tc>
          <w:tcPr>
            <w:tcW w:w="3191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714B80" w:rsidRPr="000F7C45" w:rsidTr="00714B80">
        <w:tc>
          <w:tcPr>
            <w:tcW w:w="675" w:type="dxa"/>
          </w:tcPr>
          <w:p w:rsidR="00714B80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705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 xml:space="preserve">Экран </w:t>
            </w:r>
          </w:p>
        </w:tc>
        <w:tc>
          <w:tcPr>
            <w:tcW w:w="3191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714B80" w:rsidRPr="000F7C45" w:rsidTr="00714B80">
        <w:tc>
          <w:tcPr>
            <w:tcW w:w="675" w:type="dxa"/>
          </w:tcPr>
          <w:p w:rsidR="00714B80" w:rsidRPr="00C1547B" w:rsidRDefault="00C1547B" w:rsidP="00C1547B">
            <w:pPr>
              <w:rPr>
                <w:rFonts w:ascii="Times New Roman" w:hAnsi="Times New Roman" w:cs="Times New Roman"/>
              </w:rPr>
            </w:pPr>
            <w:r w:rsidRPr="00C1547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05" w:type="dxa"/>
          </w:tcPr>
          <w:p w:rsidR="00714B80" w:rsidRPr="000F7C45" w:rsidRDefault="00714B80" w:rsidP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Видеопроектор</w:t>
            </w:r>
          </w:p>
        </w:tc>
        <w:tc>
          <w:tcPr>
            <w:tcW w:w="3191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714B80" w:rsidRPr="000F7C45" w:rsidTr="00714B80">
        <w:tc>
          <w:tcPr>
            <w:tcW w:w="675" w:type="dxa"/>
          </w:tcPr>
          <w:p w:rsidR="00714B80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705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 xml:space="preserve">  Жалюзи</w:t>
            </w:r>
          </w:p>
        </w:tc>
        <w:tc>
          <w:tcPr>
            <w:tcW w:w="3191" w:type="dxa"/>
          </w:tcPr>
          <w:p w:rsidR="00714B80" w:rsidRPr="000F7C45" w:rsidRDefault="00714B80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714B80" w:rsidRPr="000F7C45" w:rsidTr="00714B80">
        <w:tc>
          <w:tcPr>
            <w:tcW w:w="675" w:type="dxa"/>
          </w:tcPr>
          <w:p w:rsidR="00714B80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705" w:type="dxa"/>
          </w:tcPr>
          <w:p w:rsidR="00714B80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Колонки</w:t>
            </w:r>
          </w:p>
        </w:tc>
        <w:tc>
          <w:tcPr>
            <w:tcW w:w="3191" w:type="dxa"/>
          </w:tcPr>
          <w:p w:rsidR="00714B80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714B80" w:rsidRPr="000F7C45" w:rsidTr="00714B80">
        <w:tc>
          <w:tcPr>
            <w:tcW w:w="675" w:type="dxa"/>
          </w:tcPr>
          <w:p w:rsidR="00714B80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705" w:type="dxa"/>
          </w:tcPr>
          <w:p w:rsidR="00714B80" w:rsidRPr="000F7C45" w:rsidRDefault="00F83A7E">
            <w:pPr>
              <w:rPr>
                <w:rFonts w:ascii="Times New Roman" w:hAnsi="Times New Roman" w:cs="Times New Roman"/>
              </w:rPr>
            </w:pPr>
            <w:proofErr w:type="spellStart"/>
            <w:r w:rsidRPr="000F7C45">
              <w:rPr>
                <w:rFonts w:ascii="Times New Roman" w:hAnsi="Times New Roman" w:cs="Times New Roman"/>
              </w:rPr>
              <w:t>Элетрометеостанция</w:t>
            </w:r>
            <w:proofErr w:type="spellEnd"/>
          </w:p>
        </w:tc>
        <w:tc>
          <w:tcPr>
            <w:tcW w:w="3191" w:type="dxa"/>
          </w:tcPr>
          <w:p w:rsidR="00714B80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F83A7E" w:rsidRPr="000F7C45" w:rsidTr="00714B80">
        <w:tc>
          <w:tcPr>
            <w:tcW w:w="675" w:type="dxa"/>
          </w:tcPr>
          <w:p w:rsidR="00F83A7E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705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Астролябий</w:t>
            </w:r>
          </w:p>
        </w:tc>
        <w:tc>
          <w:tcPr>
            <w:tcW w:w="3191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F83A7E" w:rsidRPr="000F7C45" w:rsidTr="00714B80">
        <w:tc>
          <w:tcPr>
            <w:tcW w:w="675" w:type="dxa"/>
          </w:tcPr>
          <w:p w:rsidR="00F83A7E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05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Теллурий</w:t>
            </w:r>
          </w:p>
        </w:tc>
        <w:tc>
          <w:tcPr>
            <w:tcW w:w="3191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F83A7E" w:rsidRPr="000F7C45" w:rsidTr="00714B80">
        <w:tc>
          <w:tcPr>
            <w:tcW w:w="675" w:type="dxa"/>
          </w:tcPr>
          <w:p w:rsidR="00F83A7E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705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Компасы</w:t>
            </w:r>
          </w:p>
        </w:tc>
        <w:tc>
          <w:tcPr>
            <w:tcW w:w="3191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F83A7E" w:rsidRPr="000F7C45" w:rsidTr="00714B80">
        <w:tc>
          <w:tcPr>
            <w:tcW w:w="675" w:type="dxa"/>
          </w:tcPr>
          <w:p w:rsidR="00F83A7E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705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Штатив для Астролябий</w:t>
            </w:r>
          </w:p>
        </w:tc>
        <w:tc>
          <w:tcPr>
            <w:tcW w:w="3191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F83A7E" w:rsidRPr="000F7C45" w:rsidTr="00714B80">
        <w:tc>
          <w:tcPr>
            <w:tcW w:w="675" w:type="dxa"/>
          </w:tcPr>
          <w:p w:rsidR="00F83A7E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705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 xml:space="preserve">Барометр </w:t>
            </w:r>
            <w:proofErr w:type="gramStart"/>
            <w:r w:rsidRPr="000F7C45">
              <w:rPr>
                <w:rFonts w:ascii="Times New Roman" w:hAnsi="Times New Roman" w:cs="Times New Roman"/>
              </w:rPr>
              <w:t>-а</w:t>
            </w:r>
            <w:proofErr w:type="gramEnd"/>
            <w:r w:rsidRPr="000F7C45">
              <w:rPr>
                <w:rFonts w:ascii="Times New Roman" w:hAnsi="Times New Roman" w:cs="Times New Roman"/>
              </w:rPr>
              <w:t>нероид</w:t>
            </w:r>
          </w:p>
        </w:tc>
        <w:tc>
          <w:tcPr>
            <w:tcW w:w="3191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F83A7E" w:rsidRPr="000F7C45" w:rsidTr="00714B80">
        <w:tc>
          <w:tcPr>
            <w:tcW w:w="675" w:type="dxa"/>
          </w:tcPr>
          <w:p w:rsidR="00F83A7E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705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Метр рулетка</w:t>
            </w:r>
          </w:p>
        </w:tc>
        <w:tc>
          <w:tcPr>
            <w:tcW w:w="3191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F83A7E" w:rsidRPr="000F7C45" w:rsidTr="00714B80">
        <w:tc>
          <w:tcPr>
            <w:tcW w:w="675" w:type="dxa"/>
          </w:tcPr>
          <w:p w:rsidR="00F83A7E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05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Линейка</w:t>
            </w:r>
          </w:p>
        </w:tc>
        <w:tc>
          <w:tcPr>
            <w:tcW w:w="3191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F83A7E" w:rsidRPr="000F7C45" w:rsidTr="00714B80">
        <w:tc>
          <w:tcPr>
            <w:tcW w:w="675" w:type="dxa"/>
          </w:tcPr>
          <w:p w:rsidR="00F83A7E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705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Наборы условных знаков для работы с магнитной доской</w:t>
            </w:r>
          </w:p>
        </w:tc>
        <w:tc>
          <w:tcPr>
            <w:tcW w:w="3191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F83A7E" w:rsidRPr="000F7C45" w:rsidTr="00714B80">
        <w:tc>
          <w:tcPr>
            <w:tcW w:w="675" w:type="dxa"/>
          </w:tcPr>
          <w:p w:rsidR="00F83A7E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705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Подставки для цветов</w:t>
            </w:r>
          </w:p>
        </w:tc>
        <w:tc>
          <w:tcPr>
            <w:tcW w:w="3191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3</w:t>
            </w:r>
          </w:p>
        </w:tc>
      </w:tr>
      <w:tr w:rsidR="00F83A7E" w:rsidRPr="000F7C45" w:rsidTr="00714B80">
        <w:tc>
          <w:tcPr>
            <w:tcW w:w="675" w:type="dxa"/>
          </w:tcPr>
          <w:p w:rsidR="00F83A7E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705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Цветочные горшки</w:t>
            </w:r>
          </w:p>
        </w:tc>
        <w:tc>
          <w:tcPr>
            <w:tcW w:w="3191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10</w:t>
            </w:r>
          </w:p>
        </w:tc>
      </w:tr>
      <w:tr w:rsidR="00F83A7E" w:rsidRPr="000F7C45" w:rsidTr="00714B80">
        <w:tc>
          <w:tcPr>
            <w:tcW w:w="675" w:type="dxa"/>
          </w:tcPr>
          <w:p w:rsidR="00F83A7E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705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Стенды</w:t>
            </w:r>
          </w:p>
        </w:tc>
        <w:tc>
          <w:tcPr>
            <w:tcW w:w="3191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7</w:t>
            </w:r>
          </w:p>
        </w:tc>
      </w:tr>
      <w:tr w:rsidR="00F83A7E" w:rsidRPr="000F7C45" w:rsidTr="00714B80">
        <w:tc>
          <w:tcPr>
            <w:tcW w:w="675" w:type="dxa"/>
          </w:tcPr>
          <w:p w:rsidR="00F83A7E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705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Раздаточный материал Древнего мира</w:t>
            </w:r>
          </w:p>
        </w:tc>
        <w:tc>
          <w:tcPr>
            <w:tcW w:w="3191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14</w:t>
            </w:r>
          </w:p>
        </w:tc>
      </w:tr>
      <w:tr w:rsidR="00F83A7E" w:rsidRPr="000F7C45" w:rsidTr="00714B80">
        <w:tc>
          <w:tcPr>
            <w:tcW w:w="675" w:type="dxa"/>
          </w:tcPr>
          <w:p w:rsidR="00F83A7E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705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Раздаточный материал по истории Средних веков</w:t>
            </w:r>
          </w:p>
        </w:tc>
        <w:tc>
          <w:tcPr>
            <w:tcW w:w="3191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F83A7E" w:rsidRPr="000F7C45" w:rsidTr="00714B80">
        <w:tc>
          <w:tcPr>
            <w:tcW w:w="675" w:type="dxa"/>
          </w:tcPr>
          <w:p w:rsidR="00F83A7E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705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Альбом по Истории Древнего мира</w:t>
            </w:r>
          </w:p>
        </w:tc>
        <w:tc>
          <w:tcPr>
            <w:tcW w:w="3191" w:type="dxa"/>
          </w:tcPr>
          <w:p w:rsidR="00F83A7E" w:rsidRPr="000F7C45" w:rsidRDefault="00F83A7E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F83A7E" w:rsidRPr="000F7C45" w:rsidTr="00714B80">
        <w:tc>
          <w:tcPr>
            <w:tcW w:w="675" w:type="dxa"/>
          </w:tcPr>
          <w:p w:rsidR="00F83A7E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705" w:type="dxa"/>
          </w:tcPr>
          <w:p w:rsidR="00F83A7E" w:rsidRPr="000F7C45" w:rsidRDefault="00697CC6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Дневная лампа</w:t>
            </w:r>
          </w:p>
        </w:tc>
        <w:tc>
          <w:tcPr>
            <w:tcW w:w="3191" w:type="dxa"/>
          </w:tcPr>
          <w:p w:rsidR="00F83A7E" w:rsidRPr="000F7C45" w:rsidRDefault="00697CC6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11</w:t>
            </w:r>
          </w:p>
        </w:tc>
      </w:tr>
      <w:tr w:rsidR="00F83A7E" w:rsidRPr="000F7C45" w:rsidTr="00714B80">
        <w:tc>
          <w:tcPr>
            <w:tcW w:w="675" w:type="dxa"/>
          </w:tcPr>
          <w:p w:rsidR="00F83A7E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705" w:type="dxa"/>
          </w:tcPr>
          <w:p w:rsidR="00F83A7E" w:rsidRPr="000F7C45" w:rsidRDefault="00697CC6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Альбом по странам изучаемого языка</w:t>
            </w:r>
          </w:p>
        </w:tc>
        <w:tc>
          <w:tcPr>
            <w:tcW w:w="3191" w:type="dxa"/>
          </w:tcPr>
          <w:p w:rsidR="00F83A7E" w:rsidRPr="000F7C45" w:rsidRDefault="00697CC6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F83A7E" w:rsidRPr="000F7C45" w:rsidTr="00714B80">
        <w:tc>
          <w:tcPr>
            <w:tcW w:w="675" w:type="dxa"/>
          </w:tcPr>
          <w:p w:rsidR="00F83A7E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705" w:type="dxa"/>
          </w:tcPr>
          <w:p w:rsidR="00F83A7E" w:rsidRPr="000F7C45" w:rsidRDefault="00697CC6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 xml:space="preserve">Альбом по истории и культуре  </w:t>
            </w:r>
            <w:proofErr w:type="spellStart"/>
            <w:r w:rsidRPr="000F7C45">
              <w:rPr>
                <w:rFonts w:ascii="Times New Roman" w:hAnsi="Times New Roman" w:cs="Times New Roman"/>
              </w:rPr>
              <w:t>СССр</w:t>
            </w:r>
            <w:proofErr w:type="spellEnd"/>
          </w:p>
        </w:tc>
        <w:tc>
          <w:tcPr>
            <w:tcW w:w="3191" w:type="dxa"/>
          </w:tcPr>
          <w:p w:rsidR="00F83A7E" w:rsidRPr="000F7C45" w:rsidRDefault="00697CC6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2</w:t>
            </w:r>
          </w:p>
        </w:tc>
      </w:tr>
      <w:tr w:rsidR="00F83A7E" w:rsidRPr="000F7C45" w:rsidTr="00714B80">
        <w:tc>
          <w:tcPr>
            <w:tcW w:w="675" w:type="dxa"/>
          </w:tcPr>
          <w:p w:rsidR="00F83A7E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705" w:type="dxa"/>
          </w:tcPr>
          <w:p w:rsidR="00F83A7E" w:rsidRPr="000F7C45" w:rsidRDefault="00697CC6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Альбом по истории средних веков</w:t>
            </w:r>
          </w:p>
        </w:tc>
        <w:tc>
          <w:tcPr>
            <w:tcW w:w="3191" w:type="dxa"/>
          </w:tcPr>
          <w:p w:rsidR="00F83A7E" w:rsidRPr="000F7C45" w:rsidRDefault="00697CC6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697CC6" w:rsidRPr="000F7C45" w:rsidTr="00714B80">
        <w:tc>
          <w:tcPr>
            <w:tcW w:w="675" w:type="dxa"/>
          </w:tcPr>
          <w:p w:rsidR="00697CC6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705" w:type="dxa"/>
          </w:tcPr>
          <w:p w:rsidR="00697CC6" w:rsidRPr="000F7C45" w:rsidRDefault="00697CC6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Альбом по истории культуры зарубежных стран в новое время</w:t>
            </w:r>
          </w:p>
        </w:tc>
        <w:tc>
          <w:tcPr>
            <w:tcW w:w="3191" w:type="dxa"/>
          </w:tcPr>
          <w:p w:rsidR="00697CC6" w:rsidRPr="000F7C45" w:rsidRDefault="00697CC6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697CC6" w:rsidRPr="000F7C45" w:rsidTr="00714B80">
        <w:tc>
          <w:tcPr>
            <w:tcW w:w="675" w:type="dxa"/>
          </w:tcPr>
          <w:p w:rsidR="00697CC6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705" w:type="dxa"/>
          </w:tcPr>
          <w:p w:rsidR="00697CC6" w:rsidRPr="000F7C45" w:rsidRDefault="00697CC6" w:rsidP="00697CC6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История Древнего мира и Средневековья</w:t>
            </w:r>
          </w:p>
        </w:tc>
        <w:tc>
          <w:tcPr>
            <w:tcW w:w="3191" w:type="dxa"/>
          </w:tcPr>
          <w:p w:rsidR="00697CC6" w:rsidRPr="000F7C45" w:rsidRDefault="00697CC6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697CC6" w:rsidRPr="000F7C45" w:rsidTr="00714B80">
        <w:tc>
          <w:tcPr>
            <w:tcW w:w="675" w:type="dxa"/>
          </w:tcPr>
          <w:p w:rsidR="00697CC6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705" w:type="dxa"/>
          </w:tcPr>
          <w:p w:rsidR="00697CC6" w:rsidRPr="000F7C45" w:rsidRDefault="00697CC6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Под мирным небом Родины</w:t>
            </w:r>
          </w:p>
        </w:tc>
        <w:tc>
          <w:tcPr>
            <w:tcW w:w="3191" w:type="dxa"/>
          </w:tcPr>
          <w:p w:rsidR="00697CC6" w:rsidRPr="000F7C45" w:rsidRDefault="00697CC6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697CC6" w:rsidRPr="000F7C45" w:rsidTr="00714B80">
        <w:tc>
          <w:tcPr>
            <w:tcW w:w="675" w:type="dxa"/>
          </w:tcPr>
          <w:p w:rsidR="00697CC6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705" w:type="dxa"/>
          </w:tcPr>
          <w:p w:rsidR="00697CC6" w:rsidRPr="000F7C45" w:rsidRDefault="00697CC6">
            <w:pPr>
              <w:rPr>
                <w:rFonts w:ascii="Times New Roman" w:hAnsi="Times New Roman" w:cs="Times New Roman"/>
              </w:rPr>
            </w:pPr>
            <w:proofErr w:type="spellStart"/>
            <w:r w:rsidRPr="000F7C45">
              <w:rPr>
                <w:rFonts w:ascii="Times New Roman" w:hAnsi="Times New Roman" w:cs="Times New Roman"/>
              </w:rPr>
              <w:t>Микаланджело</w:t>
            </w:r>
            <w:proofErr w:type="spellEnd"/>
            <w:r w:rsidRPr="000F7C45">
              <w:rPr>
                <w:rFonts w:ascii="Times New Roman" w:hAnsi="Times New Roman" w:cs="Times New Roman"/>
              </w:rPr>
              <w:t xml:space="preserve"> Скульптура.</w:t>
            </w:r>
          </w:p>
        </w:tc>
        <w:tc>
          <w:tcPr>
            <w:tcW w:w="3191" w:type="dxa"/>
          </w:tcPr>
          <w:p w:rsidR="00697CC6" w:rsidRPr="000F7C45" w:rsidRDefault="00697CC6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697CC6" w:rsidRPr="000F7C45" w:rsidTr="00714B80">
        <w:tc>
          <w:tcPr>
            <w:tcW w:w="675" w:type="dxa"/>
          </w:tcPr>
          <w:p w:rsidR="00697CC6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705" w:type="dxa"/>
          </w:tcPr>
          <w:p w:rsidR="00697CC6" w:rsidRPr="000F7C45" w:rsidRDefault="00697CC6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Живопись. Архитектура</w:t>
            </w:r>
          </w:p>
        </w:tc>
        <w:tc>
          <w:tcPr>
            <w:tcW w:w="3191" w:type="dxa"/>
          </w:tcPr>
          <w:p w:rsidR="00697CC6" w:rsidRPr="000F7C45" w:rsidRDefault="00697CC6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697CC6" w:rsidRPr="000F7C45" w:rsidTr="00714B80">
        <w:tc>
          <w:tcPr>
            <w:tcW w:w="675" w:type="dxa"/>
          </w:tcPr>
          <w:p w:rsidR="00697CC6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705" w:type="dxa"/>
          </w:tcPr>
          <w:p w:rsidR="00697CC6" w:rsidRPr="000F7C45" w:rsidRDefault="00FD70D5" w:rsidP="00FD70D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 xml:space="preserve">Французская живопись середины </w:t>
            </w:r>
            <w:r w:rsidRPr="000F7C45">
              <w:rPr>
                <w:rFonts w:ascii="Times New Roman" w:hAnsi="Times New Roman" w:cs="Times New Roman"/>
                <w:lang w:val="en-US"/>
              </w:rPr>
              <w:t>XIX</w:t>
            </w:r>
            <w:r w:rsidRPr="000F7C45">
              <w:rPr>
                <w:rFonts w:ascii="Times New Roman" w:hAnsi="Times New Roman" w:cs="Times New Roman"/>
              </w:rPr>
              <w:t xml:space="preserve"> – начала </w:t>
            </w:r>
            <w:r w:rsidRPr="000F7C45">
              <w:rPr>
                <w:rFonts w:ascii="Times New Roman" w:hAnsi="Times New Roman" w:cs="Times New Roman"/>
                <w:lang w:val="en-US"/>
              </w:rPr>
              <w:t>XX</w:t>
            </w:r>
            <w:r w:rsidRPr="000F7C45">
              <w:rPr>
                <w:rFonts w:ascii="Times New Roman" w:hAnsi="Times New Roman" w:cs="Times New Roman"/>
              </w:rPr>
              <w:t>в</w:t>
            </w:r>
            <w:proofErr w:type="gramStart"/>
            <w:r w:rsidRPr="000F7C45">
              <w:rPr>
                <w:rFonts w:ascii="Times New Roman" w:hAnsi="Times New Roman" w:cs="Times New Roman"/>
              </w:rPr>
              <w:t>.в</w:t>
            </w:r>
            <w:proofErr w:type="gramEnd"/>
          </w:p>
        </w:tc>
        <w:tc>
          <w:tcPr>
            <w:tcW w:w="3191" w:type="dxa"/>
          </w:tcPr>
          <w:p w:rsidR="00697CC6" w:rsidRPr="000F7C45" w:rsidRDefault="00FD70D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697CC6" w:rsidRPr="000F7C45" w:rsidTr="00714B80">
        <w:tc>
          <w:tcPr>
            <w:tcW w:w="675" w:type="dxa"/>
          </w:tcPr>
          <w:p w:rsidR="00697CC6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705" w:type="dxa"/>
          </w:tcPr>
          <w:p w:rsidR="00697CC6" w:rsidRPr="000F7C45" w:rsidRDefault="00FD70D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Великие путешественники</w:t>
            </w:r>
          </w:p>
        </w:tc>
        <w:tc>
          <w:tcPr>
            <w:tcW w:w="3191" w:type="dxa"/>
          </w:tcPr>
          <w:p w:rsidR="00697CC6" w:rsidRPr="000F7C45" w:rsidRDefault="00FD70D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697CC6" w:rsidRPr="000F7C45" w:rsidTr="00714B80">
        <w:tc>
          <w:tcPr>
            <w:tcW w:w="675" w:type="dxa"/>
          </w:tcPr>
          <w:p w:rsidR="00697CC6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705" w:type="dxa"/>
          </w:tcPr>
          <w:p w:rsidR="00697CC6" w:rsidRPr="000F7C45" w:rsidRDefault="00FD70D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Москва- столица нашей Родины</w:t>
            </w:r>
          </w:p>
        </w:tc>
        <w:tc>
          <w:tcPr>
            <w:tcW w:w="3191" w:type="dxa"/>
          </w:tcPr>
          <w:p w:rsidR="00697CC6" w:rsidRPr="000F7C45" w:rsidRDefault="00FD70D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697CC6" w:rsidRPr="000F7C45" w:rsidTr="00714B80">
        <w:tc>
          <w:tcPr>
            <w:tcW w:w="675" w:type="dxa"/>
          </w:tcPr>
          <w:p w:rsidR="00697CC6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705" w:type="dxa"/>
          </w:tcPr>
          <w:p w:rsidR="00697CC6" w:rsidRPr="000F7C45" w:rsidRDefault="00FD70D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Портреты русских художников</w:t>
            </w:r>
          </w:p>
        </w:tc>
        <w:tc>
          <w:tcPr>
            <w:tcW w:w="3191" w:type="dxa"/>
          </w:tcPr>
          <w:p w:rsidR="00697CC6" w:rsidRPr="000F7C45" w:rsidRDefault="00FD70D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697CC6" w:rsidRPr="000F7C45" w:rsidTr="00714B80">
        <w:tc>
          <w:tcPr>
            <w:tcW w:w="675" w:type="dxa"/>
          </w:tcPr>
          <w:p w:rsidR="00697CC6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705" w:type="dxa"/>
          </w:tcPr>
          <w:p w:rsidR="00697CC6" w:rsidRPr="000F7C45" w:rsidRDefault="00FD70D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Жанровая живопись русских художников</w:t>
            </w:r>
          </w:p>
        </w:tc>
        <w:tc>
          <w:tcPr>
            <w:tcW w:w="3191" w:type="dxa"/>
          </w:tcPr>
          <w:p w:rsidR="00697CC6" w:rsidRPr="000F7C45" w:rsidRDefault="00FD70D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697CC6" w:rsidRPr="000F7C45" w:rsidTr="00714B80">
        <w:tc>
          <w:tcPr>
            <w:tcW w:w="675" w:type="dxa"/>
          </w:tcPr>
          <w:p w:rsidR="00697CC6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705" w:type="dxa"/>
          </w:tcPr>
          <w:p w:rsidR="00697CC6" w:rsidRPr="000F7C45" w:rsidRDefault="00FD70D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Третьяковская галерея (выпуск</w:t>
            </w:r>
            <w:proofErr w:type="gramStart"/>
            <w:r w:rsidRPr="000F7C45">
              <w:rPr>
                <w:rFonts w:ascii="Times New Roman" w:hAnsi="Times New Roman" w:cs="Times New Roman"/>
              </w:rPr>
              <w:t>4</w:t>
            </w:r>
            <w:proofErr w:type="gramEnd"/>
            <w:r w:rsidRPr="000F7C4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91" w:type="dxa"/>
          </w:tcPr>
          <w:p w:rsidR="00697CC6" w:rsidRPr="000F7C45" w:rsidRDefault="00FD70D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697CC6" w:rsidRPr="000F7C45" w:rsidTr="00714B80">
        <w:tc>
          <w:tcPr>
            <w:tcW w:w="675" w:type="dxa"/>
          </w:tcPr>
          <w:p w:rsidR="00697CC6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705" w:type="dxa"/>
          </w:tcPr>
          <w:p w:rsidR="00697CC6" w:rsidRPr="000F7C45" w:rsidRDefault="00FD70D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Карты по истории России</w:t>
            </w:r>
          </w:p>
        </w:tc>
        <w:tc>
          <w:tcPr>
            <w:tcW w:w="3191" w:type="dxa"/>
          </w:tcPr>
          <w:p w:rsidR="00697CC6" w:rsidRPr="000F7C45" w:rsidRDefault="00FD70D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697CC6" w:rsidRPr="000F7C45" w:rsidTr="00714B80">
        <w:tc>
          <w:tcPr>
            <w:tcW w:w="675" w:type="dxa"/>
          </w:tcPr>
          <w:p w:rsidR="00697CC6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5705" w:type="dxa"/>
          </w:tcPr>
          <w:p w:rsidR="00697CC6" w:rsidRPr="000F7C45" w:rsidRDefault="00FD70D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Карты по Всеобщей истории</w:t>
            </w:r>
          </w:p>
        </w:tc>
        <w:tc>
          <w:tcPr>
            <w:tcW w:w="3191" w:type="dxa"/>
          </w:tcPr>
          <w:p w:rsidR="00697CC6" w:rsidRPr="000F7C45" w:rsidRDefault="00FD70D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697CC6" w:rsidRPr="000F7C45" w:rsidTr="00714B80">
        <w:tc>
          <w:tcPr>
            <w:tcW w:w="675" w:type="dxa"/>
          </w:tcPr>
          <w:p w:rsidR="00697CC6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705" w:type="dxa"/>
          </w:tcPr>
          <w:p w:rsidR="00697CC6" w:rsidRPr="000F7C45" w:rsidRDefault="00FD70D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Карты по истории Древнего мира</w:t>
            </w:r>
          </w:p>
        </w:tc>
        <w:tc>
          <w:tcPr>
            <w:tcW w:w="3191" w:type="dxa"/>
          </w:tcPr>
          <w:p w:rsidR="00697CC6" w:rsidRPr="000F7C45" w:rsidRDefault="00FD70D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697CC6" w:rsidRPr="000F7C45" w:rsidTr="00714B80">
        <w:tc>
          <w:tcPr>
            <w:tcW w:w="675" w:type="dxa"/>
          </w:tcPr>
          <w:p w:rsidR="00697CC6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705" w:type="dxa"/>
          </w:tcPr>
          <w:p w:rsidR="00697CC6" w:rsidRPr="000F7C45" w:rsidRDefault="00CF73D8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Коллекция минералов и горных пород</w:t>
            </w:r>
          </w:p>
        </w:tc>
        <w:tc>
          <w:tcPr>
            <w:tcW w:w="3191" w:type="dxa"/>
          </w:tcPr>
          <w:p w:rsidR="00697CC6" w:rsidRPr="000F7C45" w:rsidRDefault="00CF73D8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CF73D8" w:rsidRPr="000F7C45" w:rsidTr="00714B80">
        <w:tc>
          <w:tcPr>
            <w:tcW w:w="675" w:type="dxa"/>
          </w:tcPr>
          <w:p w:rsidR="00CF73D8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705" w:type="dxa"/>
          </w:tcPr>
          <w:p w:rsidR="00CF73D8" w:rsidRPr="000F7C45" w:rsidRDefault="00CF73D8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Коллекция полезных ископаемых к курсу природоведение</w:t>
            </w:r>
          </w:p>
        </w:tc>
        <w:tc>
          <w:tcPr>
            <w:tcW w:w="3191" w:type="dxa"/>
          </w:tcPr>
          <w:p w:rsidR="00CF73D8" w:rsidRPr="000F7C45" w:rsidRDefault="00CF73D8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CF73D8" w:rsidRPr="000F7C45" w:rsidTr="00714B80">
        <w:tc>
          <w:tcPr>
            <w:tcW w:w="675" w:type="dxa"/>
          </w:tcPr>
          <w:p w:rsidR="00CF73D8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705" w:type="dxa"/>
          </w:tcPr>
          <w:p w:rsidR="00CF73D8" w:rsidRPr="000F7C45" w:rsidRDefault="00CF73D8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Наборы раздаточных образцов и коллекций минералов и горных пород</w:t>
            </w:r>
          </w:p>
        </w:tc>
        <w:tc>
          <w:tcPr>
            <w:tcW w:w="3191" w:type="dxa"/>
          </w:tcPr>
          <w:p w:rsidR="00CF73D8" w:rsidRPr="000F7C45" w:rsidRDefault="00CF73D8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CF73D8" w:rsidRPr="000F7C45" w:rsidTr="00714B80">
        <w:tc>
          <w:tcPr>
            <w:tcW w:w="675" w:type="dxa"/>
          </w:tcPr>
          <w:p w:rsidR="00CF73D8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705" w:type="dxa"/>
          </w:tcPr>
          <w:p w:rsidR="00CF73D8" w:rsidRPr="000F7C45" w:rsidRDefault="00CF73D8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Гербарий к курсу география России</w:t>
            </w:r>
          </w:p>
        </w:tc>
        <w:tc>
          <w:tcPr>
            <w:tcW w:w="3191" w:type="dxa"/>
          </w:tcPr>
          <w:p w:rsidR="00CF73D8" w:rsidRPr="000F7C45" w:rsidRDefault="00CF73D8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CF73D8" w:rsidRPr="000F7C45" w:rsidTr="00714B80">
        <w:tc>
          <w:tcPr>
            <w:tcW w:w="675" w:type="dxa"/>
          </w:tcPr>
          <w:p w:rsidR="00CF73D8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705" w:type="dxa"/>
          </w:tcPr>
          <w:p w:rsidR="00CF73D8" w:rsidRPr="000F7C45" w:rsidRDefault="00CF73D8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Коллекция. Нефть и продукты её переработки.</w:t>
            </w:r>
          </w:p>
        </w:tc>
        <w:tc>
          <w:tcPr>
            <w:tcW w:w="3191" w:type="dxa"/>
          </w:tcPr>
          <w:p w:rsidR="00CF73D8" w:rsidRPr="000F7C45" w:rsidRDefault="00CF73D8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CF73D8" w:rsidRPr="000F7C45" w:rsidTr="00714B80">
        <w:tc>
          <w:tcPr>
            <w:tcW w:w="675" w:type="dxa"/>
          </w:tcPr>
          <w:p w:rsidR="00CF73D8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705" w:type="dxa"/>
          </w:tcPr>
          <w:p w:rsidR="00CF73D8" w:rsidRPr="000F7C45" w:rsidRDefault="00CF73D8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Комплект макетов форм поверхности</w:t>
            </w:r>
          </w:p>
        </w:tc>
        <w:tc>
          <w:tcPr>
            <w:tcW w:w="3191" w:type="dxa"/>
          </w:tcPr>
          <w:p w:rsidR="00CF73D8" w:rsidRPr="000F7C45" w:rsidRDefault="00CF73D8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CF73D8" w:rsidRPr="000F7C45" w:rsidTr="00714B80">
        <w:tc>
          <w:tcPr>
            <w:tcW w:w="675" w:type="dxa"/>
          </w:tcPr>
          <w:p w:rsidR="00CF73D8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705" w:type="dxa"/>
          </w:tcPr>
          <w:p w:rsidR="00CF73D8" w:rsidRPr="000F7C45" w:rsidRDefault="00CF73D8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Глобусы с подсветкой для демонстрации освещённости земли</w:t>
            </w:r>
          </w:p>
        </w:tc>
        <w:tc>
          <w:tcPr>
            <w:tcW w:w="3191" w:type="dxa"/>
          </w:tcPr>
          <w:p w:rsidR="00CF73D8" w:rsidRPr="000F7C45" w:rsidRDefault="00CF73D8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CF73D8" w:rsidRPr="000F7C45" w:rsidTr="00714B80">
        <w:tc>
          <w:tcPr>
            <w:tcW w:w="675" w:type="dxa"/>
          </w:tcPr>
          <w:p w:rsidR="00CF73D8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705" w:type="dxa"/>
          </w:tcPr>
          <w:p w:rsidR="00CF73D8" w:rsidRPr="000F7C45" w:rsidRDefault="00CF73D8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Глобусы земли физические 1130</w:t>
            </w:r>
          </w:p>
        </w:tc>
        <w:tc>
          <w:tcPr>
            <w:tcW w:w="3191" w:type="dxa"/>
          </w:tcPr>
          <w:p w:rsidR="00CF73D8" w:rsidRPr="000F7C45" w:rsidRDefault="00CF73D8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CF73D8" w:rsidRPr="000F7C45" w:rsidTr="00714B80">
        <w:tc>
          <w:tcPr>
            <w:tcW w:w="675" w:type="dxa"/>
          </w:tcPr>
          <w:p w:rsidR="00CF73D8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705" w:type="dxa"/>
          </w:tcPr>
          <w:p w:rsidR="00CF73D8" w:rsidRPr="000F7C45" w:rsidRDefault="000F7C4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Глобус чёрный М:50</w:t>
            </w:r>
          </w:p>
        </w:tc>
        <w:tc>
          <w:tcPr>
            <w:tcW w:w="3191" w:type="dxa"/>
          </w:tcPr>
          <w:p w:rsidR="00CF73D8" w:rsidRPr="000F7C45" w:rsidRDefault="000F7C4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CF73D8" w:rsidRPr="000F7C45" w:rsidTr="00714B80">
        <w:tc>
          <w:tcPr>
            <w:tcW w:w="675" w:type="dxa"/>
          </w:tcPr>
          <w:p w:rsidR="00CF73D8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705" w:type="dxa"/>
          </w:tcPr>
          <w:p w:rsidR="00CF73D8" w:rsidRPr="000F7C45" w:rsidRDefault="000F7C4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Глобусы учебные</w:t>
            </w:r>
          </w:p>
        </w:tc>
        <w:tc>
          <w:tcPr>
            <w:tcW w:w="3191" w:type="dxa"/>
          </w:tcPr>
          <w:p w:rsidR="00CF73D8" w:rsidRPr="000F7C45" w:rsidRDefault="000F7C4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1</w:t>
            </w:r>
          </w:p>
        </w:tc>
      </w:tr>
      <w:tr w:rsidR="00CF73D8" w:rsidRPr="000F7C45" w:rsidTr="00714B80">
        <w:tc>
          <w:tcPr>
            <w:tcW w:w="675" w:type="dxa"/>
          </w:tcPr>
          <w:p w:rsidR="00CF73D8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705" w:type="dxa"/>
          </w:tcPr>
          <w:p w:rsidR="00CF73D8" w:rsidRPr="000F7C45" w:rsidRDefault="000F7C45">
            <w:pPr>
              <w:rPr>
                <w:rFonts w:ascii="Times New Roman" w:hAnsi="Times New Roman" w:cs="Times New Roman"/>
              </w:rPr>
            </w:pPr>
            <w:r w:rsidRPr="000F7C45">
              <w:rPr>
                <w:rFonts w:ascii="Times New Roman" w:hAnsi="Times New Roman" w:cs="Times New Roman"/>
              </w:rPr>
              <w:t>Карты к уроку географии</w:t>
            </w:r>
          </w:p>
        </w:tc>
        <w:tc>
          <w:tcPr>
            <w:tcW w:w="3191" w:type="dxa"/>
          </w:tcPr>
          <w:p w:rsidR="00CF73D8" w:rsidRPr="000F7C45" w:rsidRDefault="000F7C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CF73D8" w:rsidRPr="000F7C45" w:rsidTr="00714B80">
        <w:tc>
          <w:tcPr>
            <w:tcW w:w="675" w:type="dxa"/>
          </w:tcPr>
          <w:p w:rsidR="00CF73D8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705" w:type="dxa"/>
          </w:tcPr>
          <w:p w:rsidR="00CF73D8" w:rsidRPr="000F7C45" w:rsidRDefault="000F7C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Таблицы к уроку географии</w:t>
            </w:r>
          </w:p>
        </w:tc>
        <w:tc>
          <w:tcPr>
            <w:tcW w:w="3191" w:type="dxa"/>
          </w:tcPr>
          <w:p w:rsidR="00CF73D8" w:rsidRPr="000F7C45" w:rsidRDefault="000F7C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CF73D8" w:rsidRPr="000F7C45" w:rsidTr="00714B80">
        <w:tc>
          <w:tcPr>
            <w:tcW w:w="675" w:type="dxa"/>
          </w:tcPr>
          <w:p w:rsidR="00CF73D8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705" w:type="dxa"/>
          </w:tcPr>
          <w:p w:rsidR="00CF73D8" w:rsidRPr="000F7C45" w:rsidRDefault="000F7C45" w:rsidP="000F7C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CD</w:t>
            </w:r>
            <w:r>
              <w:rPr>
                <w:rFonts w:ascii="Times New Roman" w:hAnsi="Times New Roman" w:cs="Times New Roman"/>
              </w:rPr>
              <w:t xml:space="preserve"> к урокам  истории и обществознания</w:t>
            </w:r>
          </w:p>
        </w:tc>
        <w:tc>
          <w:tcPr>
            <w:tcW w:w="3191" w:type="dxa"/>
          </w:tcPr>
          <w:p w:rsidR="00CF73D8" w:rsidRPr="000F7C45" w:rsidRDefault="000F7C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CF73D8" w:rsidRPr="000F7C45" w:rsidTr="00714B80">
        <w:tc>
          <w:tcPr>
            <w:tcW w:w="675" w:type="dxa"/>
          </w:tcPr>
          <w:p w:rsidR="00CF73D8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705" w:type="dxa"/>
          </w:tcPr>
          <w:p w:rsidR="00CF73D8" w:rsidRPr="000F7C45" w:rsidRDefault="000F7C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карты</w:t>
            </w:r>
          </w:p>
        </w:tc>
        <w:tc>
          <w:tcPr>
            <w:tcW w:w="3191" w:type="dxa"/>
          </w:tcPr>
          <w:p w:rsidR="00CF73D8" w:rsidRPr="000F7C45" w:rsidRDefault="000F7C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CF73D8" w:rsidRPr="000F7C45" w:rsidTr="00714B80">
        <w:tc>
          <w:tcPr>
            <w:tcW w:w="675" w:type="dxa"/>
          </w:tcPr>
          <w:p w:rsidR="00CF73D8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705" w:type="dxa"/>
          </w:tcPr>
          <w:p w:rsidR="00CF73D8" w:rsidRPr="000F7C45" w:rsidRDefault="000F7C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DVD</w:t>
            </w:r>
            <w:r>
              <w:rPr>
                <w:rFonts w:ascii="Times New Roman" w:hAnsi="Times New Roman" w:cs="Times New Roman"/>
              </w:rPr>
              <w:t xml:space="preserve"> диски</w:t>
            </w:r>
          </w:p>
        </w:tc>
        <w:tc>
          <w:tcPr>
            <w:tcW w:w="3191" w:type="dxa"/>
          </w:tcPr>
          <w:p w:rsidR="00CF73D8" w:rsidRPr="000F7C45" w:rsidRDefault="000F7C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F73D8" w:rsidRPr="000F7C45" w:rsidTr="00714B80">
        <w:tc>
          <w:tcPr>
            <w:tcW w:w="675" w:type="dxa"/>
          </w:tcPr>
          <w:p w:rsidR="00CF73D8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705" w:type="dxa"/>
          </w:tcPr>
          <w:p w:rsidR="00CF73D8" w:rsidRPr="000F7C45" w:rsidRDefault="000F7C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Интерактивное наглядное пособие</w:t>
            </w:r>
          </w:p>
        </w:tc>
        <w:tc>
          <w:tcPr>
            <w:tcW w:w="3191" w:type="dxa"/>
          </w:tcPr>
          <w:p w:rsidR="00CF73D8" w:rsidRPr="000F7C45" w:rsidRDefault="000F7C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F73D8" w:rsidRPr="000F7C45" w:rsidTr="00714B80">
        <w:tc>
          <w:tcPr>
            <w:tcW w:w="675" w:type="dxa"/>
          </w:tcPr>
          <w:p w:rsidR="00CF73D8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705" w:type="dxa"/>
          </w:tcPr>
          <w:p w:rsidR="00CF73D8" w:rsidRPr="000F7C45" w:rsidRDefault="000F7C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уроки и тесты</w:t>
            </w:r>
          </w:p>
        </w:tc>
        <w:tc>
          <w:tcPr>
            <w:tcW w:w="3191" w:type="dxa"/>
          </w:tcPr>
          <w:p w:rsidR="00CF73D8" w:rsidRPr="000F7C45" w:rsidRDefault="000F7C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F73D8" w:rsidRPr="000F7C45" w:rsidTr="00714B80">
        <w:tc>
          <w:tcPr>
            <w:tcW w:w="675" w:type="dxa"/>
          </w:tcPr>
          <w:p w:rsidR="00CF73D8" w:rsidRPr="00C1547B" w:rsidRDefault="00C1547B" w:rsidP="00C1547B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705" w:type="dxa"/>
          </w:tcPr>
          <w:p w:rsidR="00CF73D8" w:rsidRPr="000F7C45" w:rsidRDefault="000F7C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Демонстрационные материалы по географии</w:t>
            </w:r>
          </w:p>
        </w:tc>
        <w:tc>
          <w:tcPr>
            <w:tcW w:w="3191" w:type="dxa"/>
          </w:tcPr>
          <w:p w:rsidR="00CF73D8" w:rsidRPr="000F7C45" w:rsidRDefault="000F7C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</w:tbl>
    <w:p w:rsidR="00714B80" w:rsidRPr="000F7C45" w:rsidRDefault="00714B80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714B80" w:rsidRPr="000F7C45" w:rsidSect="00E54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864626"/>
    <w:multiLevelType w:val="hybridMultilevel"/>
    <w:tmpl w:val="0D80276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68D"/>
    <w:rsid w:val="00071111"/>
    <w:rsid w:val="000F7C45"/>
    <w:rsid w:val="002A468D"/>
    <w:rsid w:val="00357C0C"/>
    <w:rsid w:val="004A2549"/>
    <w:rsid w:val="00697CC6"/>
    <w:rsid w:val="006E0C2D"/>
    <w:rsid w:val="00714B80"/>
    <w:rsid w:val="00C1547B"/>
    <w:rsid w:val="00CF73D8"/>
    <w:rsid w:val="00E54CA4"/>
    <w:rsid w:val="00E61779"/>
    <w:rsid w:val="00F83A7E"/>
    <w:rsid w:val="00FD70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4B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4B8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5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5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4B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4B8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5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54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Школа</cp:lastModifiedBy>
  <cp:revision>6</cp:revision>
  <cp:lastPrinted>2014-01-25T08:00:00Z</cp:lastPrinted>
  <dcterms:created xsi:type="dcterms:W3CDTF">2014-01-25T05:29:00Z</dcterms:created>
  <dcterms:modified xsi:type="dcterms:W3CDTF">2020-12-09T08:00:00Z</dcterms:modified>
</cp:coreProperties>
</file>