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BA5" w:rsidRPr="003930FF" w:rsidRDefault="00FE0BA5" w:rsidP="00FE0BA5">
      <w:pPr>
        <w:jc w:val="right"/>
        <w:rPr>
          <w:b/>
          <w:szCs w:val="28"/>
        </w:rPr>
      </w:pPr>
      <w:r w:rsidRPr="00A21284">
        <w:rPr>
          <w:b/>
          <w:szCs w:val="28"/>
        </w:rPr>
        <w:t>Форма – ТИ</w:t>
      </w:r>
    </w:p>
    <w:p w:rsidR="00FE0BA5" w:rsidRPr="00443F5A" w:rsidRDefault="00FE0BA5" w:rsidP="00FE0BA5">
      <w:pPr>
        <w:jc w:val="center"/>
        <w:rPr>
          <w:b/>
          <w:szCs w:val="28"/>
        </w:rPr>
      </w:pPr>
      <w:r w:rsidRPr="00443F5A">
        <w:rPr>
          <w:b/>
          <w:szCs w:val="28"/>
        </w:rPr>
        <w:t>О Т Ч Е Т</w:t>
      </w:r>
    </w:p>
    <w:p w:rsidR="002D187D" w:rsidRDefault="00FE0BA5" w:rsidP="002D187D">
      <w:pPr>
        <w:jc w:val="center"/>
        <w:rPr>
          <w:b/>
          <w:szCs w:val="28"/>
        </w:rPr>
      </w:pPr>
      <w:r w:rsidRPr="00443F5A">
        <w:rPr>
          <w:b/>
          <w:szCs w:val="28"/>
        </w:rPr>
        <w:t>о со</w:t>
      </w:r>
      <w:r w:rsidR="002D187D">
        <w:rPr>
          <w:b/>
          <w:szCs w:val="28"/>
        </w:rPr>
        <w:t xml:space="preserve">стоянии работы по охране труда </w:t>
      </w:r>
      <w:r w:rsidRPr="00443F5A">
        <w:rPr>
          <w:b/>
          <w:szCs w:val="28"/>
        </w:rPr>
        <w:t xml:space="preserve"> </w:t>
      </w:r>
      <w:r w:rsidR="002D187D">
        <w:rPr>
          <w:b/>
          <w:szCs w:val="28"/>
        </w:rPr>
        <w:t xml:space="preserve"> ДОУ №__</w:t>
      </w:r>
      <w:r w:rsidR="00613957">
        <w:rPr>
          <w:b/>
          <w:szCs w:val="28"/>
        </w:rPr>
        <w:t>75</w:t>
      </w:r>
      <w:r w:rsidR="002D187D">
        <w:rPr>
          <w:b/>
          <w:szCs w:val="28"/>
        </w:rPr>
        <w:t>___</w:t>
      </w:r>
    </w:p>
    <w:p w:rsidR="00FE0BA5" w:rsidRPr="00443F5A" w:rsidRDefault="00AD045E" w:rsidP="00FE0BA5">
      <w:pPr>
        <w:jc w:val="center"/>
        <w:rPr>
          <w:b/>
          <w:szCs w:val="28"/>
        </w:rPr>
      </w:pPr>
      <w:r>
        <w:rPr>
          <w:b/>
          <w:szCs w:val="28"/>
        </w:rPr>
        <w:t xml:space="preserve">за 2020 </w:t>
      </w:r>
      <w:r w:rsidR="00FE0BA5" w:rsidRPr="00443F5A">
        <w:rPr>
          <w:b/>
          <w:szCs w:val="28"/>
        </w:rPr>
        <w:t>г.</w:t>
      </w:r>
    </w:p>
    <w:p w:rsidR="00FE0BA5" w:rsidRDefault="00FE0BA5" w:rsidP="00FE0BA5">
      <w:pPr>
        <w:jc w:val="center"/>
        <w:rPr>
          <w:b/>
          <w:szCs w:val="28"/>
        </w:rPr>
      </w:pPr>
    </w:p>
    <w:p w:rsidR="002A6CFB" w:rsidRDefault="002A6CFB" w:rsidP="00FE0BA5">
      <w:pPr>
        <w:jc w:val="center"/>
        <w:rPr>
          <w:b/>
          <w:szCs w:val="28"/>
          <w:u w:val="single"/>
        </w:rPr>
      </w:pPr>
    </w:p>
    <w:tbl>
      <w:tblPr>
        <w:tblW w:w="1067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7"/>
        <w:gridCol w:w="8052"/>
        <w:gridCol w:w="1701"/>
      </w:tblGrid>
      <w:tr w:rsidR="002D187D" w:rsidRPr="00977783" w:rsidTr="00A82D04">
        <w:tc>
          <w:tcPr>
            <w:tcW w:w="917" w:type="dxa"/>
          </w:tcPr>
          <w:p w:rsidR="002D187D" w:rsidRPr="00977783" w:rsidRDefault="002D187D" w:rsidP="00633BB4">
            <w:pPr>
              <w:jc w:val="both"/>
              <w:rPr>
                <w:sz w:val="22"/>
              </w:rPr>
            </w:pPr>
            <w:r>
              <w:rPr>
                <w:sz w:val="22"/>
              </w:rPr>
              <w:t>№п/п</w:t>
            </w:r>
          </w:p>
        </w:tc>
        <w:tc>
          <w:tcPr>
            <w:tcW w:w="8052" w:type="dxa"/>
          </w:tcPr>
          <w:p w:rsidR="002D187D" w:rsidRPr="00977783" w:rsidRDefault="002D187D" w:rsidP="001E5ED9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Показатели</w:t>
            </w:r>
          </w:p>
        </w:tc>
        <w:tc>
          <w:tcPr>
            <w:tcW w:w="1701" w:type="dxa"/>
          </w:tcPr>
          <w:p w:rsidR="002D187D" w:rsidRPr="00977783" w:rsidRDefault="002D187D" w:rsidP="00633BB4">
            <w:pPr>
              <w:jc w:val="both"/>
              <w:rPr>
                <w:b/>
                <w:sz w:val="22"/>
              </w:rPr>
            </w:pPr>
            <w:r w:rsidRPr="00977783">
              <w:rPr>
                <w:b/>
                <w:sz w:val="22"/>
              </w:rPr>
              <w:t>Отчетный</w:t>
            </w:r>
          </w:p>
        </w:tc>
      </w:tr>
      <w:tr w:rsidR="002D187D" w:rsidRPr="00977783" w:rsidTr="00A82D04">
        <w:tc>
          <w:tcPr>
            <w:tcW w:w="917" w:type="dxa"/>
          </w:tcPr>
          <w:p w:rsidR="002D187D" w:rsidRPr="00977783" w:rsidRDefault="002D187D" w:rsidP="00633BB4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</w:t>
            </w:r>
          </w:p>
        </w:tc>
        <w:tc>
          <w:tcPr>
            <w:tcW w:w="8052" w:type="dxa"/>
          </w:tcPr>
          <w:p w:rsidR="002D187D" w:rsidRPr="00977783" w:rsidRDefault="002D187D" w:rsidP="00633BB4">
            <w:pPr>
              <w:jc w:val="center"/>
              <w:rPr>
                <w:b/>
                <w:sz w:val="22"/>
              </w:rPr>
            </w:pPr>
            <w:r w:rsidRPr="00977783">
              <w:rPr>
                <w:b/>
                <w:sz w:val="22"/>
              </w:rPr>
              <w:t>2</w:t>
            </w:r>
          </w:p>
        </w:tc>
        <w:tc>
          <w:tcPr>
            <w:tcW w:w="1701" w:type="dxa"/>
          </w:tcPr>
          <w:p w:rsidR="002D187D" w:rsidRPr="00977783" w:rsidRDefault="002D187D" w:rsidP="00633BB4">
            <w:pPr>
              <w:jc w:val="center"/>
              <w:rPr>
                <w:b/>
                <w:sz w:val="22"/>
              </w:rPr>
            </w:pPr>
            <w:r w:rsidRPr="00977783">
              <w:rPr>
                <w:b/>
                <w:sz w:val="22"/>
              </w:rPr>
              <w:t>3</w:t>
            </w:r>
          </w:p>
        </w:tc>
      </w:tr>
      <w:tr w:rsidR="002D187D" w:rsidRPr="005A74A9" w:rsidTr="00A82D04">
        <w:tc>
          <w:tcPr>
            <w:tcW w:w="917" w:type="dxa"/>
          </w:tcPr>
          <w:p w:rsidR="002D187D" w:rsidRPr="005A74A9" w:rsidRDefault="002D187D" w:rsidP="00633BB4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>1.</w:t>
            </w:r>
            <w:r w:rsidR="00AD045E">
              <w:rPr>
                <w:szCs w:val="28"/>
              </w:rPr>
              <w:t>1.</w:t>
            </w:r>
          </w:p>
        </w:tc>
        <w:tc>
          <w:tcPr>
            <w:tcW w:w="8052" w:type="dxa"/>
          </w:tcPr>
          <w:p w:rsidR="002D187D" w:rsidRPr="005A74A9" w:rsidRDefault="002D187D" w:rsidP="00633BB4">
            <w:pPr>
              <w:jc w:val="both"/>
              <w:rPr>
                <w:b/>
                <w:szCs w:val="28"/>
              </w:rPr>
            </w:pPr>
            <w:r w:rsidRPr="00AD045E">
              <w:rPr>
                <w:szCs w:val="28"/>
              </w:rPr>
              <w:t>Количество</w:t>
            </w:r>
            <w:r w:rsidR="00AD045E">
              <w:rPr>
                <w:b/>
                <w:szCs w:val="28"/>
              </w:rPr>
              <w:t xml:space="preserve"> </w:t>
            </w:r>
            <w:r w:rsidR="00AD045E">
              <w:rPr>
                <w:szCs w:val="28"/>
              </w:rPr>
              <w:t>р</w:t>
            </w:r>
            <w:r w:rsidR="00AD045E" w:rsidRPr="005A74A9">
              <w:rPr>
                <w:szCs w:val="28"/>
              </w:rPr>
              <w:t>аботающих</w:t>
            </w:r>
            <w:r w:rsidR="00AD045E">
              <w:rPr>
                <w:szCs w:val="28"/>
              </w:rPr>
              <w:t xml:space="preserve"> в ДОУ (всего)</w:t>
            </w:r>
            <w:r w:rsidRPr="005A74A9">
              <w:rPr>
                <w:b/>
                <w:szCs w:val="28"/>
              </w:rPr>
              <w:t>:</w:t>
            </w:r>
          </w:p>
        </w:tc>
        <w:tc>
          <w:tcPr>
            <w:tcW w:w="1701" w:type="dxa"/>
          </w:tcPr>
          <w:p w:rsidR="002D187D" w:rsidRPr="005A74A9" w:rsidRDefault="00613957" w:rsidP="00C50603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77</w:t>
            </w:r>
          </w:p>
        </w:tc>
      </w:tr>
      <w:tr w:rsidR="002D187D" w:rsidRPr="005A74A9" w:rsidTr="00A82D04">
        <w:tc>
          <w:tcPr>
            <w:tcW w:w="917" w:type="dxa"/>
          </w:tcPr>
          <w:p w:rsidR="002D187D" w:rsidRPr="005A74A9" w:rsidRDefault="00AD045E" w:rsidP="00633BB4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1.2</w:t>
            </w:r>
            <w:r w:rsidR="002D187D" w:rsidRPr="005A74A9">
              <w:rPr>
                <w:szCs w:val="28"/>
              </w:rPr>
              <w:t>.</w:t>
            </w:r>
          </w:p>
        </w:tc>
        <w:tc>
          <w:tcPr>
            <w:tcW w:w="8052" w:type="dxa"/>
          </w:tcPr>
          <w:p w:rsidR="002D187D" w:rsidRPr="005A74A9" w:rsidRDefault="002D187D" w:rsidP="00633BB4">
            <w:pPr>
              <w:jc w:val="both"/>
              <w:rPr>
                <w:szCs w:val="28"/>
              </w:rPr>
            </w:pPr>
            <w:r w:rsidRPr="005A74A9">
              <w:rPr>
                <w:szCs w:val="28"/>
              </w:rPr>
              <w:t xml:space="preserve"> </w:t>
            </w:r>
            <w:r w:rsidR="00AD045E">
              <w:rPr>
                <w:szCs w:val="28"/>
              </w:rPr>
              <w:t>Из них ж</w:t>
            </w:r>
            <w:r w:rsidRPr="005A74A9">
              <w:rPr>
                <w:szCs w:val="28"/>
              </w:rPr>
              <w:t>енщин</w:t>
            </w:r>
          </w:p>
        </w:tc>
        <w:tc>
          <w:tcPr>
            <w:tcW w:w="1701" w:type="dxa"/>
          </w:tcPr>
          <w:p w:rsidR="002D187D" w:rsidRPr="005A74A9" w:rsidRDefault="00613957" w:rsidP="00C50603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74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1.3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Рабочих мест </w:t>
            </w:r>
            <w:r w:rsidR="00AD045E">
              <w:rPr>
                <w:color w:val="000000" w:themeColor="text1"/>
                <w:kern w:val="24"/>
                <w:sz w:val="28"/>
                <w:szCs w:val="28"/>
              </w:rPr>
              <w:t>(</w:t>
            </w:r>
            <w:r w:rsidRPr="00A82D04">
              <w:rPr>
                <w:color w:val="000000" w:themeColor="text1"/>
                <w:kern w:val="24"/>
                <w:sz w:val="28"/>
                <w:szCs w:val="28"/>
              </w:rPr>
              <w:t>всего</w:t>
            </w:r>
            <w:r w:rsidR="00AD045E">
              <w:rPr>
                <w:color w:val="000000" w:themeColor="text1"/>
                <w:kern w:val="24"/>
                <w:sz w:val="28"/>
                <w:szCs w:val="28"/>
              </w:rPr>
              <w:t>):</w:t>
            </w:r>
          </w:p>
        </w:tc>
        <w:tc>
          <w:tcPr>
            <w:tcW w:w="1701" w:type="dxa"/>
          </w:tcPr>
          <w:p w:rsidR="00A82D04" w:rsidRPr="005A74A9" w:rsidRDefault="00613957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35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1.4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Рабочих мест с </w:t>
            </w:r>
            <w:r w:rsidR="00AD045E">
              <w:rPr>
                <w:color w:val="000000" w:themeColor="text1"/>
                <w:kern w:val="24"/>
                <w:sz w:val="28"/>
                <w:szCs w:val="28"/>
              </w:rPr>
              <w:t>действующими картами СОУТ (</w:t>
            </w:r>
            <w:r w:rsidRPr="00A82D04">
              <w:rPr>
                <w:color w:val="000000" w:themeColor="text1"/>
                <w:kern w:val="24"/>
                <w:sz w:val="28"/>
                <w:szCs w:val="28"/>
              </w:rPr>
              <w:t>всего</w:t>
            </w:r>
            <w:r w:rsidR="00AD045E">
              <w:rPr>
                <w:color w:val="000000" w:themeColor="text1"/>
                <w:kern w:val="24"/>
                <w:sz w:val="28"/>
                <w:szCs w:val="28"/>
              </w:rPr>
              <w:t>):</w:t>
            </w:r>
          </w:p>
        </w:tc>
        <w:tc>
          <w:tcPr>
            <w:tcW w:w="1701" w:type="dxa"/>
          </w:tcPr>
          <w:p w:rsidR="00A82D04" w:rsidRPr="005A74A9" w:rsidRDefault="00613957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35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1.5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Рабочих </w:t>
            </w:r>
            <w:proofErr w:type="gramStart"/>
            <w:r w:rsidRPr="00A82D04">
              <w:rPr>
                <w:color w:val="000000" w:themeColor="text1"/>
                <w:kern w:val="24"/>
                <w:sz w:val="28"/>
                <w:szCs w:val="28"/>
              </w:rPr>
              <w:t>мест</w:t>
            </w:r>
            <w:proofErr w:type="gramEnd"/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 </w:t>
            </w:r>
            <w:r w:rsidR="00AD045E">
              <w:rPr>
                <w:color w:val="000000" w:themeColor="text1"/>
                <w:kern w:val="24"/>
                <w:sz w:val="28"/>
                <w:szCs w:val="28"/>
              </w:rPr>
              <w:t>на которых проведена СОУТ в 2020</w:t>
            </w:r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 году из них:</w:t>
            </w:r>
          </w:p>
        </w:tc>
        <w:tc>
          <w:tcPr>
            <w:tcW w:w="1701" w:type="dxa"/>
          </w:tcPr>
          <w:p w:rsidR="00A82D04" w:rsidRPr="005A74A9" w:rsidRDefault="00613957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1.5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.1.</w:t>
            </w:r>
          </w:p>
        </w:tc>
        <w:tc>
          <w:tcPr>
            <w:tcW w:w="8052" w:type="dxa"/>
          </w:tcPr>
          <w:p w:rsidR="00A82D04" w:rsidRPr="00A82D04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Класс 1  (</w:t>
            </w:r>
            <w:proofErr w:type="gramStart"/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оптимальные</w:t>
            </w:r>
            <w:proofErr w:type="gramEnd"/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)</w:t>
            </w:r>
          </w:p>
        </w:tc>
        <w:tc>
          <w:tcPr>
            <w:tcW w:w="1701" w:type="dxa"/>
          </w:tcPr>
          <w:p w:rsidR="00A82D04" w:rsidRPr="005A74A9" w:rsidRDefault="00613957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1.5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.2.</w:t>
            </w:r>
          </w:p>
        </w:tc>
        <w:tc>
          <w:tcPr>
            <w:tcW w:w="8052" w:type="dxa"/>
          </w:tcPr>
          <w:p w:rsidR="00A82D04" w:rsidRPr="00A82D04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Класс 2 (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допустимые)</w:t>
            </w:r>
          </w:p>
        </w:tc>
        <w:tc>
          <w:tcPr>
            <w:tcW w:w="1701" w:type="dxa"/>
          </w:tcPr>
          <w:p w:rsidR="00A82D04" w:rsidRPr="005A74A9" w:rsidRDefault="00613957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23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1.5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.3.</w:t>
            </w:r>
          </w:p>
        </w:tc>
        <w:tc>
          <w:tcPr>
            <w:tcW w:w="8052" w:type="dxa"/>
          </w:tcPr>
          <w:p w:rsidR="00A82D04" w:rsidRPr="00A82D04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Класс 3 (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вредные условия труда) из них:</w:t>
            </w:r>
          </w:p>
        </w:tc>
        <w:tc>
          <w:tcPr>
            <w:tcW w:w="1701" w:type="dxa"/>
          </w:tcPr>
          <w:p w:rsidR="00A82D04" w:rsidRPr="005A74A9" w:rsidRDefault="00613957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12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1.5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.4.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Класс 3.1.</w:t>
            </w:r>
          </w:p>
        </w:tc>
        <w:tc>
          <w:tcPr>
            <w:tcW w:w="1701" w:type="dxa"/>
          </w:tcPr>
          <w:p w:rsidR="00A82D04" w:rsidRPr="005A74A9" w:rsidRDefault="00613957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1.5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.5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Класс 3.2.</w:t>
            </w:r>
          </w:p>
        </w:tc>
        <w:tc>
          <w:tcPr>
            <w:tcW w:w="1701" w:type="dxa"/>
          </w:tcPr>
          <w:p w:rsidR="00A82D04" w:rsidRPr="005A74A9" w:rsidRDefault="00613957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7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8052" w:type="dxa"/>
          </w:tcPr>
          <w:p w:rsidR="00A82D04" w:rsidRPr="00A82D04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Количество работников прошедших обучение </w:t>
            </w:r>
            <w:r w:rsidR="009114FE">
              <w:rPr>
                <w:sz w:val="28"/>
                <w:szCs w:val="28"/>
              </w:rPr>
              <w:t xml:space="preserve">в 2020 году </w:t>
            </w:r>
            <w:r>
              <w:rPr>
                <w:sz w:val="28"/>
                <w:szCs w:val="28"/>
              </w:rPr>
              <w:t xml:space="preserve">по охране труда </w:t>
            </w:r>
            <w:r w:rsidR="009114F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(по 40,72 и более часов) с выдачей соответствующего удостоверения </w:t>
            </w:r>
            <w:proofErr w:type="gramStart"/>
            <w:r>
              <w:rPr>
                <w:sz w:val="28"/>
                <w:szCs w:val="28"/>
              </w:rPr>
              <w:t xml:space="preserve">( </w:t>
            </w:r>
            <w:proofErr w:type="gramEnd"/>
            <w:r>
              <w:rPr>
                <w:sz w:val="28"/>
                <w:szCs w:val="28"/>
              </w:rPr>
              <w:t xml:space="preserve">не считайте уполномоченных по охране труда) </w:t>
            </w:r>
          </w:p>
        </w:tc>
        <w:tc>
          <w:tcPr>
            <w:tcW w:w="1701" w:type="dxa"/>
          </w:tcPr>
          <w:p w:rsidR="00A82D04" w:rsidRPr="005A74A9" w:rsidRDefault="00496761" w:rsidP="00496761">
            <w:pPr>
              <w:tabs>
                <w:tab w:val="left" w:pos="613"/>
              </w:tabs>
              <w:jc w:val="center"/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8052" w:type="dxa"/>
          </w:tcPr>
          <w:p w:rsidR="00A82D04" w:rsidRPr="00A82D04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Количество работников получающих доплаты за работу во вредных условиях труда (всего) </w:t>
            </w:r>
          </w:p>
        </w:tc>
        <w:tc>
          <w:tcPr>
            <w:tcW w:w="1701" w:type="dxa"/>
          </w:tcPr>
          <w:p w:rsidR="00A82D04" w:rsidRPr="005A74A9" w:rsidRDefault="00496761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36</w:t>
            </w:r>
          </w:p>
        </w:tc>
      </w:tr>
      <w:tr w:rsidR="00AD045E" w:rsidRPr="005A74A9" w:rsidTr="00A82D04">
        <w:tc>
          <w:tcPr>
            <w:tcW w:w="917" w:type="dxa"/>
          </w:tcPr>
          <w:p w:rsidR="00AD045E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3.1.</w:t>
            </w:r>
          </w:p>
        </w:tc>
        <w:tc>
          <w:tcPr>
            <w:tcW w:w="8052" w:type="dxa"/>
          </w:tcPr>
          <w:p w:rsidR="00AD045E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них получающие доплату</w:t>
            </w:r>
          </w:p>
        </w:tc>
        <w:tc>
          <w:tcPr>
            <w:tcW w:w="1701" w:type="dxa"/>
          </w:tcPr>
          <w:p w:rsidR="00AD045E" w:rsidRPr="005A74A9" w:rsidRDefault="00496761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36</w:t>
            </w:r>
          </w:p>
        </w:tc>
      </w:tr>
      <w:tr w:rsidR="00AD045E" w:rsidRPr="005A74A9" w:rsidTr="00A82D04">
        <w:tc>
          <w:tcPr>
            <w:tcW w:w="917" w:type="dxa"/>
          </w:tcPr>
          <w:p w:rsidR="00AD045E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3.2.</w:t>
            </w:r>
          </w:p>
        </w:tc>
        <w:tc>
          <w:tcPr>
            <w:tcW w:w="8052" w:type="dxa"/>
          </w:tcPr>
          <w:p w:rsidR="00AD045E" w:rsidRDefault="00AD045E" w:rsidP="004F5CF6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Получающих дополнительный отпуск</w:t>
            </w:r>
          </w:p>
        </w:tc>
        <w:tc>
          <w:tcPr>
            <w:tcW w:w="1701" w:type="dxa"/>
          </w:tcPr>
          <w:p w:rsidR="00AD045E" w:rsidRPr="005A74A9" w:rsidRDefault="00496761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4</w:t>
            </w:r>
          </w:p>
        </w:tc>
      </w:tr>
      <w:tr w:rsidR="00AD045E" w:rsidRPr="005A74A9" w:rsidTr="00A82D04">
        <w:tc>
          <w:tcPr>
            <w:tcW w:w="917" w:type="dxa"/>
          </w:tcPr>
          <w:p w:rsidR="00AD045E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8052" w:type="dxa"/>
          </w:tcPr>
          <w:p w:rsidR="00AD045E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Уполномоченные по охране труда ДОУ</w:t>
            </w:r>
            <w:r w:rsidR="004F5CF6"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</w:tcPr>
          <w:p w:rsidR="00AD045E" w:rsidRPr="005A74A9" w:rsidRDefault="00496761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4</w:t>
            </w:r>
            <w:r w:rsidR="009114FE">
              <w:rPr>
                <w:color w:val="000000" w:themeColor="text1"/>
                <w:kern w:val="24"/>
                <w:sz w:val="28"/>
                <w:szCs w:val="28"/>
              </w:rPr>
              <w:t>.1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Проведено ими обследований</w:t>
            </w:r>
          </w:p>
        </w:tc>
        <w:tc>
          <w:tcPr>
            <w:tcW w:w="1701" w:type="dxa"/>
          </w:tcPr>
          <w:p w:rsidR="00A82D04" w:rsidRPr="005A74A9" w:rsidRDefault="00613957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56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4</w:t>
            </w:r>
            <w:r w:rsidR="009114FE">
              <w:rPr>
                <w:color w:val="000000" w:themeColor="text1"/>
                <w:kern w:val="24"/>
                <w:sz w:val="28"/>
                <w:szCs w:val="28"/>
              </w:rPr>
              <w:t>.2</w:t>
            </w:r>
          </w:p>
        </w:tc>
        <w:tc>
          <w:tcPr>
            <w:tcW w:w="8052" w:type="dxa"/>
          </w:tcPr>
          <w:p w:rsidR="00A82D04" w:rsidRPr="00A82D04" w:rsidRDefault="004F5CF6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Выявлено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 нарушений</w:t>
            </w:r>
          </w:p>
        </w:tc>
        <w:tc>
          <w:tcPr>
            <w:tcW w:w="1701" w:type="dxa"/>
          </w:tcPr>
          <w:p w:rsidR="00A82D04" w:rsidRPr="005A74A9" w:rsidRDefault="00613957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нет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AD045E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4</w:t>
            </w:r>
            <w:r w:rsidR="009114FE">
              <w:rPr>
                <w:color w:val="000000" w:themeColor="text1"/>
                <w:kern w:val="24"/>
                <w:sz w:val="28"/>
                <w:szCs w:val="28"/>
              </w:rPr>
              <w:t>.3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. 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Из них связанные с:</w:t>
            </w:r>
          </w:p>
        </w:tc>
        <w:tc>
          <w:tcPr>
            <w:tcW w:w="1701" w:type="dxa"/>
          </w:tcPr>
          <w:p w:rsidR="00A82D04" w:rsidRPr="005A74A9" w:rsidRDefault="00D716A7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4</w:t>
            </w:r>
            <w:r w:rsidR="009114FE">
              <w:rPr>
                <w:color w:val="000000" w:themeColor="text1"/>
                <w:kern w:val="24"/>
                <w:sz w:val="28"/>
                <w:szCs w:val="28"/>
              </w:rPr>
              <w:t>.3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.1.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Режим рабочего времени и времени отдыха</w:t>
            </w:r>
          </w:p>
        </w:tc>
        <w:tc>
          <w:tcPr>
            <w:tcW w:w="1701" w:type="dxa"/>
          </w:tcPr>
          <w:p w:rsidR="00A82D04" w:rsidRPr="005A74A9" w:rsidRDefault="00613957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4</w:t>
            </w:r>
            <w:r w:rsidR="009114FE">
              <w:rPr>
                <w:color w:val="000000" w:themeColor="text1"/>
                <w:kern w:val="24"/>
                <w:sz w:val="28"/>
                <w:szCs w:val="28"/>
              </w:rPr>
              <w:t>.3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.2.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Выполнением обязательств по охране труда предусмотренных коллективным договором или соглашениями</w:t>
            </w:r>
          </w:p>
        </w:tc>
        <w:tc>
          <w:tcPr>
            <w:tcW w:w="1701" w:type="dxa"/>
          </w:tcPr>
          <w:p w:rsidR="00613957" w:rsidRPr="005A74A9" w:rsidRDefault="00613957" w:rsidP="0061395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4</w:t>
            </w:r>
            <w:r w:rsidR="009114FE">
              <w:rPr>
                <w:color w:val="000000" w:themeColor="text1"/>
                <w:kern w:val="24"/>
                <w:sz w:val="28"/>
                <w:szCs w:val="28"/>
              </w:rPr>
              <w:t>.3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.3.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Гарантиями и компенсациями за работу во вредных условиях труда</w:t>
            </w:r>
          </w:p>
        </w:tc>
        <w:tc>
          <w:tcPr>
            <w:tcW w:w="1701" w:type="dxa"/>
          </w:tcPr>
          <w:p w:rsidR="00A82D04" w:rsidRPr="005A74A9" w:rsidRDefault="00613957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4</w:t>
            </w:r>
            <w:r w:rsidR="009114FE">
              <w:rPr>
                <w:color w:val="000000" w:themeColor="text1"/>
                <w:kern w:val="24"/>
                <w:sz w:val="28"/>
                <w:szCs w:val="28"/>
              </w:rPr>
              <w:t>.3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.4.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Проведением специальной оценки условий труда</w:t>
            </w:r>
          </w:p>
        </w:tc>
        <w:tc>
          <w:tcPr>
            <w:tcW w:w="1701" w:type="dxa"/>
          </w:tcPr>
          <w:p w:rsidR="00A82D04" w:rsidRPr="005A74A9" w:rsidRDefault="00613957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4</w:t>
            </w:r>
            <w:r w:rsidR="009114FE">
              <w:rPr>
                <w:color w:val="000000" w:themeColor="text1"/>
                <w:kern w:val="24"/>
                <w:sz w:val="28"/>
                <w:szCs w:val="28"/>
              </w:rPr>
              <w:t>.3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.5.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Обеспечением работников СИЗ</w:t>
            </w:r>
          </w:p>
        </w:tc>
        <w:tc>
          <w:tcPr>
            <w:tcW w:w="1701" w:type="dxa"/>
          </w:tcPr>
          <w:p w:rsidR="00A82D04" w:rsidRPr="005A74A9" w:rsidRDefault="00613957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4</w:t>
            </w:r>
            <w:r w:rsidR="009114FE">
              <w:rPr>
                <w:color w:val="000000" w:themeColor="text1"/>
                <w:kern w:val="24"/>
                <w:sz w:val="28"/>
                <w:szCs w:val="28"/>
              </w:rPr>
              <w:t>.3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.6.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прочие</w:t>
            </w:r>
          </w:p>
        </w:tc>
        <w:tc>
          <w:tcPr>
            <w:tcW w:w="1701" w:type="dxa"/>
          </w:tcPr>
          <w:p w:rsidR="00A82D04" w:rsidRPr="005A74A9" w:rsidRDefault="00613957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D716A7" w:rsidRPr="005A74A9" w:rsidTr="00A82D04">
        <w:tc>
          <w:tcPr>
            <w:tcW w:w="917" w:type="dxa"/>
          </w:tcPr>
          <w:p w:rsidR="00D716A7" w:rsidRDefault="009114FE" w:rsidP="00A82D04">
            <w:pPr>
              <w:pStyle w:val="a7"/>
              <w:spacing w:before="0" w:beforeAutospacing="0" w:after="0" w:afterAutospacing="0"/>
              <w:rPr>
                <w:color w:val="000000" w:themeColor="text1"/>
                <w:kern w:val="24"/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4.4</w:t>
            </w:r>
            <w:r w:rsidR="00D716A7">
              <w:rPr>
                <w:color w:val="000000" w:themeColor="text1"/>
                <w:kern w:val="24"/>
                <w:sz w:val="28"/>
                <w:szCs w:val="28"/>
              </w:rPr>
              <w:t>.</w:t>
            </w:r>
          </w:p>
        </w:tc>
        <w:tc>
          <w:tcPr>
            <w:tcW w:w="8052" w:type="dxa"/>
          </w:tcPr>
          <w:p w:rsidR="00D716A7" w:rsidRPr="00A82D04" w:rsidRDefault="00D716A7" w:rsidP="00A82D04">
            <w:pPr>
              <w:pStyle w:val="a7"/>
              <w:spacing w:before="0" w:beforeAutospacing="0" w:after="0" w:afterAutospacing="0"/>
              <w:rPr>
                <w:color w:val="000000" w:themeColor="text1"/>
                <w:kern w:val="24"/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Выдано представлений</w:t>
            </w:r>
          </w:p>
        </w:tc>
        <w:tc>
          <w:tcPr>
            <w:tcW w:w="1701" w:type="dxa"/>
          </w:tcPr>
          <w:p w:rsidR="00D716A7" w:rsidRPr="005A74A9" w:rsidRDefault="00D716A7" w:rsidP="00A82D04">
            <w:pPr>
              <w:jc w:val="center"/>
              <w:rPr>
                <w:szCs w:val="28"/>
              </w:rPr>
            </w:pP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5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Количество несчастных случаев, произошедших в ДОУ на производстве всего:</w:t>
            </w:r>
          </w:p>
        </w:tc>
        <w:tc>
          <w:tcPr>
            <w:tcW w:w="1701" w:type="dxa"/>
          </w:tcPr>
          <w:p w:rsidR="00A82D04" w:rsidRPr="005A74A9" w:rsidRDefault="00613957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нет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5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.1.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В том числе подлежащих специальному расследованию</w:t>
            </w:r>
          </w:p>
        </w:tc>
        <w:tc>
          <w:tcPr>
            <w:tcW w:w="1701" w:type="dxa"/>
          </w:tcPr>
          <w:p w:rsidR="00A82D04" w:rsidRPr="005A74A9" w:rsidRDefault="00613957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lastRenderedPageBreak/>
              <w:t>5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.2.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Со смертельным исходом</w:t>
            </w:r>
          </w:p>
        </w:tc>
        <w:tc>
          <w:tcPr>
            <w:tcW w:w="1701" w:type="dxa"/>
          </w:tcPr>
          <w:p w:rsidR="00A82D04" w:rsidRPr="005A74A9" w:rsidRDefault="00613957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5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.3.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Групповых</w:t>
            </w:r>
          </w:p>
        </w:tc>
        <w:tc>
          <w:tcPr>
            <w:tcW w:w="1701" w:type="dxa"/>
          </w:tcPr>
          <w:p w:rsidR="00A82D04" w:rsidRPr="005A74A9" w:rsidRDefault="00613957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5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.4.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Тяжелых </w:t>
            </w:r>
          </w:p>
        </w:tc>
        <w:tc>
          <w:tcPr>
            <w:tcW w:w="1701" w:type="dxa"/>
          </w:tcPr>
          <w:p w:rsidR="00A82D04" w:rsidRPr="005A74A9" w:rsidRDefault="00613957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6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Количество пострадавших при несчастных случаях:</w:t>
            </w:r>
          </w:p>
        </w:tc>
        <w:tc>
          <w:tcPr>
            <w:tcW w:w="1701" w:type="dxa"/>
          </w:tcPr>
          <w:p w:rsidR="00A82D04" w:rsidRPr="005A74A9" w:rsidRDefault="00613957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6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.1.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С тяжёлым исходом</w:t>
            </w:r>
          </w:p>
        </w:tc>
        <w:tc>
          <w:tcPr>
            <w:tcW w:w="1701" w:type="dxa"/>
          </w:tcPr>
          <w:p w:rsidR="00A82D04" w:rsidRPr="005A74A9" w:rsidRDefault="00613957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6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.2.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Со смертельным исходом</w:t>
            </w:r>
          </w:p>
        </w:tc>
        <w:tc>
          <w:tcPr>
            <w:tcW w:w="1701" w:type="dxa"/>
          </w:tcPr>
          <w:p w:rsidR="00A82D04" w:rsidRPr="005A74A9" w:rsidRDefault="00613957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7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Количество организаций</w:t>
            </w:r>
            <w:proofErr w:type="gramStart"/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 ,</w:t>
            </w:r>
            <w:proofErr w:type="gramEnd"/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 </w:t>
            </w:r>
            <w:r w:rsidR="00D716A7">
              <w:rPr>
                <w:color w:val="000000" w:themeColor="text1"/>
                <w:kern w:val="24"/>
                <w:sz w:val="28"/>
                <w:szCs w:val="28"/>
              </w:rPr>
              <w:t>реализовавших право на возврат 3</w:t>
            </w:r>
            <w:r w:rsidRPr="00A82D04">
              <w:rPr>
                <w:color w:val="000000" w:themeColor="text1"/>
                <w:kern w:val="24"/>
                <w:sz w:val="28"/>
                <w:szCs w:val="28"/>
              </w:rPr>
              <w:t>0% страховых взносов из ФСС</w:t>
            </w:r>
          </w:p>
        </w:tc>
        <w:tc>
          <w:tcPr>
            <w:tcW w:w="1701" w:type="dxa"/>
          </w:tcPr>
          <w:p w:rsidR="00A82D04" w:rsidRPr="005A74A9" w:rsidRDefault="00613957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8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Финансирование мероприятий по охране труда (всего) в тыс. рублей  (запланировано)</w:t>
            </w:r>
          </w:p>
        </w:tc>
        <w:tc>
          <w:tcPr>
            <w:tcW w:w="1701" w:type="dxa"/>
          </w:tcPr>
          <w:p w:rsidR="00A82D04" w:rsidRPr="005A74A9" w:rsidRDefault="00496761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90055</w:t>
            </w:r>
            <w:r w:rsidR="00613957">
              <w:rPr>
                <w:szCs w:val="28"/>
              </w:rPr>
              <w:t>,95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8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.1.</w:t>
            </w:r>
          </w:p>
        </w:tc>
        <w:tc>
          <w:tcPr>
            <w:tcW w:w="8052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В том числе за счёт возврата 3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0% страховых взносов из ФСС</w:t>
            </w:r>
            <w:r w:rsidR="004F5CF6">
              <w:rPr>
                <w:color w:val="000000" w:themeColor="text1"/>
                <w:kern w:val="24"/>
                <w:sz w:val="28"/>
                <w:szCs w:val="28"/>
              </w:rPr>
              <w:t xml:space="preserve">, </w:t>
            </w:r>
            <w:r w:rsidR="004F5CF6" w:rsidRPr="00A82D04">
              <w:rPr>
                <w:color w:val="000000" w:themeColor="text1"/>
                <w:kern w:val="24"/>
                <w:sz w:val="28"/>
                <w:szCs w:val="28"/>
              </w:rPr>
              <w:t>в тыс. рублей</w:t>
            </w:r>
          </w:p>
        </w:tc>
        <w:tc>
          <w:tcPr>
            <w:tcW w:w="1701" w:type="dxa"/>
          </w:tcPr>
          <w:p w:rsidR="00A82D04" w:rsidRPr="005A74A9" w:rsidRDefault="00496761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21994,00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8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.2.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Израсходовано на выполнение мероприятий по охране труда, всего в тыс. рублей, в том числе </w:t>
            </w:r>
            <w:proofErr w:type="gramStart"/>
            <w:r w:rsidRPr="00A82D04">
              <w:rPr>
                <w:color w:val="000000" w:themeColor="text1"/>
                <w:kern w:val="24"/>
                <w:sz w:val="28"/>
                <w:szCs w:val="28"/>
              </w:rPr>
              <w:t>на</w:t>
            </w:r>
            <w:proofErr w:type="gramEnd"/>
            <w:r w:rsidRPr="00A82D04">
              <w:rPr>
                <w:color w:val="000000" w:themeColor="text1"/>
                <w:kern w:val="24"/>
                <w:sz w:val="28"/>
                <w:szCs w:val="28"/>
              </w:rPr>
              <w:t>:</w:t>
            </w:r>
          </w:p>
        </w:tc>
        <w:tc>
          <w:tcPr>
            <w:tcW w:w="1701" w:type="dxa"/>
          </w:tcPr>
          <w:p w:rsidR="00A82D04" w:rsidRPr="005A74A9" w:rsidRDefault="00496761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68061,95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8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.3.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Проведение СОУТ </w:t>
            </w:r>
            <w:proofErr w:type="gramStart"/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( </w:t>
            </w:r>
            <w:proofErr w:type="gramEnd"/>
            <w:r w:rsidRPr="00A82D04">
              <w:rPr>
                <w:color w:val="000000" w:themeColor="text1"/>
                <w:kern w:val="24"/>
                <w:sz w:val="28"/>
                <w:szCs w:val="28"/>
              </w:rPr>
              <w:t>специальной оценки условий труда) в тыс. рублей.</w:t>
            </w:r>
          </w:p>
        </w:tc>
        <w:tc>
          <w:tcPr>
            <w:tcW w:w="1701" w:type="dxa"/>
          </w:tcPr>
          <w:p w:rsidR="00A82D04" w:rsidRPr="005A74A9" w:rsidRDefault="00613957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222,00</w:t>
            </w:r>
          </w:p>
        </w:tc>
      </w:tr>
      <w:tr w:rsidR="00D716A7" w:rsidRPr="005A74A9" w:rsidTr="00A82D04">
        <w:tc>
          <w:tcPr>
            <w:tcW w:w="917" w:type="dxa"/>
          </w:tcPr>
          <w:p w:rsidR="00D716A7" w:rsidRDefault="00D716A7" w:rsidP="00A82D04">
            <w:pPr>
              <w:pStyle w:val="a7"/>
              <w:spacing w:before="0" w:beforeAutospacing="0" w:after="0" w:afterAutospacing="0"/>
              <w:rPr>
                <w:color w:val="000000" w:themeColor="text1"/>
                <w:kern w:val="24"/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8.4.</w:t>
            </w:r>
          </w:p>
        </w:tc>
        <w:tc>
          <w:tcPr>
            <w:tcW w:w="8052" w:type="dxa"/>
          </w:tcPr>
          <w:p w:rsidR="00D716A7" w:rsidRPr="00A82D04" w:rsidRDefault="00D716A7" w:rsidP="00A82D04">
            <w:pPr>
              <w:pStyle w:val="a7"/>
              <w:spacing w:before="0" w:beforeAutospacing="0" w:after="0" w:afterAutospacing="0"/>
              <w:rPr>
                <w:color w:val="000000" w:themeColor="text1"/>
                <w:kern w:val="24"/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 xml:space="preserve">Проведение обучения по охране труда </w:t>
            </w:r>
            <w:proofErr w:type="gramStart"/>
            <w:r>
              <w:rPr>
                <w:color w:val="000000" w:themeColor="text1"/>
                <w:kern w:val="24"/>
                <w:sz w:val="28"/>
                <w:szCs w:val="28"/>
              </w:rPr>
              <w:t xml:space="preserve">( </w:t>
            </w:r>
            <w:proofErr w:type="gramEnd"/>
            <w:r>
              <w:rPr>
                <w:color w:val="000000" w:themeColor="text1"/>
                <w:kern w:val="24"/>
                <w:sz w:val="28"/>
                <w:szCs w:val="28"/>
              </w:rPr>
              <w:t xml:space="preserve">не считайте обучение уполномоченных по охране труда) </w:t>
            </w:r>
            <w:r w:rsidRPr="00A82D04">
              <w:rPr>
                <w:color w:val="000000" w:themeColor="text1"/>
                <w:kern w:val="24"/>
                <w:sz w:val="28"/>
                <w:szCs w:val="28"/>
              </w:rPr>
              <w:t>в тыс. рублей</w:t>
            </w:r>
          </w:p>
        </w:tc>
        <w:tc>
          <w:tcPr>
            <w:tcW w:w="1701" w:type="dxa"/>
          </w:tcPr>
          <w:p w:rsidR="00D716A7" w:rsidRPr="005A74A9" w:rsidRDefault="001E5ED9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1499,00</w:t>
            </w:r>
          </w:p>
        </w:tc>
      </w:tr>
      <w:tr w:rsidR="00D716A7" w:rsidRPr="005A74A9" w:rsidTr="00A82D04">
        <w:tc>
          <w:tcPr>
            <w:tcW w:w="917" w:type="dxa"/>
          </w:tcPr>
          <w:p w:rsidR="00D716A7" w:rsidRDefault="00D716A7" w:rsidP="00A82D04">
            <w:pPr>
              <w:pStyle w:val="a7"/>
              <w:spacing w:before="0" w:beforeAutospacing="0" w:after="0" w:afterAutospacing="0"/>
              <w:rPr>
                <w:color w:val="000000" w:themeColor="text1"/>
                <w:kern w:val="24"/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8.5.</w:t>
            </w:r>
          </w:p>
        </w:tc>
        <w:tc>
          <w:tcPr>
            <w:tcW w:w="8052" w:type="dxa"/>
          </w:tcPr>
          <w:p w:rsidR="00D716A7" w:rsidRDefault="00D716A7" w:rsidP="00A82D04">
            <w:pPr>
              <w:pStyle w:val="a7"/>
              <w:spacing w:before="0" w:beforeAutospacing="0" w:after="0" w:afterAutospacing="0"/>
              <w:rPr>
                <w:color w:val="000000" w:themeColor="text1"/>
                <w:kern w:val="24"/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 xml:space="preserve">Проведение гигиенического обучения и аттестации </w:t>
            </w:r>
            <w:r w:rsidRPr="00A82D04">
              <w:rPr>
                <w:color w:val="000000" w:themeColor="text1"/>
                <w:kern w:val="24"/>
                <w:sz w:val="28"/>
                <w:szCs w:val="28"/>
              </w:rPr>
              <w:t>в тыс. рублей</w:t>
            </w:r>
          </w:p>
        </w:tc>
        <w:tc>
          <w:tcPr>
            <w:tcW w:w="1701" w:type="dxa"/>
          </w:tcPr>
          <w:p w:rsidR="00D716A7" w:rsidRPr="005A74A9" w:rsidRDefault="00496761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17248,00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8.6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Пожарную безопасность, в тыс. рублей</w:t>
            </w:r>
          </w:p>
        </w:tc>
        <w:tc>
          <w:tcPr>
            <w:tcW w:w="1701" w:type="dxa"/>
          </w:tcPr>
          <w:p w:rsidR="00A82D04" w:rsidRPr="005A74A9" w:rsidRDefault="00613957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49092,95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8.7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Приобретение спецодежды, </w:t>
            </w:r>
            <w:proofErr w:type="spellStart"/>
            <w:r w:rsidRPr="00A82D04">
              <w:rPr>
                <w:color w:val="000000" w:themeColor="text1"/>
                <w:kern w:val="24"/>
                <w:sz w:val="28"/>
                <w:szCs w:val="28"/>
              </w:rPr>
              <w:t>спецобуви</w:t>
            </w:r>
            <w:proofErr w:type="spellEnd"/>
            <w:r w:rsidRPr="00A82D04">
              <w:rPr>
                <w:color w:val="000000" w:themeColor="text1"/>
                <w:kern w:val="24"/>
                <w:sz w:val="28"/>
                <w:szCs w:val="28"/>
              </w:rPr>
              <w:t xml:space="preserve"> и др. СИЗ, в тыс. рублей.</w:t>
            </w:r>
          </w:p>
        </w:tc>
        <w:tc>
          <w:tcPr>
            <w:tcW w:w="1701" w:type="dxa"/>
          </w:tcPr>
          <w:p w:rsidR="00A82D04" w:rsidRPr="005A74A9" w:rsidRDefault="001E5ED9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8.8</w:t>
            </w:r>
          </w:p>
        </w:tc>
        <w:tc>
          <w:tcPr>
            <w:tcW w:w="8052" w:type="dxa"/>
          </w:tcPr>
          <w:p w:rsidR="00A82D04" w:rsidRPr="00A82D04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Проведение медицинских осмотров и психиатрических освидетельствований </w:t>
            </w:r>
            <w:r w:rsidRPr="00A82D04">
              <w:rPr>
                <w:color w:val="000000" w:themeColor="text1"/>
                <w:kern w:val="24"/>
                <w:sz w:val="28"/>
                <w:szCs w:val="28"/>
              </w:rPr>
              <w:t>в тыс. рублей</w:t>
            </w:r>
          </w:p>
        </w:tc>
        <w:tc>
          <w:tcPr>
            <w:tcW w:w="1701" w:type="dxa"/>
          </w:tcPr>
          <w:p w:rsidR="00A82D04" w:rsidRPr="005A74A9" w:rsidRDefault="00A82D04" w:rsidP="00A82D04">
            <w:pPr>
              <w:jc w:val="center"/>
              <w:rPr>
                <w:szCs w:val="28"/>
              </w:rPr>
            </w:pPr>
          </w:p>
        </w:tc>
      </w:tr>
      <w:tr w:rsidR="00D716A7" w:rsidRPr="005A74A9" w:rsidTr="00A82D04">
        <w:tc>
          <w:tcPr>
            <w:tcW w:w="917" w:type="dxa"/>
          </w:tcPr>
          <w:p w:rsidR="00D716A7" w:rsidRDefault="00D716A7" w:rsidP="00A82D04">
            <w:pPr>
              <w:pStyle w:val="a7"/>
              <w:spacing w:before="0" w:beforeAutospacing="0" w:after="0" w:afterAutospacing="0"/>
              <w:rPr>
                <w:color w:val="000000" w:themeColor="text1"/>
                <w:kern w:val="24"/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8.9.</w:t>
            </w:r>
          </w:p>
        </w:tc>
        <w:tc>
          <w:tcPr>
            <w:tcW w:w="8052" w:type="dxa"/>
          </w:tcPr>
          <w:p w:rsidR="00D716A7" w:rsidRDefault="00D716A7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Проведение ремонтных работ, </w:t>
            </w:r>
            <w:r w:rsidRPr="00A82D04">
              <w:rPr>
                <w:color w:val="000000" w:themeColor="text1"/>
                <w:kern w:val="24"/>
                <w:sz w:val="28"/>
                <w:szCs w:val="28"/>
              </w:rPr>
              <w:t>в тыс. рублей</w:t>
            </w:r>
          </w:p>
        </w:tc>
        <w:tc>
          <w:tcPr>
            <w:tcW w:w="1701" w:type="dxa"/>
          </w:tcPr>
          <w:p w:rsidR="00D716A7" w:rsidRPr="005A74A9" w:rsidRDefault="00496761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4F5CF6" w:rsidRPr="005A74A9" w:rsidTr="00A82D04">
        <w:tc>
          <w:tcPr>
            <w:tcW w:w="917" w:type="dxa"/>
          </w:tcPr>
          <w:p w:rsidR="004F5CF6" w:rsidRDefault="004F5CF6" w:rsidP="00A82D04">
            <w:pPr>
              <w:pStyle w:val="a7"/>
              <w:spacing w:before="0" w:beforeAutospacing="0" w:after="0" w:afterAutospacing="0"/>
              <w:rPr>
                <w:color w:val="000000" w:themeColor="text1"/>
                <w:kern w:val="24"/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8.10.</w:t>
            </w:r>
          </w:p>
        </w:tc>
        <w:tc>
          <w:tcPr>
            <w:tcW w:w="8052" w:type="dxa"/>
          </w:tcPr>
          <w:p w:rsidR="004F5CF6" w:rsidRDefault="004F5CF6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Мероприятия</w:t>
            </w:r>
            <w:proofErr w:type="gramEnd"/>
            <w:r>
              <w:rPr>
                <w:sz w:val="28"/>
                <w:szCs w:val="28"/>
              </w:rPr>
              <w:t xml:space="preserve"> направленные на развитие физической культуры и спорта, </w:t>
            </w:r>
            <w:r w:rsidRPr="00A82D04">
              <w:rPr>
                <w:color w:val="000000" w:themeColor="text1"/>
                <w:kern w:val="24"/>
                <w:sz w:val="28"/>
                <w:szCs w:val="28"/>
              </w:rPr>
              <w:t>в тыс. рублей</w:t>
            </w:r>
          </w:p>
        </w:tc>
        <w:tc>
          <w:tcPr>
            <w:tcW w:w="1701" w:type="dxa"/>
          </w:tcPr>
          <w:p w:rsidR="004F5CF6" w:rsidRPr="005A74A9" w:rsidRDefault="00496761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  <w:bookmarkStart w:id="0" w:name="_GoBack"/>
            <w:bookmarkEnd w:id="0"/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4F5CF6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8.11.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Другие мероприятия, в тыс. рублей</w:t>
            </w:r>
          </w:p>
        </w:tc>
        <w:tc>
          <w:tcPr>
            <w:tcW w:w="1701" w:type="dxa"/>
          </w:tcPr>
          <w:p w:rsidR="00A82D04" w:rsidRPr="005A74A9" w:rsidRDefault="001E5ED9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4F5CF6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9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Количество образовательных учреждений, в которых созданы, оборудованы и оснащены методические кабинеты по охране труда</w:t>
            </w:r>
          </w:p>
        </w:tc>
        <w:tc>
          <w:tcPr>
            <w:tcW w:w="1701" w:type="dxa"/>
          </w:tcPr>
          <w:p w:rsidR="00A82D04" w:rsidRPr="005A74A9" w:rsidRDefault="001E5ED9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A82D04" w:rsidRPr="005A74A9" w:rsidTr="00A82D04">
        <w:tc>
          <w:tcPr>
            <w:tcW w:w="917" w:type="dxa"/>
          </w:tcPr>
          <w:p w:rsidR="00A82D04" w:rsidRPr="00A82D04" w:rsidRDefault="004F5CF6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color w:val="000000" w:themeColor="text1"/>
                <w:kern w:val="24"/>
                <w:sz w:val="28"/>
                <w:szCs w:val="28"/>
              </w:rPr>
              <w:t>10</w:t>
            </w:r>
            <w:r w:rsidR="00A82D04" w:rsidRPr="00A82D04">
              <w:rPr>
                <w:color w:val="000000" w:themeColor="text1"/>
                <w:kern w:val="24"/>
                <w:sz w:val="28"/>
                <w:szCs w:val="28"/>
              </w:rPr>
              <w:t>.</w:t>
            </w:r>
          </w:p>
        </w:tc>
        <w:tc>
          <w:tcPr>
            <w:tcW w:w="8052" w:type="dxa"/>
          </w:tcPr>
          <w:p w:rsidR="00A82D04" w:rsidRPr="00A82D04" w:rsidRDefault="00A82D04" w:rsidP="00A82D04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A82D04">
              <w:rPr>
                <w:color w:val="000000" w:themeColor="text1"/>
                <w:kern w:val="24"/>
                <w:sz w:val="28"/>
                <w:szCs w:val="28"/>
              </w:rPr>
              <w:t>Рассмотрено на заседаниях, собраниях профсоюзных комитетов, вопросов по охране труда</w:t>
            </w:r>
          </w:p>
        </w:tc>
        <w:tc>
          <w:tcPr>
            <w:tcW w:w="1701" w:type="dxa"/>
          </w:tcPr>
          <w:p w:rsidR="00A82D04" w:rsidRPr="005A74A9" w:rsidRDefault="001E5ED9" w:rsidP="00A82D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8</w:t>
            </w:r>
          </w:p>
        </w:tc>
      </w:tr>
    </w:tbl>
    <w:p w:rsidR="0023150B" w:rsidRDefault="0023150B" w:rsidP="00C50603">
      <w:pPr>
        <w:jc w:val="both"/>
        <w:rPr>
          <w:szCs w:val="28"/>
          <w:u w:val="single"/>
        </w:rPr>
      </w:pPr>
    </w:p>
    <w:p w:rsidR="00C50603" w:rsidRPr="006036A9" w:rsidRDefault="004F5CF6" w:rsidP="00C50603">
      <w:pPr>
        <w:jc w:val="both"/>
        <w:rPr>
          <w:szCs w:val="28"/>
          <w:u w:val="single"/>
        </w:rPr>
      </w:pPr>
      <w:r>
        <w:rPr>
          <w:szCs w:val="28"/>
          <w:u w:val="single"/>
        </w:rPr>
        <w:t xml:space="preserve">« </w:t>
      </w:r>
      <w:r w:rsidR="001E5ED9">
        <w:rPr>
          <w:szCs w:val="28"/>
          <w:u w:val="single"/>
        </w:rPr>
        <w:t xml:space="preserve">18  </w:t>
      </w:r>
      <w:r>
        <w:rPr>
          <w:szCs w:val="28"/>
          <w:u w:val="single"/>
        </w:rPr>
        <w:t xml:space="preserve">»   </w:t>
      </w:r>
      <w:r w:rsidR="001E5ED9">
        <w:rPr>
          <w:szCs w:val="28"/>
          <w:u w:val="single"/>
        </w:rPr>
        <w:t xml:space="preserve">12    </w:t>
      </w:r>
      <w:r>
        <w:rPr>
          <w:szCs w:val="28"/>
          <w:u w:val="single"/>
        </w:rPr>
        <w:t xml:space="preserve"> 2020</w:t>
      </w:r>
      <w:r w:rsidR="00C50603" w:rsidRPr="006036A9">
        <w:rPr>
          <w:szCs w:val="28"/>
          <w:u w:val="single"/>
        </w:rPr>
        <w:t xml:space="preserve">г.       </w:t>
      </w:r>
    </w:p>
    <w:p w:rsidR="00C50603" w:rsidRDefault="00C50603" w:rsidP="00C50603">
      <w:pPr>
        <w:jc w:val="both"/>
        <w:rPr>
          <w:szCs w:val="28"/>
        </w:rPr>
      </w:pPr>
    </w:p>
    <w:p w:rsidR="0023150B" w:rsidRDefault="0023150B" w:rsidP="00C50603">
      <w:pPr>
        <w:jc w:val="both"/>
        <w:rPr>
          <w:szCs w:val="28"/>
        </w:rPr>
      </w:pPr>
    </w:p>
    <w:p w:rsidR="00C50603" w:rsidRDefault="00C50603" w:rsidP="00C50603">
      <w:pPr>
        <w:jc w:val="both"/>
        <w:rPr>
          <w:szCs w:val="28"/>
        </w:rPr>
      </w:pPr>
      <w:r w:rsidRPr="005A74A9">
        <w:rPr>
          <w:szCs w:val="28"/>
        </w:rPr>
        <w:t xml:space="preserve"> Председатель </w:t>
      </w:r>
    </w:p>
    <w:p w:rsidR="00C50603" w:rsidRPr="005A74A9" w:rsidRDefault="002D187D" w:rsidP="00C50603">
      <w:pPr>
        <w:jc w:val="both"/>
        <w:rPr>
          <w:szCs w:val="28"/>
        </w:rPr>
      </w:pPr>
      <w:proofErr w:type="spellStart"/>
      <w:r>
        <w:rPr>
          <w:szCs w:val="28"/>
        </w:rPr>
        <w:t>Проф</w:t>
      </w:r>
      <w:proofErr w:type="gramStart"/>
      <w:r>
        <w:rPr>
          <w:szCs w:val="28"/>
        </w:rPr>
        <w:t>.о</w:t>
      </w:r>
      <w:proofErr w:type="gramEnd"/>
      <w:r>
        <w:rPr>
          <w:szCs w:val="28"/>
        </w:rPr>
        <w:t>рг</w:t>
      </w:r>
      <w:proofErr w:type="spellEnd"/>
      <w:r>
        <w:rPr>
          <w:szCs w:val="28"/>
        </w:rPr>
        <w:t xml:space="preserve">.             </w:t>
      </w:r>
      <w:r w:rsidR="00C50603">
        <w:rPr>
          <w:szCs w:val="28"/>
        </w:rPr>
        <w:t>______________  (</w:t>
      </w:r>
      <w:r w:rsidR="001E5ED9">
        <w:rPr>
          <w:szCs w:val="28"/>
        </w:rPr>
        <w:t>Леонтьева А.Р.</w:t>
      </w:r>
      <w:r>
        <w:rPr>
          <w:szCs w:val="28"/>
        </w:rPr>
        <w:t>)</w:t>
      </w:r>
    </w:p>
    <w:sectPr w:rsidR="00C50603" w:rsidRPr="005A74A9" w:rsidSect="00C43B79">
      <w:type w:val="continuous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6F4A89"/>
    <w:multiLevelType w:val="hybridMultilevel"/>
    <w:tmpl w:val="372010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3571"/>
    <w:rsid w:val="0000082D"/>
    <w:rsid w:val="00000EFA"/>
    <w:rsid w:val="00003362"/>
    <w:rsid w:val="00005EB6"/>
    <w:rsid w:val="00010E1B"/>
    <w:rsid w:val="000113C3"/>
    <w:rsid w:val="00011F98"/>
    <w:rsid w:val="000142D1"/>
    <w:rsid w:val="00016BF0"/>
    <w:rsid w:val="00023BAB"/>
    <w:rsid w:val="00027727"/>
    <w:rsid w:val="00033398"/>
    <w:rsid w:val="000364FC"/>
    <w:rsid w:val="00042222"/>
    <w:rsid w:val="00043277"/>
    <w:rsid w:val="000435C6"/>
    <w:rsid w:val="0004365A"/>
    <w:rsid w:val="0004374B"/>
    <w:rsid w:val="000441C0"/>
    <w:rsid w:val="00052697"/>
    <w:rsid w:val="00055B62"/>
    <w:rsid w:val="00061C2D"/>
    <w:rsid w:val="000635B3"/>
    <w:rsid w:val="000653EF"/>
    <w:rsid w:val="0008221F"/>
    <w:rsid w:val="0008299F"/>
    <w:rsid w:val="000839A9"/>
    <w:rsid w:val="000850EE"/>
    <w:rsid w:val="00090016"/>
    <w:rsid w:val="00090958"/>
    <w:rsid w:val="00092052"/>
    <w:rsid w:val="000A3756"/>
    <w:rsid w:val="000A39FF"/>
    <w:rsid w:val="000A411E"/>
    <w:rsid w:val="000A6D1C"/>
    <w:rsid w:val="000A6FC9"/>
    <w:rsid w:val="000A7060"/>
    <w:rsid w:val="000B3A06"/>
    <w:rsid w:val="000B6085"/>
    <w:rsid w:val="000B6CD5"/>
    <w:rsid w:val="000C4427"/>
    <w:rsid w:val="000C6886"/>
    <w:rsid w:val="000D1EFE"/>
    <w:rsid w:val="000D78FC"/>
    <w:rsid w:val="000E03DC"/>
    <w:rsid w:val="000E17D8"/>
    <w:rsid w:val="000E3124"/>
    <w:rsid w:val="000E453B"/>
    <w:rsid w:val="000E6C91"/>
    <w:rsid w:val="000F1E85"/>
    <w:rsid w:val="000F4481"/>
    <w:rsid w:val="00111923"/>
    <w:rsid w:val="00117D4A"/>
    <w:rsid w:val="00122291"/>
    <w:rsid w:val="00123EA0"/>
    <w:rsid w:val="00130643"/>
    <w:rsid w:val="00133911"/>
    <w:rsid w:val="00133AF6"/>
    <w:rsid w:val="00134501"/>
    <w:rsid w:val="00136AE5"/>
    <w:rsid w:val="00137787"/>
    <w:rsid w:val="00141384"/>
    <w:rsid w:val="001426A9"/>
    <w:rsid w:val="00146107"/>
    <w:rsid w:val="00147CE1"/>
    <w:rsid w:val="0015230B"/>
    <w:rsid w:val="00154878"/>
    <w:rsid w:val="00156DB9"/>
    <w:rsid w:val="00157429"/>
    <w:rsid w:val="00157449"/>
    <w:rsid w:val="00160EA3"/>
    <w:rsid w:val="0016174C"/>
    <w:rsid w:val="00161DEC"/>
    <w:rsid w:val="00165DE9"/>
    <w:rsid w:val="00172F76"/>
    <w:rsid w:val="00172F92"/>
    <w:rsid w:val="001739B2"/>
    <w:rsid w:val="00174B85"/>
    <w:rsid w:val="00177721"/>
    <w:rsid w:val="001807B3"/>
    <w:rsid w:val="00186D21"/>
    <w:rsid w:val="0019348B"/>
    <w:rsid w:val="001957AA"/>
    <w:rsid w:val="001A137F"/>
    <w:rsid w:val="001A2894"/>
    <w:rsid w:val="001A2E23"/>
    <w:rsid w:val="001A3501"/>
    <w:rsid w:val="001A3641"/>
    <w:rsid w:val="001A5AA4"/>
    <w:rsid w:val="001B49C1"/>
    <w:rsid w:val="001B605C"/>
    <w:rsid w:val="001C0481"/>
    <w:rsid w:val="001C1E77"/>
    <w:rsid w:val="001C4DF3"/>
    <w:rsid w:val="001D27AA"/>
    <w:rsid w:val="001D4892"/>
    <w:rsid w:val="001D497D"/>
    <w:rsid w:val="001D5917"/>
    <w:rsid w:val="001E1333"/>
    <w:rsid w:val="001E1528"/>
    <w:rsid w:val="001E1680"/>
    <w:rsid w:val="001E1F06"/>
    <w:rsid w:val="001E5ED9"/>
    <w:rsid w:val="001E74C2"/>
    <w:rsid w:val="001E7D23"/>
    <w:rsid w:val="001F106E"/>
    <w:rsid w:val="001F3C74"/>
    <w:rsid w:val="002003A8"/>
    <w:rsid w:val="002013A2"/>
    <w:rsid w:val="002050C7"/>
    <w:rsid w:val="002069DA"/>
    <w:rsid w:val="0021030A"/>
    <w:rsid w:val="002103A5"/>
    <w:rsid w:val="002138DA"/>
    <w:rsid w:val="0021641C"/>
    <w:rsid w:val="00216974"/>
    <w:rsid w:val="00217B56"/>
    <w:rsid w:val="00224803"/>
    <w:rsid w:val="00226B95"/>
    <w:rsid w:val="0022761A"/>
    <w:rsid w:val="0023150B"/>
    <w:rsid w:val="00231FE6"/>
    <w:rsid w:val="00235303"/>
    <w:rsid w:val="0023618A"/>
    <w:rsid w:val="00237AF8"/>
    <w:rsid w:val="002554E4"/>
    <w:rsid w:val="002556A4"/>
    <w:rsid w:val="0025648F"/>
    <w:rsid w:val="00257E7E"/>
    <w:rsid w:val="002606DD"/>
    <w:rsid w:val="00263BE9"/>
    <w:rsid w:val="00263DB4"/>
    <w:rsid w:val="00264AE3"/>
    <w:rsid w:val="00265F97"/>
    <w:rsid w:val="00266B76"/>
    <w:rsid w:val="0026728A"/>
    <w:rsid w:val="002743F2"/>
    <w:rsid w:val="00277E14"/>
    <w:rsid w:val="002812AF"/>
    <w:rsid w:val="0028173D"/>
    <w:rsid w:val="002843E5"/>
    <w:rsid w:val="00285035"/>
    <w:rsid w:val="0028640D"/>
    <w:rsid w:val="00290345"/>
    <w:rsid w:val="00294DD4"/>
    <w:rsid w:val="00295EFB"/>
    <w:rsid w:val="002A0D1D"/>
    <w:rsid w:val="002A4FF8"/>
    <w:rsid w:val="002A5FCF"/>
    <w:rsid w:val="002A6CFB"/>
    <w:rsid w:val="002B0E57"/>
    <w:rsid w:val="002B193A"/>
    <w:rsid w:val="002B455E"/>
    <w:rsid w:val="002B4A49"/>
    <w:rsid w:val="002C2660"/>
    <w:rsid w:val="002C4B91"/>
    <w:rsid w:val="002C537B"/>
    <w:rsid w:val="002C5B04"/>
    <w:rsid w:val="002C679B"/>
    <w:rsid w:val="002D0B18"/>
    <w:rsid w:val="002D1621"/>
    <w:rsid w:val="002D187D"/>
    <w:rsid w:val="002D24F8"/>
    <w:rsid w:val="002E0BB5"/>
    <w:rsid w:val="002E5BE2"/>
    <w:rsid w:val="002F213D"/>
    <w:rsid w:val="002F34CE"/>
    <w:rsid w:val="002F357C"/>
    <w:rsid w:val="002F53AA"/>
    <w:rsid w:val="002F78D4"/>
    <w:rsid w:val="00300D83"/>
    <w:rsid w:val="00302A81"/>
    <w:rsid w:val="00304479"/>
    <w:rsid w:val="00306B75"/>
    <w:rsid w:val="003105E7"/>
    <w:rsid w:val="00312C43"/>
    <w:rsid w:val="00317CC7"/>
    <w:rsid w:val="00320F07"/>
    <w:rsid w:val="00323520"/>
    <w:rsid w:val="003315A6"/>
    <w:rsid w:val="00335DC1"/>
    <w:rsid w:val="003425AC"/>
    <w:rsid w:val="00342FAB"/>
    <w:rsid w:val="00350AAF"/>
    <w:rsid w:val="003605BC"/>
    <w:rsid w:val="00361EA1"/>
    <w:rsid w:val="003620CD"/>
    <w:rsid w:val="00367076"/>
    <w:rsid w:val="00374EE1"/>
    <w:rsid w:val="003772EB"/>
    <w:rsid w:val="00380153"/>
    <w:rsid w:val="00383A08"/>
    <w:rsid w:val="003841C5"/>
    <w:rsid w:val="00393076"/>
    <w:rsid w:val="00393538"/>
    <w:rsid w:val="003943B5"/>
    <w:rsid w:val="00396037"/>
    <w:rsid w:val="003A0431"/>
    <w:rsid w:val="003A0737"/>
    <w:rsid w:val="003A5C89"/>
    <w:rsid w:val="003B3FDD"/>
    <w:rsid w:val="003B773E"/>
    <w:rsid w:val="003C4213"/>
    <w:rsid w:val="003C772E"/>
    <w:rsid w:val="003D117D"/>
    <w:rsid w:val="003D331C"/>
    <w:rsid w:val="003D7267"/>
    <w:rsid w:val="003D73BC"/>
    <w:rsid w:val="003D75F3"/>
    <w:rsid w:val="003E0808"/>
    <w:rsid w:val="003E09D4"/>
    <w:rsid w:val="003E578F"/>
    <w:rsid w:val="003F028D"/>
    <w:rsid w:val="003F380D"/>
    <w:rsid w:val="003F4175"/>
    <w:rsid w:val="003F53A0"/>
    <w:rsid w:val="00401D5A"/>
    <w:rsid w:val="0040418B"/>
    <w:rsid w:val="004110DA"/>
    <w:rsid w:val="00416C05"/>
    <w:rsid w:val="00420370"/>
    <w:rsid w:val="004212EE"/>
    <w:rsid w:val="004224A8"/>
    <w:rsid w:val="004234E8"/>
    <w:rsid w:val="004236DB"/>
    <w:rsid w:val="00432BD8"/>
    <w:rsid w:val="00440962"/>
    <w:rsid w:val="004451BC"/>
    <w:rsid w:val="004473F5"/>
    <w:rsid w:val="0046066D"/>
    <w:rsid w:val="00464CDF"/>
    <w:rsid w:val="0046636F"/>
    <w:rsid w:val="00466C84"/>
    <w:rsid w:val="00470016"/>
    <w:rsid w:val="00471ABA"/>
    <w:rsid w:val="004733E0"/>
    <w:rsid w:val="00475D40"/>
    <w:rsid w:val="00476D8A"/>
    <w:rsid w:val="00481021"/>
    <w:rsid w:val="00483AF5"/>
    <w:rsid w:val="00492615"/>
    <w:rsid w:val="00494020"/>
    <w:rsid w:val="00495E7A"/>
    <w:rsid w:val="00496761"/>
    <w:rsid w:val="004A0830"/>
    <w:rsid w:val="004A1B64"/>
    <w:rsid w:val="004A1FBC"/>
    <w:rsid w:val="004A272B"/>
    <w:rsid w:val="004A37C6"/>
    <w:rsid w:val="004A40F8"/>
    <w:rsid w:val="004A719C"/>
    <w:rsid w:val="004B4870"/>
    <w:rsid w:val="004B5F73"/>
    <w:rsid w:val="004B71D5"/>
    <w:rsid w:val="004B74F6"/>
    <w:rsid w:val="004C1489"/>
    <w:rsid w:val="004C1D17"/>
    <w:rsid w:val="004C3A63"/>
    <w:rsid w:val="004D1633"/>
    <w:rsid w:val="004D49E2"/>
    <w:rsid w:val="004D77BE"/>
    <w:rsid w:val="004D7E1F"/>
    <w:rsid w:val="004E26D9"/>
    <w:rsid w:val="004E2D9E"/>
    <w:rsid w:val="004E2F04"/>
    <w:rsid w:val="004E4AD3"/>
    <w:rsid w:val="004E5EE2"/>
    <w:rsid w:val="004F1116"/>
    <w:rsid w:val="004F523B"/>
    <w:rsid w:val="004F5BC6"/>
    <w:rsid w:val="004F5CF6"/>
    <w:rsid w:val="004F68D6"/>
    <w:rsid w:val="00500081"/>
    <w:rsid w:val="00500244"/>
    <w:rsid w:val="0050333A"/>
    <w:rsid w:val="00504663"/>
    <w:rsid w:val="00506679"/>
    <w:rsid w:val="00510393"/>
    <w:rsid w:val="00510C95"/>
    <w:rsid w:val="0051168F"/>
    <w:rsid w:val="00512BE5"/>
    <w:rsid w:val="0051305A"/>
    <w:rsid w:val="005136EE"/>
    <w:rsid w:val="00513C83"/>
    <w:rsid w:val="0052014B"/>
    <w:rsid w:val="00520FC0"/>
    <w:rsid w:val="005224A5"/>
    <w:rsid w:val="005311FA"/>
    <w:rsid w:val="0053182E"/>
    <w:rsid w:val="00533489"/>
    <w:rsid w:val="0053439A"/>
    <w:rsid w:val="00534C31"/>
    <w:rsid w:val="0053618F"/>
    <w:rsid w:val="00542962"/>
    <w:rsid w:val="00545DBD"/>
    <w:rsid w:val="00546058"/>
    <w:rsid w:val="00546216"/>
    <w:rsid w:val="005509C5"/>
    <w:rsid w:val="00552942"/>
    <w:rsid w:val="0055467C"/>
    <w:rsid w:val="00556DE7"/>
    <w:rsid w:val="00561B79"/>
    <w:rsid w:val="00567BF3"/>
    <w:rsid w:val="00567D91"/>
    <w:rsid w:val="0057034F"/>
    <w:rsid w:val="005712F4"/>
    <w:rsid w:val="005748DE"/>
    <w:rsid w:val="00576B15"/>
    <w:rsid w:val="00580852"/>
    <w:rsid w:val="00582678"/>
    <w:rsid w:val="005873C2"/>
    <w:rsid w:val="005904C8"/>
    <w:rsid w:val="00592950"/>
    <w:rsid w:val="0059448A"/>
    <w:rsid w:val="00596B73"/>
    <w:rsid w:val="005A1E50"/>
    <w:rsid w:val="005A5A9A"/>
    <w:rsid w:val="005A65FC"/>
    <w:rsid w:val="005A7615"/>
    <w:rsid w:val="005A7A54"/>
    <w:rsid w:val="005B3610"/>
    <w:rsid w:val="005B4696"/>
    <w:rsid w:val="005B7E43"/>
    <w:rsid w:val="005C10E5"/>
    <w:rsid w:val="005C19E7"/>
    <w:rsid w:val="005C3844"/>
    <w:rsid w:val="005C7F4D"/>
    <w:rsid w:val="005D38E9"/>
    <w:rsid w:val="005D466A"/>
    <w:rsid w:val="005D5CD4"/>
    <w:rsid w:val="005E00BE"/>
    <w:rsid w:val="005E0C17"/>
    <w:rsid w:val="005E2468"/>
    <w:rsid w:val="005E3A95"/>
    <w:rsid w:val="005E4F33"/>
    <w:rsid w:val="005E560C"/>
    <w:rsid w:val="005E7657"/>
    <w:rsid w:val="005F595F"/>
    <w:rsid w:val="005F6022"/>
    <w:rsid w:val="005F6705"/>
    <w:rsid w:val="005F6C0B"/>
    <w:rsid w:val="005F7714"/>
    <w:rsid w:val="006000D2"/>
    <w:rsid w:val="00600482"/>
    <w:rsid w:val="00600F9E"/>
    <w:rsid w:val="006036A9"/>
    <w:rsid w:val="006129D0"/>
    <w:rsid w:val="00613957"/>
    <w:rsid w:val="006143DD"/>
    <w:rsid w:val="0061676C"/>
    <w:rsid w:val="006168D5"/>
    <w:rsid w:val="006200BB"/>
    <w:rsid w:val="00620E44"/>
    <w:rsid w:val="00622BB1"/>
    <w:rsid w:val="00631235"/>
    <w:rsid w:val="00633B49"/>
    <w:rsid w:val="00633BB4"/>
    <w:rsid w:val="00634916"/>
    <w:rsid w:val="0063632A"/>
    <w:rsid w:val="00636CB8"/>
    <w:rsid w:val="00640E69"/>
    <w:rsid w:val="00647698"/>
    <w:rsid w:val="00653F49"/>
    <w:rsid w:val="00653F7D"/>
    <w:rsid w:val="00654B5F"/>
    <w:rsid w:val="00655A9C"/>
    <w:rsid w:val="00657087"/>
    <w:rsid w:val="00657929"/>
    <w:rsid w:val="0066000D"/>
    <w:rsid w:val="00664D8F"/>
    <w:rsid w:val="0066593C"/>
    <w:rsid w:val="00665A86"/>
    <w:rsid w:val="00666C2A"/>
    <w:rsid w:val="006719A5"/>
    <w:rsid w:val="00672079"/>
    <w:rsid w:val="006728D4"/>
    <w:rsid w:val="00673313"/>
    <w:rsid w:val="00673764"/>
    <w:rsid w:val="0067745C"/>
    <w:rsid w:val="006839A1"/>
    <w:rsid w:val="00684521"/>
    <w:rsid w:val="00691288"/>
    <w:rsid w:val="0069194F"/>
    <w:rsid w:val="00693066"/>
    <w:rsid w:val="0069486D"/>
    <w:rsid w:val="006973AE"/>
    <w:rsid w:val="00697CAF"/>
    <w:rsid w:val="006B0B64"/>
    <w:rsid w:val="006B1EBB"/>
    <w:rsid w:val="006B38EC"/>
    <w:rsid w:val="006B40B1"/>
    <w:rsid w:val="006B5D14"/>
    <w:rsid w:val="006B6719"/>
    <w:rsid w:val="006C31B2"/>
    <w:rsid w:val="006C498E"/>
    <w:rsid w:val="006C4F17"/>
    <w:rsid w:val="006C7D83"/>
    <w:rsid w:val="006D5D77"/>
    <w:rsid w:val="006E3571"/>
    <w:rsid w:val="006E6546"/>
    <w:rsid w:val="006F118B"/>
    <w:rsid w:val="006F6553"/>
    <w:rsid w:val="00700BD1"/>
    <w:rsid w:val="00700EED"/>
    <w:rsid w:val="00702D29"/>
    <w:rsid w:val="00703516"/>
    <w:rsid w:val="007056DB"/>
    <w:rsid w:val="00707FD8"/>
    <w:rsid w:val="00710830"/>
    <w:rsid w:val="007109F2"/>
    <w:rsid w:val="00715C7A"/>
    <w:rsid w:val="00715D2F"/>
    <w:rsid w:val="00715EBA"/>
    <w:rsid w:val="00720C8B"/>
    <w:rsid w:val="00724D57"/>
    <w:rsid w:val="00734ED5"/>
    <w:rsid w:val="00742576"/>
    <w:rsid w:val="00747ADF"/>
    <w:rsid w:val="007508B8"/>
    <w:rsid w:val="00751E25"/>
    <w:rsid w:val="00752B7A"/>
    <w:rsid w:val="00753F9B"/>
    <w:rsid w:val="00757400"/>
    <w:rsid w:val="00767AF6"/>
    <w:rsid w:val="0078230A"/>
    <w:rsid w:val="00784566"/>
    <w:rsid w:val="00790023"/>
    <w:rsid w:val="00792168"/>
    <w:rsid w:val="00792BB5"/>
    <w:rsid w:val="0079356C"/>
    <w:rsid w:val="007948F9"/>
    <w:rsid w:val="007968C7"/>
    <w:rsid w:val="00797D3A"/>
    <w:rsid w:val="007A2B7F"/>
    <w:rsid w:val="007B3E78"/>
    <w:rsid w:val="007B5260"/>
    <w:rsid w:val="007B6805"/>
    <w:rsid w:val="007B7362"/>
    <w:rsid w:val="007C1C7B"/>
    <w:rsid w:val="007C21F4"/>
    <w:rsid w:val="007C2C09"/>
    <w:rsid w:val="007C3FE3"/>
    <w:rsid w:val="007C5EEE"/>
    <w:rsid w:val="007C632E"/>
    <w:rsid w:val="007C6B76"/>
    <w:rsid w:val="007D2A2F"/>
    <w:rsid w:val="007D6602"/>
    <w:rsid w:val="007E0B56"/>
    <w:rsid w:val="007E39E2"/>
    <w:rsid w:val="007E442E"/>
    <w:rsid w:val="007E4F3C"/>
    <w:rsid w:val="007F40A5"/>
    <w:rsid w:val="007F51D9"/>
    <w:rsid w:val="00806397"/>
    <w:rsid w:val="008110F5"/>
    <w:rsid w:val="0081140A"/>
    <w:rsid w:val="00812456"/>
    <w:rsid w:val="0081327E"/>
    <w:rsid w:val="00814155"/>
    <w:rsid w:val="008210D7"/>
    <w:rsid w:val="00821721"/>
    <w:rsid w:val="00823F28"/>
    <w:rsid w:val="008262A7"/>
    <w:rsid w:val="0083144B"/>
    <w:rsid w:val="00833725"/>
    <w:rsid w:val="00835E23"/>
    <w:rsid w:val="00837B6D"/>
    <w:rsid w:val="008410E6"/>
    <w:rsid w:val="00841EEE"/>
    <w:rsid w:val="0084238B"/>
    <w:rsid w:val="00843AA0"/>
    <w:rsid w:val="00844ACA"/>
    <w:rsid w:val="008571E6"/>
    <w:rsid w:val="0085771F"/>
    <w:rsid w:val="00857808"/>
    <w:rsid w:val="00857FBE"/>
    <w:rsid w:val="00860F1F"/>
    <w:rsid w:val="00861F44"/>
    <w:rsid w:val="00866CDC"/>
    <w:rsid w:val="0087346D"/>
    <w:rsid w:val="00875B03"/>
    <w:rsid w:val="008778B5"/>
    <w:rsid w:val="008847E7"/>
    <w:rsid w:val="008878B7"/>
    <w:rsid w:val="00891E19"/>
    <w:rsid w:val="008957EE"/>
    <w:rsid w:val="008A1D54"/>
    <w:rsid w:val="008A4D11"/>
    <w:rsid w:val="008A5248"/>
    <w:rsid w:val="008A5C72"/>
    <w:rsid w:val="008B17EA"/>
    <w:rsid w:val="008B4734"/>
    <w:rsid w:val="008B4D3E"/>
    <w:rsid w:val="008B63A5"/>
    <w:rsid w:val="008B7784"/>
    <w:rsid w:val="008B7F1F"/>
    <w:rsid w:val="008C0C29"/>
    <w:rsid w:val="008C1472"/>
    <w:rsid w:val="008C5BF9"/>
    <w:rsid w:val="008C7C3D"/>
    <w:rsid w:val="008D133C"/>
    <w:rsid w:val="008D2A47"/>
    <w:rsid w:val="008D4D45"/>
    <w:rsid w:val="008D756B"/>
    <w:rsid w:val="008E19D0"/>
    <w:rsid w:val="008E2AB7"/>
    <w:rsid w:val="008E2F6A"/>
    <w:rsid w:val="008E3072"/>
    <w:rsid w:val="008F52B0"/>
    <w:rsid w:val="0090060C"/>
    <w:rsid w:val="009030B8"/>
    <w:rsid w:val="00903C57"/>
    <w:rsid w:val="009043A0"/>
    <w:rsid w:val="00905608"/>
    <w:rsid w:val="00906897"/>
    <w:rsid w:val="009114FE"/>
    <w:rsid w:val="00911DDD"/>
    <w:rsid w:val="009147EF"/>
    <w:rsid w:val="00915618"/>
    <w:rsid w:val="00917D99"/>
    <w:rsid w:val="009206E4"/>
    <w:rsid w:val="00922D57"/>
    <w:rsid w:val="00923031"/>
    <w:rsid w:val="0092328A"/>
    <w:rsid w:val="009255D7"/>
    <w:rsid w:val="00925E79"/>
    <w:rsid w:val="00926058"/>
    <w:rsid w:val="0092610C"/>
    <w:rsid w:val="0093042F"/>
    <w:rsid w:val="00932425"/>
    <w:rsid w:val="009355B2"/>
    <w:rsid w:val="00945B24"/>
    <w:rsid w:val="00946597"/>
    <w:rsid w:val="00947AB0"/>
    <w:rsid w:val="00947E3B"/>
    <w:rsid w:val="0095160B"/>
    <w:rsid w:val="009546B7"/>
    <w:rsid w:val="00961119"/>
    <w:rsid w:val="0096287A"/>
    <w:rsid w:val="009665E9"/>
    <w:rsid w:val="00966612"/>
    <w:rsid w:val="00970552"/>
    <w:rsid w:val="009705FF"/>
    <w:rsid w:val="009708F0"/>
    <w:rsid w:val="00971439"/>
    <w:rsid w:val="00972436"/>
    <w:rsid w:val="0097415D"/>
    <w:rsid w:val="009745CC"/>
    <w:rsid w:val="0097569F"/>
    <w:rsid w:val="009813A0"/>
    <w:rsid w:val="00987204"/>
    <w:rsid w:val="00991E66"/>
    <w:rsid w:val="009950B9"/>
    <w:rsid w:val="009954A2"/>
    <w:rsid w:val="00995811"/>
    <w:rsid w:val="009958E8"/>
    <w:rsid w:val="0099621B"/>
    <w:rsid w:val="009963A6"/>
    <w:rsid w:val="00996F32"/>
    <w:rsid w:val="00997DA2"/>
    <w:rsid w:val="009A01F4"/>
    <w:rsid w:val="009A13EE"/>
    <w:rsid w:val="009B0F12"/>
    <w:rsid w:val="009B2446"/>
    <w:rsid w:val="009B2B93"/>
    <w:rsid w:val="009B7100"/>
    <w:rsid w:val="009C523F"/>
    <w:rsid w:val="009D012E"/>
    <w:rsid w:val="009D07B4"/>
    <w:rsid w:val="009D66E8"/>
    <w:rsid w:val="009E5998"/>
    <w:rsid w:val="009E76B0"/>
    <w:rsid w:val="009F236E"/>
    <w:rsid w:val="009F248F"/>
    <w:rsid w:val="009F4F10"/>
    <w:rsid w:val="00A021AB"/>
    <w:rsid w:val="00A11321"/>
    <w:rsid w:val="00A12D82"/>
    <w:rsid w:val="00A13603"/>
    <w:rsid w:val="00A170CC"/>
    <w:rsid w:val="00A170FA"/>
    <w:rsid w:val="00A216C9"/>
    <w:rsid w:val="00A262E1"/>
    <w:rsid w:val="00A30673"/>
    <w:rsid w:val="00A3165E"/>
    <w:rsid w:val="00A34F99"/>
    <w:rsid w:val="00A35148"/>
    <w:rsid w:val="00A45837"/>
    <w:rsid w:val="00A46B77"/>
    <w:rsid w:val="00A53110"/>
    <w:rsid w:val="00A53EC7"/>
    <w:rsid w:val="00A55334"/>
    <w:rsid w:val="00A57099"/>
    <w:rsid w:val="00A6484D"/>
    <w:rsid w:val="00A65023"/>
    <w:rsid w:val="00A65061"/>
    <w:rsid w:val="00A660C3"/>
    <w:rsid w:val="00A66A3C"/>
    <w:rsid w:val="00A73AD7"/>
    <w:rsid w:val="00A82639"/>
    <w:rsid w:val="00A82D04"/>
    <w:rsid w:val="00A850C6"/>
    <w:rsid w:val="00A87E76"/>
    <w:rsid w:val="00A9018D"/>
    <w:rsid w:val="00A954E0"/>
    <w:rsid w:val="00A960AB"/>
    <w:rsid w:val="00A974D7"/>
    <w:rsid w:val="00A976E9"/>
    <w:rsid w:val="00AA0413"/>
    <w:rsid w:val="00AA0A77"/>
    <w:rsid w:val="00AA0F11"/>
    <w:rsid w:val="00AA2EFB"/>
    <w:rsid w:val="00AA3473"/>
    <w:rsid w:val="00AA3659"/>
    <w:rsid w:val="00AA461B"/>
    <w:rsid w:val="00AB465E"/>
    <w:rsid w:val="00AC2726"/>
    <w:rsid w:val="00AC2991"/>
    <w:rsid w:val="00AC514F"/>
    <w:rsid w:val="00AC5D1D"/>
    <w:rsid w:val="00AC6125"/>
    <w:rsid w:val="00AD045E"/>
    <w:rsid w:val="00AD1BEA"/>
    <w:rsid w:val="00AD3534"/>
    <w:rsid w:val="00AD5226"/>
    <w:rsid w:val="00AD55F5"/>
    <w:rsid w:val="00AD56D4"/>
    <w:rsid w:val="00AD7E8D"/>
    <w:rsid w:val="00AD7F27"/>
    <w:rsid w:val="00AE1470"/>
    <w:rsid w:val="00AE1F94"/>
    <w:rsid w:val="00AF67C3"/>
    <w:rsid w:val="00B04E50"/>
    <w:rsid w:val="00B15F6F"/>
    <w:rsid w:val="00B17D92"/>
    <w:rsid w:val="00B20CC7"/>
    <w:rsid w:val="00B239AB"/>
    <w:rsid w:val="00B259D6"/>
    <w:rsid w:val="00B25C80"/>
    <w:rsid w:val="00B3294E"/>
    <w:rsid w:val="00B3325B"/>
    <w:rsid w:val="00B37762"/>
    <w:rsid w:val="00B5278D"/>
    <w:rsid w:val="00B52D8F"/>
    <w:rsid w:val="00B55053"/>
    <w:rsid w:val="00B55595"/>
    <w:rsid w:val="00B56099"/>
    <w:rsid w:val="00B56394"/>
    <w:rsid w:val="00B5657B"/>
    <w:rsid w:val="00B5673E"/>
    <w:rsid w:val="00B57281"/>
    <w:rsid w:val="00B57C62"/>
    <w:rsid w:val="00B60389"/>
    <w:rsid w:val="00B60BC1"/>
    <w:rsid w:val="00B60C3D"/>
    <w:rsid w:val="00B60CEA"/>
    <w:rsid w:val="00B621E2"/>
    <w:rsid w:val="00B6390C"/>
    <w:rsid w:val="00B644BD"/>
    <w:rsid w:val="00B6534F"/>
    <w:rsid w:val="00B66B8A"/>
    <w:rsid w:val="00B67E2B"/>
    <w:rsid w:val="00B70515"/>
    <w:rsid w:val="00B72EDB"/>
    <w:rsid w:val="00B745C8"/>
    <w:rsid w:val="00B805A4"/>
    <w:rsid w:val="00B812AE"/>
    <w:rsid w:val="00B829A0"/>
    <w:rsid w:val="00B82DE8"/>
    <w:rsid w:val="00B8546D"/>
    <w:rsid w:val="00B90D77"/>
    <w:rsid w:val="00B9483E"/>
    <w:rsid w:val="00B9676C"/>
    <w:rsid w:val="00BA07D8"/>
    <w:rsid w:val="00BA1D6B"/>
    <w:rsid w:val="00BA42CF"/>
    <w:rsid w:val="00BA67E5"/>
    <w:rsid w:val="00BA7CAD"/>
    <w:rsid w:val="00BB0325"/>
    <w:rsid w:val="00BB4875"/>
    <w:rsid w:val="00BB72AE"/>
    <w:rsid w:val="00BC1CF9"/>
    <w:rsid w:val="00BD0E39"/>
    <w:rsid w:val="00BD2397"/>
    <w:rsid w:val="00BD2A8A"/>
    <w:rsid w:val="00BD5C84"/>
    <w:rsid w:val="00BD7156"/>
    <w:rsid w:val="00BD7322"/>
    <w:rsid w:val="00BD7863"/>
    <w:rsid w:val="00BE12C4"/>
    <w:rsid w:val="00BE1F28"/>
    <w:rsid w:val="00BE4327"/>
    <w:rsid w:val="00BE66FE"/>
    <w:rsid w:val="00BF0574"/>
    <w:rsid w:val="00BF0C82"/>
    <w:rsid w:val="00BF0FED"/>
    <w:rsid w:val="00BF177D"/>
    <w:rsid w:val="00BF361D"/>
    <w:rsid w:val="00BF45BF"/>
    <w:rsid w:val="00BF6321"/>
    <w:rsid w:val="00BF6A57"/>
    <w:rsid w:val="00C015FD"/>
    <w:rsid w:val="00C03CA9"/>
    <w:rsid w:val="00C05337"/>
    <w:rsid w:val="00C05FC8"/>
    <w:rsid w:val="00C10785"/>
    <w:rsid w:val="00C13881"/>
    <w:rsid w:val="00C15F59"/>
    <w:rsid w:val="00C16176"/>
    <w:rsid w:val="00C264A9"/>
    <w:rsid w:val="00C26CC0"/>
    <w:rsid w:val="00C27A45"/>
    <w:rsid w:val="00C30550"/>
    <w:rsid w:val="00C319E8"/>
    <w:rsid w:val="00C32966"/>
    <w:rsid w:val="00C32D5C"/>
    <w:rsid w:val="00C36C5C"/>
    <w:rsid w:val="00C375D8"/>
    <w:rsid w:val="00C403B3"/>
    <w:rsid w:val="00C409C6"/>
    <w:rsid w:val="00C4116A"/>
    <w:rsid w:val="00C437BA"/>
    <w:rsid w:val="00C43A0A"/>
    <w:rsid w:val="00C43B79"/>
    <w:rsid w:val="00C4637F"/>
    <w:rsid w:val="00C50233"/>
    <w:rsid w:val="00C50603"/>
    <w:rsid w:val="00C507C7"/>
    <w:rsid w:val="00C50B74"/>
    <w:rsid w:val="00C50CD2"/>
    <w:rsid w:val="00C524B7"/>
    <w:rsid w:val="00C54DAD"/>
    <w:rsid w:val="00C565C9"/>
    <w:rsid w:val="00C61E29"/>
    <w:rsid w:val="00C61F17"/>
    <w:rsid w:val="00C70472"/>
    <w:rsid w:val="00C80A1A"/>
    <w:rsid w:val="00C832CA"/>
    <w:rsid w:val="00C83AFE"/>
    <w:rsid w:val="00C8467A"/>
    <w:rsid w:val="00C84C36"/>
    <w:rsid w:val="00C85CE2"/>
    <w:rsid w:val="00C8642C"/>
    <w:rsid w:val="00C909A8"/>
    <w:rsid w:val="00C91692"/>
    <w:rsid w:val="00C91A7F"/>
    <w:rsid w:val="00C93FBF"/>
    <w:rsid w:val="00C94F8D"/>
    <w:rsid w:val="00C9521B"/>
    <w:rsid w:val="00C966D4"/>
    <w:rsid w:val="00C9685B"/>
    <w:rsid w:val="00CA1F12"/>
    <w:rsid w:val="00CA2CEB"/>
    <w:rsid w:val="00CA6E5F"/>
    <w:rsid w:val="00CB0234"/>
    <w:rsid w:val="00CB21B2"/>
    <w:rsid w:val="00CC01E0"/>
    <w:rsid w:val="00CC0402"/>
    <w:rsid w:val="00CC1A0F"/>
    <w:rsid w:val="00CC424F"/>
    <w:rsid w:val="00CC5C8D"/>
    <w:rsid w:val="00CD3486"/>
    <w:rsid w:val="00CD4F36"/>
    <w:rsid w:val="00CE16ED"/>
    <w:rsid w:val="00CE4923"/>
    <w:rsid w:val="00CE4AAB"/>
    <w:rsid w:val="00CE4D37"/>
    <w:rsid w:val="00CE6BCB"/>
    <w:rsid w:val="00CF0BEC"/>
    <w:rsid w:val="00D012BC"/>
    <w:rsid w:val="00D02C33"/>
    <w:rsid w:val="00D02FD4"/>
    <w:rsid w:val="00D036E5"/>
    <w:rsid w:val="00D03C39"/>
    <w:rsid w:val="00D10E5A"/>
    <w:rsid w:val="00D16F09"/>
    <w:rsid w:val="00D20F3C"/>
    <w:rsid w:val="00D22C4A"/>
    <w:rsid w:val="00D22CC5"/>
    <w:rsid w:val="00D2705B"/>
    <w:rsid w:val="00D27CC1"/>
    <w:rsid w:val="00D41375"/>
    <w:rsid w:val="00D414A4"/>
    <w:rsid w:val="00D44BAC"/>
    <w:rsid w:val="00D4575F"/>
    <w:rsid w:val="00D53316"/>
    <w:rsid w:val="00D534E3"/>
    <w:rsid w:val="00D555F5"/>
    <w:rsid w:val="00D602EA"/>
    <w:rsid w:val="00D60318"/>
    <w:rsid w:val="00D61197"/>
    <w:rsid w:val="00D65193"/>
    <w:rsid w:val="00D6799C"/>
    <w:rsid w:val="00D70305"/>
    <w:rsid w:val="00D716A7"/>
    <w:rsid w:val="00D720C7"/>
    <w:rsid w:val="00D7333A"/>
    <w:rsid w:val="00D7472A"/>
    <w:rsid w:val="00D7487B"/>
    <w:rsid w:val="00D764D9"/>
    <w:rsid w:val="00D76F79"/>
    <w:rsid w:val="00D819EB"/>
    <w:rsid w:val="00D8654C"/>
    <w:rsid w:val="00D934C8"/>
    <w:rsid w:val="00D94931"/>
    <w:rsid w:val="00DA171A"/>
    <w:rsid w:val="00DA18DD"/>
    <w:rsid w:val="00DA4136"/>
    <w:rsid w:val="00DA5F92"/>
    <w:rsid w:val="00DB210F"/>
    <w:rsid w:val="00DB544E"/>
    <w:rsid w:val="00DB5BB3"/>
    <w:rsid w:val="00DB6AA9"/>
    <w:rsid w:val="00DB7207"/>
    <w:rsid w:val="00DB7B1A"/>
    <w:rsid w:val="00DC341B"/>
    <w:rsid w:val="00DC76B3"/>
    <w:rsid w:val="00DD126E"/>
    <w:rsid w:val="00DD1462"/>
    <w:rsid w:val="00DD45A3"/>
    <w:rsid w:val="00DD57F9"/>
    <w:rsid w:val="00DD66A9"/>
    <w:rsid w:val="00DD751C"/>
    <w:rsid w:val="00DD757E"/>
    <w:rsid w:val="00DE1146"/>
    <w:rsid w:val="00DE1C59"/>
    <w:rsid w:val="00DE2358"/>
    <w:rsid w:val="00DE3390"/>
    <w:rsid w:val="00DE3D12"/>
    <w:rsid w:val="00DE3F5A"/>
    <w:rsid w:val="00DF08F2"/>
    <w:rsid w:val="00DF17BB"/>
    <w:rsid w:val="00DF299A"/>
    <w:rsid w:val="00E0259C"/>
    <w:rsid w:val="00E031EC"/>
    <w:rsid w:val="00E03765"/>
    <w:rsid w:val="00E0481C"/>
    <w:rsid w:val="00E04E62"/>
    <w:rsid w:val="00E05AE3"/>
    <w:rsid w:val="00E06B7B"/>
    <w:rsid w:val="00E06B89"/>
    <w:rsid w:val="00E06F0F"/>
    <w:rsid w:val="00E1091B"/>
    <w:rsid w:val="00E10EBB"/>
    <w:rsid w:val="00E118A9"/>
    <w:rsid w:val="00E16ACC"/>
    <w:rsid w:val="00E22BC4"/>
    <w:rsid w:val="00E25A63"/>
    <w:rsid w:val="00E26816"/>
    <w:rsid w:val="00E27299"/>
    <w:rsid w:val="00E273BC"/>
    <w:rsid w:val="00E277F8"/>
    <w:rsid w:val="00E30787"/>
    <w:rsid w:val="00E31EA1"/>
    <w:rsid w:val="00E32C8E"/>
    <w:rsid w:val="00E3368B"/>
    <w:rsid w:val="00E35EC7"/>
    <w:rsid w:val="00E40CE4"/>
    <w:rsid w:val="00E46C4A"/>
    <w:rsid w:val="00E52F53"/>
    <w:rsid w:val="00E55C25"/>
    <w:rsid w:val="00E57D6F"/>
    <w:rsid w:val="00E62DD8"/>
    <w:rsid w:val="00E65504"/>
    <w:rsid w:val="00E66327"/>
    <w:rsid w:val="00E70AE2"/>
    <w:rsid w:val="00E733FA"/>
    <w:rsid w:val="00E77366"/>
    <w:rsid w:val="00E812AA"/>
    <w:rsid w:val="00E81E6B"/>
    <w:rsid w:val="00E863DF"/>
    <w:rsid w:val="00E93875"/>
    <w:rsid w:val="00E93D95"/>
    <w:rsid w:val="00E956DC"/>
    <w:rsid w:val="00E95C1C"/>
    <w:rsid w:val="00E95F70"/>
    <w:rsid w:val="00E963B7"/>
    <w:rsid w:val="00EA3AFA"/>
    <w:rsid w:val="00EB4D3B"/>
    <w:rsid w:val="00EB563E"/>
    <w:rsid w:val="00EC06BA"/>
    <w:rsid w:val="00EC0921"/>
    <w:rsid w:val="00EC1CA0"/>
    <w:rsid w:val="00EC224E"/>
    <w:rsid w:val="00ED3D45"/>
    <w:rsid w:val="00ED3F63"/>
    <w:rsid w:val="00ED4C1E"/>
    <w:rsid w:val="00ED64A9"/>
    <w:rsid w:val="00EE259E"/>
    <w:rsid w:val="00EE33F1"/>
    <w:rsid w:val="00EE4F96"/>
    <w:rsid w:val="00EE5003"/>
    <w:rsid w:val="00EE741D"/>
    <w:rsid w:val="00EF0027"/>
    <w:rsid w:val="00EF0D0E"/>
    <w:rsid w:val="00EF13AA"/>
    <w:rsid w:val="00EF2AC0"/>
    <w:rsid w:val="00F03F9E"/>
    <w:rsid w:val="00F04C37"/>
    <w:rsid w:val="00F053F9"/>
    <w:rsid w:val="00F06E7A"/>
    <w:rsid w:val="00F10297"/>
    <w:rsid w:val="00F10854"/>
    <w:rsid w:val="00F13F94"/>
    <w:rsid w:val="00F16BBF"/>
    <w:rsid w:val="00F16E31"/>
    <w:rsid w:val="00F2044D"/>
    <w:rsid w:val="00F21E7E"/>
    <w:rsid w:val="00F22B8D"/>
    <w:rsid w:val="00F24A0A"/>
    <w:rsid w:val="00F2646C"/>
    <w:rsid w:val="00F316A6"/>
    <w:rsid w:val="00F34946"/>
    <w:rsid w:val="00F36B05"/>
    <w:rsid w:val="00F4006A"/>
    <w:rsid w:val="00F40812"/>
    <w:rsid w:val="00F43892"/>
    <w:rsid w:val="00F47D0B"/>
    <w:rsid w:val="00F526AD"/>
    <w:rsid w:val="00F528FC"/>
    <w:rsid w:val="00F53004"/>
    <w:rsid w:val="00F53513"/>
    <w:rsid w:val="00F55280"/>
    <w:rsid w:val="00F5576F"/>
    <w:rsid w:val="00F56D4D"/>
    <w:rsid w:val="00F5788C"/>
    <w:rsid w:val="00F604DD"/>
    <w:rsid w:val="00F616D2"/>
    <w:rsid w:val="00F707E5"/>
    <w:rsid w:val="00F772A9"/>
    <w:rsid w:val="00F80DFD"/>
    <w:rsid w:val="00F855F9"/>
    <w:rsid w:val="00F8682B"/>
    <w:rsid w:val="00F8735B"/>
    <w:rsid w:val="00F91888"/>
    <w:rsid w:val="00F91F8C"/>
    <w:rsid w:val="00F945A6"/>
    <w:rsid w:val="00F94AD1"/>
    <w:rsid w:val="00F96DA7"/>
    <w:rsid w:val="00FA0945"/>
    <w:rsid w:val="00FA1DD1"/>
    <w:rsid w:val="00FA4760"/>
    <w:rsid w:val="00FA5989"/>
    <w:rsid w:val="00FA5FC9"/>
    <w:rsid w:val="00FB1CCF"/>
    <w:rsid w:val="00FB2841"/>
    <w:rsid w:val="00FB3D01"/>
    <w:rsid w:val="00FB55F6"/>
    <w:rsid w:val="00FB729E"/>
    <w:rsid w:val="00FC2555"/>
    <w:rsid w:val="00FC47CE"/>
    <w:rsid w:val="00FC7674"/>
    <w:rsid w:val="00FC795D"/>
    <w:rsid w:val="00FD2CB9"/>
    <w:rsid w:val="00FD3C82"/>
    <w:rsid w:val="00FD423A"/>
    <w:rsid w:val="00FD4833"/>
    <w:rsid w:val="00FD6782"/>
    <w:rsid w:val="00FE0BA5"/>
    <w:rsid w:val="00FE32B9"/>
    <w:rsid w:val="00FE3B16"/>
    <w:rsid w:val="00FE4A9D"/>
    <w:rsid w:val="00FE68E9"/>
    <w:rsid w:val="00FF217B"/>
    <w:rsid w:val="00FF32AB"/>
    <w:rsid w:val="00FF439D"/>
    <w:rsid w:val="00FF5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BA5"/>
    <w:pPr>
      <w:spacing w:after="0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E0BA5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FB729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A6CF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6CFB"/>
    <w:rPr>
      <w:rFonts w:ascii="Tahoma" w:eastAsia="Calibri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A82D04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BA5"/>
    <w:pPr>
      <w:spacing w:after="0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E0BA5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FB729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A6CF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6CFB"/>
    <w:rPr>
      <w:rFonts w:ascii="Tahoma" w:eastAsia="Calibri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A82D04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620</TotalTime>
  <Pages>2</Pages>
  <Words>455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alsu75</cp:lastModifiedBy>
  <cp:revision>49</cp:revision>
  <cp:lastPrinted>2018-11-20T13:33:00Z</cp:lastPrinted>
  <dcterms:created xsi:type="dcterms:W3CDTF">2012-12-11T12:03:00Z</dcterms:created>
  <dcterms:modified xsi:type="dcterms:W3CDTF">2020-12-18T05:44:00Z</dcterms:modified>
</cp:coreProperties>
</file>