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333691" w:rsidRPr="00333691" w:rsidTr="00333691">
        <w:trPr>
          <w:trHeight w:val="405"/>
        </w:trPr>
        <w:tc>
          <w:tcPr>
            <w:tcW w:w="300" w:type="dxa"/>
            <w:vMerge w:val="restart"/>
            <w:hideMark/>
          </w:tcPr>
          <w:p w:rsidR="00333691" w:rsidRPr="00333691" w:rsidRDefault="00333691" w:rsidP="00333691">
            <w:r w:rsidRPr="00333691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333691" w:rsidRPr="00333691" w:rsidRDefault="00333691" w:rsidP="00333691">
            <w:r w:rsidRPr="00333691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333691" w:rsidRPr="00333691" w:rsidRDefault="00333691" w:rsidP="00333691">
            <w:r w:rsidRPr="00333691">
              <w:t xml:space="preserve">Пищевые </w:t>
            </w:r>
            <w:proofErr w:type="spellStart"/>
            <w:r w:rsidRPr="00333691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333691" w:rsidRPr="00333691" w:rsidRDefault="00333691" w:rsidP="00333691">
            <w:r w:rsidRPr="00333691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333691" w:rsidRPr="00333691" w:rsidRDefault="00333691" w:rsidP="00333691">
            <w:r w:rsidRPr="00333691">
              <w:t>№ рецептуры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2180" w:type="dxa"/>
            <w:vMerge/>
            <w:hideMark/>
          </w:tcPr>
          <w:p w:rsidR="00333691" w:rsidRPr="00333691" w:rsidRDefault="00333691"/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Белки, г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proofErr w:type="spellStart"/>
            <w:proofErr w:type="gramStart"/>
            <w:r w:rsidRPr="00333691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proofErr w:type="spellStart"/>
            <w:proofErr w:type="gramStart"/>
            <w:r w:rsidRPr="00333691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333691" w:rsidRPr="00333691" w:rsidRDefault="00333691"/>
        </w:tc>
        <w:tc>
          <w:tcPr>
            <w:tcW w:w="7540" w:type="dxa"/>
            <w:vMerge/>
            <w:hideMark/>
          </w:tcPr>
          <w:p w:rsidR="00333691" w:rsidRPr="00333691" w:rsidRDefault="00333691"/>
        </w:tc>
      </w:tr>
      <w:tr w:rsidR="00333691" w:rsidRPr="00333691" w:rsidTr="00333691">
        <w:trPr>
          <w:trHeight w:val="499"/>
        </w:trPr>
        <w:tc>
          <w:tcPr>
            <w:tcW w:w="21000" w:type="dxa"/>
            <w:gridSpan w:val="8"/>
            <w:hideMark/>
          </w:tcPr>
          <w:p w:rsidR="00333691" w:rsidRPr="00333691" w:rsidRDefault="00333691">
            <w:pPr>
              <w:rPr>
                <w:b/>
                <w:bCs/>
              </w:rPr>
            </w:pPr>
            <w:r w:rsidRPr="00333691">
              <w:rPr>
                <w:b/>
                <w:bCs/>
              </w:rPr>
              <w:t>День 17</w:t>
            </w:r>
            <w:r>
              <w:rPr>
                <w:b/>
                <w:bCs/>
              </w:rPr>
              <w:t xml:space="preserve"> от 1.5 до3 лет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 xml:space="preserve">Завтрак </w:t>
            </w:r>
          </w:p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 xml:space="preserve">Каша овсяная молочная 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150/4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5,8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7,2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24,3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185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179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>Батон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30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3,2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15,3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79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1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0,1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4,6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18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258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334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9,10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7,52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44,20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282,00</w:t>
            </w:r>
          </w:p>
        </w:tc>
        <w:tc>
          <w:tcPr>
            <w:tcW w:w="75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II завтрак</w:t>
            </w:r>
          </w:p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1,08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0,50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11,60</w:t>
            </w:r>
          </w:p>
        </w:tc>
        <w:tc>
          <w:tcPr>
            <w:tcW w:w="2380" w:type="dxa"/>
            <w:hideMark/>
          </w:tcPr>
          <w:p w:rsidR="00333691" w:rsidRPr="00333691" w:rsidRDefault="00333691" w:rsidP="00333691">
            <w:r w:rsidRPr="00333691">
              <w:t>55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1,08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0,50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11,60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55</w:t>
            </w:r>
          </w:p>
        </w:tc>
        <w:tc>
          <w:tcPr>
            <w:tcW w:w="75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Обед</w:t>
            </w:r>
          </w:p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>Огурцы свежие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40</w:t>
            </w:r>
          </w:p>
        </w:tc>
        <w:tc>
          <w:tcPr>
            <w:tcW w:w="4980" w:type="dxa"/>
            <w:hideMark/>
          </w:tcPr>
          <w:p w:rsidR="00333691" w:rsidRPr="00333691" w:rsidRDefault="00333691" w:rsidP="00333691">
            <w:r w:rsidRPr="00333691">
              <w:t>0,4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0,06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1,14</w:t>
            </w:r>
          </w:p>
        </w:tc>
        <w:tc>
          <w:tcPr>
            <w:tcW w:w="2380" w:type="dxa"/>
            <w:hideMark/>
          </w:tcPr>
          <w:p w:rsidR="00333691" w:rsidRPr="00333691" w:rsidRDefault="00333691" w:rsidP="00333691">
            <w:r w:rsidRPr="00333691">
              <w:t>7,2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7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>Суп картофельный с клецками на к/б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1,2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8,7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56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58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>Суфле из кур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50/5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7,1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2,5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147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129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 xml:space="preserve">Пюре из овощей 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120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3,09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7,8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7,7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114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347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Могильный М.П. 2016г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40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1,5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13,5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66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 xml:space="preserve">Кисель плодово- ягодный 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0,0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15,0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57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274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555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13,29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21,96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48,54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447</w:t>
            </w:r>
          </w:p>
        </w:tc>
        <w:tc>
          <w:tcPr>
            <w:tcW w:w="75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 xml:space="preserve">Полдник </w:t>
            </w:r>
          </w:p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>Йогурт питьевой 2,5 %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160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4,5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0,07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5,8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42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253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160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4,5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0,07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5,8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42</w:t>
            </w:r>
          </w:p>
        </w:tc>
        <w:tc>
          <w:tcPr>
            <w:tcW w:w="75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Ужин</w:t>
            </w:r>
          </w:p>
        </w:tc>
        <w:tc>
          <w:tcPr>
            <w:tcW w:w="300" w:type="dxa"/>
            <w:hideMark/>
          </w:tcPr>
          <w:p w:rsidR="00333691" w:rsidRPr="00333691" w:rsidRDefault="00333691">
            <w:proofErr w:type="gramStart"/>
            <w:r w:rsidRPr="00333691">
              <w:t>Сырники  из</w:t>
            </w:r>
            <w:proofErr w:type="gramEnd"/>
            <w:r w:rsidRPr="00333691">
              <w:t xml:space="preserve"> творога с джемом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120/10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20,6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13,0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32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329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209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>Какао с молоком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2,4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2,3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10,2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69</w:t>
            </w:r>
          </w:p>
        </w:tc>
        <w:tc>
          <w:tcPr>
            <w:tcW w:w="7540" w:type="dxa"/>
            <w:hideMark/>
          </w:tcPr>
          <w:p w:rsidR="00333691" w:rsidRPr="00333691" w:rsidRDefault="00333691">
            <w:r w:rsidRPr="00333691">
              <w:t xml:space="preserve">ТК № 264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hideMark/>
          </w:tcPr>
          <w:p w:rsidR="00333691" w:rsidRPr="00333691" w:rsidRDefault="00333691">
            <w:r w:rsidRPr="00333691">
              <w:t>Фрукт (банан)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120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1,8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0,6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25,2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115</w:t>
            </w:r>
          </w:p>
        </w:tc>
        <w:tc>
          <w:tcPr>
            <w:tcW w:w="75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300" w:type="dxa"/>
            <w:noWrap/>
            <w:hideMark/>
          </w:tcPr>
          <w:p w:rsidR="00333691" w:rsidRPr="00333691" w:rsidRDefault="00333691">
            <w:r w:rsidRPr="00333691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400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24,80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15,90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67,40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513</w:t>
            </w:r>
          </w:p>
        </w:tc>
        <w:tc>
          <w:tcPr>
            <w:tcW w:w="75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333691" w:rsidRPr="00333691" w:rsidRDefault="00333691" w:rsidP="00333691">
            <w:pPr>
              <w:rPr>
                <w:b/>
                <w:bCs/>
              </w:rPr>
            </w:pPr>
            <w:r w:rsidRPr="00333691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333691" w:rsidRPr="00333691" w:rsidRDefault="00333691" w:rsidP="00333691">
            <w:r w:rsidRPr="00333691">
              <w:t>1599</w:t>
            </w:r>
          </w:p>
        </w:tc>
        <w:tc>
          <w:tcPr>
            <w:tcW w:w="4980" w:type="dxa"/>
            <w:noWrap/>
            <w:hideMark/>
          </w:tcPr>
          <w:p w:rsidR="00333691" w:rsidRPr="00333691" w:rsidRDefault="00333691" w:rsidP="00333691">
            <w:r w:rsidRPr="00333691">
              <w:t>52,77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45,95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177,54</w:t>
            </w:r>
          </w:p>
        </w:tc>
        <w:tc>
          <w:tcPr>
            <w:tcW w:w="2380" w:type="dxa"/>
            <w:noWrap/>
            <w:hideMark/>
          </w:tcPr>
          <w:p w:rsidR="00333691" w:rsidRPr="00333691" w:rsidRDefault="00333691" w:rsidP="00333691">
            <w:r w:rsidRPr="00333691">
              <w:t>1339</w:t>
            </w:r>
          </w:p>
        </w:tc>
        <w:tc>
          <w:tcPr>
            <w:tcW w:w="75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333691" w:rsidRPr="00333691" w:rsidTr="00333691">
        <w:trPr>
          <w:trHeight w:val="405"/>
        </w:trPr>
        <w:tc>
          <w:tcPr>
            <w:tcW w:w="300" w:type="dxa"/>
            <w:vMerge w:val="restart"/>
            <w:hideMark/>
          </w:tcPr>
          <w:p w:rsidR="00333691" w:rsidRPr="00333691" w:rsidRDefault="00333691" w:rsidP="00333691">
            <w:r w:rsidRPr="00333691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333691" w:rsidRPr="00333691" w:rsidRDefault="00333691" w:rsidP="00333691">
            <w:r w:rsidRPr="00333691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333691" w:rsidRPr="00333691" w:rsidRDefault="00333691" w:rsidP="00333691">
            <w:r w:rsidRPr="00333691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333691" w:rsidRPr="00333691" w:rsidRDefault="00333691" w:rsidP="00333691">
            <w:r w:rsidRPr="00333691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333691" w:rsidRPr="00333691" w:rsidRDefault="00333691" w:rsidP="00333691">
            <w:r w:rsidRPr="00333691">
              <w:t>№ рецептуры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vMerge/>
            <w:hideMark/>
          </w:tcPr>
          <w:p w:rsidR="00333691" w:rsidRPr="00333691" w:rsidRDefault="00333691"/>
        </w:tc>
        <w:tc>
          <w:tcPr>
            <w:tcW w:w="1840" w:type="dxa"/>
            <w:vMerge/>
            <w:hideMark/>
          </w:tcPr>
          <w:p w:rsidR="00333691" w:rsidRPr="00333691" w:rsidRDefault="00333691"/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Белки, г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proofErr w:type="spellStart"/>
            <w:proofErr w:type="gramStart"/>
            <w:r w:rsidRPr="00333691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proofErr w:type="spellStart"/>
            <w:proofErr w:type="gramStart"/>
            <w:r w:rsidRPr="00333691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333691" w:rsidRPr="00333691" w:rsidRDefault="00333691"/>
        </w:tc>
        <w:tc>
          <w:tcPr>
            <w:tcW w:w="7840" w:type="dxa"/>
            <w:vMerge/>
            <w:hideMark/>
          </w:tcPr>
          <w:p w:rsidR="00333691" w:rsidRPr="00333691" w:rsidRDefault="00333691"/>
        </w:tc>
      </w:tr>
      <w:tr w:rsidR="00333691" w:rsidRPr="00333691" w:rsidTr="00333691">
        <w:trPr>
          <w:trHeight w:val="499"/>
        </w:trPr>
        <w:tc>
          <w:tcPr>
            <w:tcW w:w="27720" w:type="dxa"/>
            <w:gridSpan w:val="8"/>
            <w:hideMark/>
          </w:tcPr>
          <w:p w:rsidR="00333691" w:rsidRPr="00333691" w:rsidRDefault="00333691">
            <w:pPr>
              <w:rPr>
                <w:b/>
                <w:bCs/>
              </w:rPr>
            </w:pPr>
            <w:r w:rsidRPr="00333691">
              <w:rPr>
                <w:b/>
                <w:bCs/>
              </w:rPr>
              <w:t>День 17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 xml:space="preserve">Завтрак 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 xml:space="preserve">Каша овсяная молочная 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200/5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7,7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9,6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32,4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247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179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Батон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30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3,2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15,3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79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1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180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0,1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0,03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8,2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22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258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415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11,00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9,93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55,90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348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II завтрак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0,75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0,30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15,15</w:t>
            </w:r>
          </w:p>
        </w:tc>
        <w:tc>
          <w:tcPr>
            <w:tcW w:w="2320" w:type="dxa"/>
            <w:hideMark/>
          </w:tcPr>
          <w:p w:rsidR="00333691" w:rsidRPr="00333691" w:rsidRDefault="00333691" w:rsidP="00333691">
            <w:r w:rsidRPr="00333691">
              <w:t>69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0,75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0,30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15,15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69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lastRenderedPageBreak/>
              <w:t>Обед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60</w:t>
            </w:r>
          </w:p>
        </w:tc>
        <w:tc>
          <w:tcPr>
            <w:tcW w:w="5160" w:type="dxa"/>
            <w:hideMark/>
          </w:tcPr>
          <w:p w:rsidR="00333691" w:rsidRPr="00333691" w:rsidRDefault="00333691" w:rsidP="00333691">
            <w:r w:rsidRPr="00333691">
              <w:t>0,6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0,09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1,71</w:t>
            </w:r>
          </w:p>
        </w:tc>
        <w:tc>
          <w:tcPr>
            <w:tcW w:w="2320" w:type="dxa"/>
            <w:hideMark/>
          </w:tcPr>
          <w:p w:rsidR="00333691" w:rsidRPr="00333691" w:rsidRDefault="00333691" w:rsidP="00333691">
            <w:r w:rsidRPr="00333691">
              <w:t>11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7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Суп картофельный с клецками на к/б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180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1,5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10,35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133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58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Суфле из кур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70/7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16,9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3,5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206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129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 xml:space="preserve">Пюре из овощей 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130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3,8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9,7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126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347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Могильный М.П. 2016г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50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4,1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0,8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37,5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131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 xml:space="preserve">Кисель плодово- ягодный 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180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0,0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18,0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68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274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677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20,00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27,99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80,76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675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 xml:space="preserve">Полдник 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175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4,9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0,08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6,4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44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253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175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4,90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6,40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44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Ужин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proofErr w:type="gramStart"/>
            <w:r w:rsidRPr="00333691">
              <w:t>Сырники  из</w:t>
            </w:r>
            <w:proofErr w:type="gramEnd"/>
            <w:r w:rsidRPr="00333691">
              <w:t xml:space="preserve"> творога с джемом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150/10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25,8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16,3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40,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411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209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180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2,88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2,79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12,1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84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264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Фрукт (банан)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120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0,6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25,2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115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460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30,48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19,69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77,30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610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333691" w:rsidRPr="00333691" w:rsidRDefault="00333691" w:rsidP="00333691">
            <w:pPr>
              <w:rPr>
                <w:b/>
                <w:bCs/>
              </w:rPr>
            </w:pPr>
            <w:r w:rsidRPr="00333691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1877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67,13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57,99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235,51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1746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</w:tbl>
    <w:p w:rsidR="00333691" w:rsidRDefault="0033369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333691" w:rsidRPr="00333691" w:rsidTr="00333691">
        <w:trPr>
          <w:trHeight w:val="405"/>
        </w:trPr>
        <w:tc>
          <w:tcPr>
            <w:tcW w:w="300" w:type="dxa"/>
            <w:vMerge w:val="restart"/>
            <w:hideMark/>
          </w:tcPr>
          <w:p w:rsidR="00333691" w:rsidRPr="00333691" w:rsidRDefault="00333691" w:rsidP="00333691">
            <w:r w:rsidRPr="00333691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333691" w:rsidRPr="00333691" w:rsidRDefault="00333691" w:rsidP="00333691">
            <w:r w:rsidRPr="00333691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333691" w:rsidRPr="00333691" w:rsidRDefault="00333691" w:rsidP="00333691">
            <w:r w:rsidRPr="00333691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333691" w:rsidRPr="00333691" w:rsidRDefault="00333691" w:rsidP="00333691">
            <w:r w:rsidRPr="00333691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333691" w:rsidRPr="00333691" w:rsidRDefault="00333691" w:rsidP="00333691">
            <w:r w:rsidRPr="00333691">
              <w:t>№ рецептуры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vMerge/>
            <w:hideMark/>
          </w:tcPr>
          <w:p w:rsidR="00333691" w:rsidRPr="00333691" w:rsidRDefault="00333691"/>
        </w:tc>
        <w:tc>
          <w:tcPr>
            <w:tcW w:w="1840" w:type="dxa"/>
            <w:vMerge/>
            <w:hideMark/>
          </w:tcPr>
          <w:p w:rsidR="00333691" w:rsidRPr="00333691" w:rsidRDefault="00333691"/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Белки, г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proofErr w:type="spellStart"/>
            <w:proofErr w:type="gramStart"/>
            <w:r w:rsidRPr="00333691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proofErr w:type="spellStart"/>
            <w:proofErr w:type="gramStart"/>
            <w:r w:rsidRPr="00333691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333691" w:rsidRPr="00333691" w:rsidRDefault="00333691"/>
        </w:tc>
        <w:tc>
          <w:tcPr>
            <w:tcW w:w="7840" w:type="dxa"/>
            <w:vMerge/>
            <w:hideMark/>
          </w:tcPr>
          <w:p w:rsidR="00333691" w:rsidRPr="00333691" w:rsidRDefault="00333691"/>
        </w:tc>
      </w:tr>
      <w:tr w:rsidR="00333691" w:rsidRPr="00333691" w:rsidTr="00333691">
        <w:trPr>
          <w:trHeight w:val="405"/>
        </w:trPr>
        <w:tc>
          <w:tcPr>
            <w:tcW w:w="27720" w:type="dxa"/>
            <w:gridSpan w:val="8"/>
            <w:hideMark/>
          </w:tcPr>
          <w:p w:rsidR="00333691" w:rsidRPr="00333691" w:rsidRDefault="00333691">
            <w:pPr>
              <w:rPr>
                <w:b/>
                <w:bCs/>
              </w:rPr>
            </w:pPr>
            <w:r w:rsidRPr="00333691">
              <w:rPr>
                <w:b/>
                <w:bCs/>
              </w:rPr>
              <w:t>День 17</w:t>
            </w:r>
            <w:r>
              <w:rPr>
                <w:b/>
                <w:bCs/>
              </w:rPr>
              <w:t xml:space="preserve"> от 7 до 11лет</w:t>
            </w:r>
            <w:bookmarkStart w:id="0" w:name="_GoBack"/>
            <w:bookmarkEnd w:id="0"/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 xml:space="preserve">Завтрак 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 xml:space="preserve">Каша овсяная молочная 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200/5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7,7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9,6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32,4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247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179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6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Батон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50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3,2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15,3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79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1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0,10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0,03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9,10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24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258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455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11,00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9,93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56,80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350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II завтрак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1,44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0,67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15,43</w:t>
            </w:r>
          </w:p>
        </w:tc>
        <w:tc>
          <w:tcPr>
            <w:tcW w:w="2320" w:type="dxa"/>
            <w:hideMark/>
          </w:tcPr>
          <w:p w:rsidR="00333691" w:rsidRPr="00333691" w:rsidRDefault="00333691" w:rsidP="00333691">
            <w:r w:rsidRPr="00333691">
              <w:t>112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253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Могильный М.П..2016г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1,44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0,67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15,43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112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Обед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Огурцы свежие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60</w:t>
            </w:r>
          </w:p>
        </w:tc>
        <w:tc>
          <w:tcPr>
            <w:tcW w:w="5160" w:type="dxa"/>
            <w:hideMark/>
          </w:tcPr>
          <w:p w:rsidR="00333691" w:rsidRPr="00333691" w:rsidRDefault="00333691" w:rsidP="00333691">
            <w:r w:rsidRPr="00333691">
              <w:t>0,6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0,09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1,71</w:t>
            </w:r>
          </w:p>
        </w:tc>
        <w:tc>
          <w:tcPr>
            <w:tcW w:w="2320" w:type="dxa"/>
            <w:hideMark/>
          </w:tcPr>
          <w:p w:rsidR="00333691" w:rsidRPr="00333691" w:rsidRDefault="00333691" w:rsidP="00333691">
            <w:r w:rsidRPr="00333691">
              <w:t>11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7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Суп картофельный с клецками на к/б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250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1,88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2,6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12,7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83,3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58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Суфле из кур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90/7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12,8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21,7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4,5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265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129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 xml:space="preserve">Пюре из овощей 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150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4,4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9,2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11,2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145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347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Могильный М.П. 2016г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50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4,1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0,8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37,5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131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 xml:space="preserve">Кисель плодово- ягодный 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0,0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15,00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57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274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807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23,78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34,39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82,61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692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 xml:space="preserve">Полдник 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5,6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0,09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7,3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50,28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253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5,60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0,09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7,30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50,28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333691" w:rsidRPr="00333691" w:rsidRDefault="00333691" w:rsidP="00333691">
            <w:r w:rsidRPr="00333691">
              <w:t>Ужин</w:t>
            </w:r>
          </w:p>
        </w:tc>
        <w:tc>
          <w:tcPr>
            <w:tcW w:w="6940" w:type="dxa"/>
            <w:hideMark/>
          </w:tcPr>
          <w:p w:rsidR="00333691" w:rsidRPr="00333691" w:rsidRDefault="00333691">
            <w:proofErr w:type="gramStart"/>
            <w:r w:rsidRPr="00333691">
              <w:t>Сырники  из</w:t>
            </w:r>
            <w:proofErr w:type="gramEnd"/>
            <w:r w:rsidRPr="00333691">
              <w:t xml:space="preserve"> творога с джемом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150/10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25,8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16,3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40,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411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209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Какао с молоком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3,2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3,1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13,5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93</w:t>
            </w:r>
          </w:p>
        </w:tc>
        <w:tc>
          <w:tcPr>
            <w:tcW w:w="7840" w:type="dxa"/>
            <w:hideMark/>
          </w:tcPr>
          <w:p w:rsidR="00333691" w:rsidRPr="00333691" w:rsidRDefault="00333691">
            <w:r w:rsidRPr="00333691">
              <w:t xml:space="preserve">ТК № 264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hideMark/>
          </w:tcPr>
          <w:p w:rsidR="00333691" w:rsidRPr="00333691" w:rsidRDefault="00333691">
            <w:r w:rsidRPr="00333691">
              <w:t>Фрукт (банан)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200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0,3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20,2</w:t>
            </w:r>
          </w:p>
        </w:tc>
        <w:tc>
          <w:tcPr>
            <w:tcW w:w="1660" w:type="dxa"/>
            <w:hideMark/>
          </w:tcPr>
          <w:p w:rsidR="00333691" w:rsidRPr="00333691" w:rsidRDefault="00333691" w:rsidP="00333691">
            <w:r w:rsidRPr="00333691">
              <w:t>2,6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89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 xml:space="preserve">ТК № 260 </w:t>
            </w:r>
            <w:proofErr w:type="gramStart"/>
            <w:r w:rsidRPr="00333691">
              <w:t>сборник  рецептур</w:t>
            </w:r>
            <w:proofErr w:type="gramEnd"/>
            <w:r w:rsidRPr="00333691">
              <w:t xml:space="preserve"> </w:t>
            </w:r>
            <w:proofErr w:type="spellStart"/>
            <w:r w:rsidRPr="00333691">
              <w:t>Поляковский</w:t>
            </w:r>
            <w:proofErr w:type="spellEnd"/>
            <w:r w:rsidRPr="00333691">
              <w:t xml:space="preserve"> Ю.И.2011г</w:t>
            </w:r>
          </w:p>
        </w:tc>
      </w:tr>
      <w:tr w:rsidR="00333691" w:rsidRPr="00333691" w:rsidTr="00333691">
        <w:trPr>
          <w:trHeight w:val="405"/>
        </w:trPr>
        <w:tc>
          <w:tcPr>
            <w:tcW w:w="300" w:type="dxa"/>
            <w:vMerge/>
            <w:hideMark/>
          </w:tcPr>
          <w:p w:rsidR="00333691" w:rsidRPr="00333691" w:rsidRDefault="00333691"/>
        </w:tc>
        <w:tc>
          <w:tcPr>
            <w:tcW w:w="6940" w:type="dxa"/>
            <w:noWrap/>
            <w:hideMark/>
          </w:tcPr>
          <w:p w:rsidR="00333691" w:rsidRPr="00333691" w:rsidRDefault="00333691">
            <w:r w:rsidRPr="00333691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560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29,30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39,60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56,10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593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  <w:tr w:rsidR="00333691" w:rsidRPr="00333691" w:rsidTr="00333691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333691" w:rsidRPr="00333691" w:rsidRDefault="00333691" w:rsidP="00333691">
            <w:pPr>
              <w:rPr>
                <w:b/>
                <w:bCs/>
              </w:rPr>
            </w:pPr>
            <w:r w:rsidRPr="00333691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333691" w:rsidRPr="00333691" w:rsidRDefault="00333691" w:rsidP="00333691">
            <w:r w:rsidRPr="00333691">
              <w:t>2222</w:t>
            </w:r>
          </w:p>
        </w:tc>
        <w:tc>
          <w:tcPr>
            <w:tcW w:w="5160" w:type="dxa"/>
            <w:noWrap/>
            <w:hideMark/>
          </w:tcPr>
          <w:p w:rsidR="00333691" w:rsidRPr="00333691" w:rsidRDefault="00333691" w:rsidP="00333691">
            <w:r w:rsidRPr="00333691">
              <w:t>71,12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84,68</w:t>
            </w:r>
          </w:p>
        </w:tc>
        <w:tc>
          <w:tcPr>
            <w:tcW w:w="1660" w:type="dxa"/>
            <w:noWrap/>
            <w:hideMark/>
          </w:tcPr>
          <w:p w:rsidR="00333691" w:rsidRPr="00333691" w:rsidRDefault="00333691" w:rsidP="00333691">
            <w:r w:rsidRPr="00333691">
              <w:t>218,24</w:t>
            </w:r>
          </w:p>
        </w:tc>
        <w:tc>
          <w:tcPr>
            <w:tcW w:w="2320" w:type="dxa"/>
            <w:noWrap/>
            <w:hideMark/>
          </w:tcPr>
          <w:p w:rsidR="00333691" w:rsidRPr="00333691" w:rsidRDefault="00333691" w:rsidP="00333691">
            <w:r w:rsidRPr="00333691">
              <w:t>1798</w:t>
            </w:r>
          </w:p>
        </w:tc>
        <w:tc>
          <w:tcPr>
            <w:tcW w:w="7840" w:type="dxa"/>
            <w:noWrap/>
            <w:hideMark/>
          </w:tcPr>
          <w:p w:rsidR="00333691" w:rsidRPr="00333691" w:rsidRDefault="00333691">
            <w:r w:rsidRPr="00333691">
              <w:t> </w:t>
            </w:r>
          </w:p>
        </w:tc>
      </w:tr>
    </w:tbl>
    <w:p w:rsidR="00333691" w:rsidRDefault="00333691"/>
    <w:p w:rsidR="00333691" w:rsidRDefault="00333691"/>
    <w:sectPr w:rsidR="00333691" w:rsidSect="0033369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E0563"/>
    <w:rsid w:val="00333691"/>
    <w:rsid w:val="003B29D7"/>
    <w:rsid w:val="004C6343"/>
    <w:rsid w:val="00561257"/>
    <w:rsid w:val="00812FB7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75F5CA-C131-40DB-BA25-E7F869D73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9D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C63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1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2024-10-21T07:30:00Z</dcterms:created>
  <dcterms:modified xsi:type="dcterms:W3CDTF">2026-03-05T08:28:00Z</dcterms:modified>
</cp:coreProperties>
</file>