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0B" w:rsidRDefault="00396AF0" w:rsidP="00FF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F47">
        <w:rPr>
          <w:rFonts w:ascii="Times New Roman" w:hAnsi="Times New Roman"/>
          <w:b/>
          <w:sz w:val="28"/>
          <w:szCs w:val="28"/>
          <w:u w:val="single"/>
        </w:rPr>
        <w:t xml:space="preserve">Аннотация к рабочей программе по </w:t>
      </w:r>
      <w:r w:rsidR="00FF206C" w:rsidRPr="00732F47">
        <w:rPr>
          <w:rFonts w:ascii="Times New Roman" w:hAnsi="Times New Roman"/>
          <w:b/>
          <w:sz w:val="28"/>
          <w:szCs w:val="28"/>
          <w:u w:val="single"/>
        </w:rPr>
        <w:t>и</w:t>
      </w:r>
      <w:r w:rsidRPr="00732F47">
        <w:rPr>
          <w:rFonts w:ascii="Times New Roman" w:hAnsi="Times New Roman"/>
          <w:b/>
          <w:sz w:val="28"/>
          <w:szCs w:val="28"/>
          <w:u w:val="single"/>
        </w:rPr>
        <w:t>зобразительному искусству</w:t>
      </w:r>
    </w:p>
    <w:p w:rsidR="00396AF0" w:rsidRPr="00732F47" w:rsidRDefault="00396AF0" w:rsidP="00FF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F47">
        <w:rPr>
          <w:rFonts w:ascii="Times New Roman" w:hAnsi="Times New Roman"/>
          <w:b/>
          <w:sz w:val="28"/>
          <w:szCs w:val="28"/>
          <w:u w:val="single"/>
        </w:rPr>
        <w:t xml:space="preserve"> 5-7 класс</w:t>
      </w:r>
    </w:p>
    <w:p w:rsidR="00396AF0" w:rsidRPr="00FF206C" w:rsidRDefault="00396AF0" w:rsidP="00FF206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396AF0" w:rsidRPr="00732F47" w:rsidRDefault="00396AF0" w:rsidP="00F625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Рабочая программа учебного  предметаИзобразительное искусство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336" w:type="dxa"/>
          </w:tcPr>
          <w:p w:rsidR="00396AF0" w:rsidRPr="00732F47" w:rsidRDefault="00396AF0" w:rsidP="00DD6E3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ШМО учителей ИЗО,</w:t>
            </w:r>
            <w:r w:rsidR="00FF206C" w:rsidRPr="00732F47">
              <w:rPr>
                <w:rFonts w:ascii="Times New Roman" w:hAnsi="Times New Roman"/>
                <w:sz w:val="24"/>
                <w:szCs w:val="24"/>
              </w:rPr>
              <w:t>т</w:t>
            </w:r>
            <w:r w:rsidR="00DD6E37">
              <w:rPr>
                <w:rFonts w:ascii="Times New Roman" w:hAnsi="Times New Roman"/>
                <w:sz w:val="24"/>
                <w:szCs w:val="24"/>
              </w:rPr>
              <w:t>ехнологии, музыка</w:t>
            </w:r>
            <w:bookmarkStart w:id="0" w:name="_GoBack"/>
            <w:bookmarkEnd w:id="0"/>
            <w:r w:rsidRPr="00732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Адресность программы</w:t>
            </w: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96AF0" w:rsidRPr="00732F47" w:rsidRDefault="00396AF0" w:rsidP="00FF2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основное общее образование, 5-7 классы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732F47" w:rsidRPr="00732F47" w:rsidRDefault="00732F47" w:rsidP="00732F47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 xml:space="preserve">«Изобразительное  искусство » </w:t>
            </w:r>
            <w:proofErr w:type="spellStart"/>
            <w:r w:rsidRPr="00732F47">
              <w:rPr>
                <w:rFonts w:ascii="Times New Roman" w:eastAsia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732F47">
              <w:rPr>
                <w:rFonts w:ascii="Times New Roman" w:eastAsia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732F47">
              <w:rPr>
                <w:rFonts w:ascii="Times New Roman" w:eastAsia="Times New Roman" w:hAnsi="Times New Roman"/>
                <w:sz w:val="24"/>
                <w:szCs w:val="24"/>
              </w:rPr>
              <w:t>Медкова</w:t>
            </w:r>
            <w:proofErr w:type="spellEnd"/>
            <w:r w:rsidRPr="00732F47">
              <w:rPr>
                <w:rFonts w:ascii="Times New Roman" w:eastAsia="Times New Roman" w:hAnsi="Times New Roman"/>
                <w:sz w:val="24"/>
                <w:szCs w:val="24"/>
              </w:rPr>
              <w:t xml:space="preserve"> Е.С., Савенкова Л.Г. Изобразительное искусство. М: </w:t>
            </w:r>
            <w:proofErr w:type="spellStart"/>
            <w:r w:rsidRPr="00732F47"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732F47"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программы</w:t>
            </w: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96AF0" w:rsidRPr="00732F47" w:rsidRDefault="00396AF0" w:rsidP="00AB5F43">
            <w:pPr>
              <w:pStyle w:val="a5"/>
              <w:spacing w:line="240" w:lineRule="auto"/>
              <w:ind w:right="-13" w:firstLine="17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2F47">
              <w:rPr>
                <w:rFonts w:cs="Times New Roman"/>
                <w:sz w:val="24"/>
                <w:szCs w:val="24"/>
              </w:rPr>
              <w:t xml:space="preserve">Примерная программа по учебному предмету «Изобразительное искусство», с учетом авторской программы, </w:t>
            </w:r>
            <w:r w:rsidR="00AB5F43" w:rsidRPr="00732F47">
              <w:rPr>
                <w:sz w:val="24"/>
                <w:szCs w:val="24"/>
              </w:rPr>
              <w:t xml:space="preserve">УМК  «Изобразительное  искусство » </w:t>
            </w:r>
            <w:proofErr w:type="spellStart"/>
            <w:r w:rsidR="00AB5F43" w:rsidRPr="00732F47">
              <w:rPr>
                <w:sz w:val="24"/>
                <w:szCs w:val="24"/>
              </w:rPr>
              <w:t>Ермолинская</w:t>
            </w:r>
            <w:proofErr w:type="spellEnd"/>
            <w:r w:rsidR="00AB5F43" w:rsidRPr="00732F47">
              <w:rPr>
                <w:sz w:val="24"/>
                <w:szCs w:val="24"/>
              </w:rPr>
              <w:t xml:space="preserve"> Е.А., </w:t>
            </w:r>
            <w:proofErr w:type="spellStart"/>
            <w:r w:rsidR="00AB5F43" w:rsidRPr="00732F47">
              <w:rPr>
                <w:sz w:val="24"/>
                <w:szCs w:val="24"/>
              </w:rPr>
              <w:t>Медкова</w:t>
            </w:r>
            <w:proofErr w:type="spellEnd"/>
            <w:r w:rsidR="00AB5F43" w:rsidRPr="00732F47">
              <w:rPr>
                <w:sz w:val="24"/>
                <w:szCs w:val="24"/>
              </w:rPr>
              <w:t xml:space="preserve"> Е.С., Савенкова Л.Г. Изобразительное искусство. М: </w:t>
            </w:r>
            <w:proofErr w:type="spellStart"/>
            <w:r w:rsidR="00AB5F43" w:rsidRPr="00732F47">
              <w:rPr>
                <w:sz w:val="24"/>
                <w:szCs w:val="24"/>
              </w:rPr>
              <w:t>Вентана-Граф</w:t>
            </w:r>
            <w:proofErr w:type="spellEnd"/>
            <w:r w:rsidR="00AB5F43" w:rsidRPr="00732F47">
              <w:rPr>
                <w:sz w:val="24"/>
                <w:szCs w:val="24"/>
              </w:rPr>
              <w:t>, 2015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6" w:type="dxa"/>
          </w:tcPr>
          <w:p w:rsidR="00FF206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 xml:space="preserve">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7C513C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396AF0" w:rsidRPr="00732F47" w:rsidRDefault="00FF206C" w:rsidP="00FF206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hAnsi="Times New Roman"/>
                <w:sz w:val="24"/>
                <w:szCs w:val="24"/>
              </w:rPr>
              <w:t>-</w:t>
            </w:r>
            <w:r w:rsidR="007C513C" w:rsidRPr="00732F47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</w:t>
            </w: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обеспечение соответствия основной образовательной программы требованиям Федерального государственного образовательного </w:t>
            </w: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стандарта основного общего образования (ФГОС ООО);</w:t>
            </w:r>
          </w:p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C67668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396AF0" w:rsidRPr="00732F47" w:rsidRDefault="00C67668" w:rsidP="00FF206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732F47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здоровья обучающихся</w:t>
            </w:r>
            <w:r w:rsidRPr="00732F4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336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396AF0" w:rsidRPr="00FF206C" w:rsidTr="008651A5">
        <w:tc>
          <w:tcPr>
            <w:tcW w:w="2235" w:type="dxa"/>
          </w:tcPr>
          <w:p w:rsidR="00396AF0" w:rsidRPr="00732F47" w:rsidRDefault="00396AF0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7336" w:type="dxa"/>
          </w:tcPr>
          <w:p w:rsidR="00396AF0" w:rsidRPr="00732F47" w:rsidRDefault="00AB5F43" w:rsidP="00FF2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класс- 1 час; 6 класс-1 час; 7 класс-1 час;</w:t>
            </w:r>
          </w:p>
        </w:tc>
      </w:tr>
    </w:tbl>
    <w:p w:rsidR="00396AF0" w:rsidRPr="00FF206C" w:rsidRDefault="00396AF0" w:rsidP="00FF206C">
      <w:pPr>
        <w:spacing w:after="0" w:line="240" w:lineRule="auto"/>
        <w:jc w:val="both"/>
        <w:rPr>
          <w:rFonts w:ascii="Times New Roman" w:hAnsi="Times New Roman"/>
        </w:rPr>
      </w:pPr>
    </w:p>
    <w:p w:rsidR="00396AF0" w:rsidRPr="00FF206C" w:rsidRDefault="00396AF0" w:rsidP="00FF206C">
      <w:pPr>
        <w:spacing w:line="240" w:lineRule="auto"/>
        <w:jc w:val="both"/>
        <w:rPr>
          <w:rFonts w:ascii="Times New Roman" w:hAnsi="Times New Roman"/>
        </w:rPr>
      </w:pPr>
    </w:p>
    <w:p w:rsidR="00245713" w:rsidRPr="00FF206C" w:rsidRDefault="00245713" w:rsidP="00FF206C">
      <w:pPr>
        <w:spacing w:line="240" w:lineRule="auto"/>
        <w:jc w:val="both"/>
        <w:rPr>
          <w:rFonts w:ascii="Times New Roman" w:hAnsi="Times New Roman"/>
        </w:rPr>
      </w:pPr>
    </w:p>
    <w:p w:rsidR="00101065" w:rsidRPr="00FF206C" w:rsidRDefault="00101065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p w:rsidR="00FF206C" w:rsidRPr="00FF206C" w:rsidRDefault="00FF206C" w:rsidP="00FF206C">
      <w:pPr>
        <w:spacing w:line="240" w:lineRule="auto"/>
        <w:jc w:val="both"/>
        <w:rPr>
          <w:rFonts w:ascii="Times New Roman" w:hAnsi="Times New Roman"/>
        </w:rPr>
      </w:pPr>
    </w:p>
    <w:sectPr w:rsidR="00FF206C" w:rsidRPr="00FF206C" w:rsidSect="00FF2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4F6478D3"/>
    <w:multiLevelType w:val="hybridMultilevel"/>
    <w:tmpl w:val="F23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5A61"/>
    <w:multiLevelType w:val="multilevel"/>
    <w:tmpl w:val="A96E527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AF0"/>
    <w:rsid w:val="00101065"/>
    <w:rsid w:val="0011600B"/>
    <w:rsid w:val="00245713"/>
    <w:rsid w:val="00396AF0"/>
    <w:rsid w:val="00406148"/>
    <w:rsid w:val="004C5423"/>
    <w:rsid w:val="004E34D3"/>
    <w:rsid w:val="0050355C"/>
    <w:rsid w:val="005744B5"/>
    <w:rsid w:val="00720BBA"/>
    <w:rsid w:val="00732F47"/>
    <w:rsid w:val="007C513C"/>
    <w:rsid w:val="00830AF2"/>
    <w:rsid w:val="008651A5"/>
    <w:rsid w:val="00AB5F43"/>
    <w:rsid w:val="00AC5A71"/>
    <w:rsid w:val="00C67668"/>
    <w:rsid w:val="00DD6E37"/>
    <w:rsid w:val="00E35836"/>
    <w:rsid w:val="00F62506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396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locked/>
    <w:rsid w:val="00396AF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5"/>
    <w:uiPriority w:val="99"/>
    <w:rsid w:val="00396AF0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396AF0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396AF0"/>
    <w:rPr>
      <w:rFonts w:ascii="Calibri" w:eastAsia="Calibri" w:hAnsi="Calibri" w:cs="Times New Roman"/>
    </w:rPr>
  </w:style>
  <w:style w:type="character" w:customStyle="1" w:styleId="Zag11">
    <w:name w:val="Zag_11"/>
    <w:rsid w:val="005744B5"/>
  </w:style>
  <w:style w:type="character" w:customStyle="1" w:styleId="a7">
    <w:name w:val="Основной текст_"/>
    <w:basedOn w:val="a0"/>
    <w:link w:val="3"/>
    <w:locked/>
    <w:rsid w:val="005744B5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5744B5"/>
    <w:pPr>
      <w:widowControl w:val="0"/>
      <w:shd w:val="clear" w:color="auto" w:fill="FFFFFF"/>
      <w:spacing w:after="600" w:line="230" w:lineRule="exact"/>
      <w:ind w:hanging="520"/>
      <w:jc w:val="center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dash041d043e0432044b0439char1">
    <w:name w:val="dash041d_043e_0432_044b_0439__char1"/>
    <w:basedOn w:val="a0"/>
    <w:rsid w:val="007C513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8">
    <w:name w:val="List Paragraph"/>
    <w:basedOn w:val="a"/>
    <w:uiPriority w:val="34"/>
    <w:qFormat/>
    <w:rsid w:val="00732F4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396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locked/>
    <w:rsid w:val="00396AF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5"/>
    <w:uiPriority w:val="99"/>
    <w:rsid w:val="00396AF0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396AF0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396AF0"/>
    <w:rPr>
      <w:rFonts w:ascii="Calibri" w:eastAsia="Calibri" w:hAnsi="Calibri" w:cs="Times New Roman"/>
    </w:rPr>
  </w:style>
  <w:style w:type="character" w:customStyle="1" w:styleId="Zag11">
    <w:name w:val="Zag_11"/>
    <w:rsid w:val="005744B5"/>
  </w:style>
  <w:style w:type="character" w:customStyle="1" w:styleId="a7">
    <w:name w:val="Основной текст_"/>
    <w:basedOn w:val="a0"/>
    <w:link w:val="3"/>
    <w:locked/>
    <w:rsid w:val="005744B5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5744B5"/>
    <w:pPr>
      <w:widowControl w:val="0"/>
      <w:shd w:val="clear" w:color="auto" w:fill="FFFFFF"/>
      <w:spacing w:after="600" w:line="230" w:lineRule="exact"/>
      <w:ind w:hanging="520"/>
      <w:jc w:val="center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dash041d043e0432044b0439char1">
    <w:name w:val="dash041d_043e_0432_044b_0439__char1"/>
    <w:basedOn w:val="a0"/>
    <w:rsid w:val="007C513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8">
    <w:name w:val="List Paragraph"/>
    <w:basedOn w:val="a"/>
    <w:uiPriority w:val="34"/>
    <w:qFormat/>
    <w:rsid w:val="00732F4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comp16</cp:lastModifiedBy>
  <cp:revision>3</cp:revision>
  <cp:lastPrinted>2019-08-20T12:35:00Z</cp:lastPrinted>
  <dcterms:created xsi:type="dcterms:W3CDTF">2019-10-28T05:38:00Z</dcterms:created>
  <dcterms:modified xsi:type="dcterms:W3CDTF">2019-10-31T08:33:00Z</dcterms:modified>
</cp:coreProperties>
</file>